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9E15A" w14:textId="77777777" w:rsidR="00F32B1E" w:rsidRPr="00D77A32" w:rsidRDefault="00F32B1E" w:rsidP="00D77A32">
      <w:pPr>
        <w:pStyle w:val="Bezodstpw"/>
        <w:rPr>
          <w:rFonts w:ascii="Arial" w:hAnsi="Arial" w:cs="Arial"/>
          <w:sz w:val="24"/>
          <w:szCs w:val="24"/>
        </w:rPr>
      </w:pPr>
    </w:p>
    <w:p w14:paraId="7736F962" w14:textId="77777777" w:rsidR="00F32B1E" w:rsidRPr="00F32B1E" w:rsidRDefault="0092711F" w:rsidP="00F32B1E">
      <w:pPr>
        <w:tabs>
          <w:tab w:val="left" w:pos="2760"/>
        </w:tabs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 w:rsidRPr="0092711F">
        <w:rPr>
          <w:rFonts w:ascii="Arial" w:hAnsi="Arial" w:cs="Arial"/>
          <w:b/>
          <w:sz w:val="28"/>
          <w:szCs w:val="28"/>
          <w:u w:val="single"/>
        </w:rPr>
        <w:t>Opis przedmiotu zamówienia</w:t>
      </w:r>
    </w:p>
    <w:p w14:paraId="4A039363" w14:textId="5313CDF3" w:rsidR="003764BF" w:rsidRPr="003764BF" w:rsidRDefault="00BA151B" w:rsidP="00516044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</w:t>
      </w:r>
      <w:r w:rsidR="00987BCB" w:rsidRPr="00D94B0F">
        <w:rPr>
          <w:rFonts w:ascii="Arial" w:hAnsi="Arial" w:cs="Arial"/>
          <w:b/>
          <w:sz w:val="24"/>
          <w:szCs w:val="24"/>
        </w:rPr>
        <w:t xml:space="preserve">ykonanie usługi  </w:t>
      </w:r>
      <w:r w:rsidR="00BC01B6" w:rsidRPr="00D94B0F">
        <w:rPr>
          <w:rFonts w:ascii="Arial" w:hAnsi="Arial" w:cs="Arial"/>
          <w:b/>
          <w:sz w:val="24"/>
          <w:szCs w:val="24"/>
        </w:rPr>
        <w:t>w zakresie</w:t>
      </w:r>
      <w:r w:rsidR="00BC01B6" w:rsidRPr="003764BF">
        <w:rPr>
          <w:rFonts w:ascii="Arial" w:hAnsi="Arial" w:cs="Arial"/>
          <w:sz w:val="24"/>
          <w:szCs w:val="24"/>
        </w:rPr>
        <w:t xml:space="preserve"> </w:t>
      </w:r>
      <w:r w:rsidR="000845B2" w:rsidRPr="000845B2">
        <w:rPr>
          <w:rFonts w:ascii="Arial" w:hAnsi="Arial" w:cs="Arial"/>
          <w:sz w:val="24"/>
          <w:szCs w:val="24"/>
        </w:rPr>
        <w:t xml:space="preserve">konserwacji i napraw urządzeń do wykrywania gazu zainstalowanych   w budynkach na terenie  kompleksów wojskowych w m. Giżycko, </w:t>
      </w:r>
      <w:r w:rsidR="00EB48F6">
        <w:rPr>
          <w:rFonts w:ascii="Arial" w:hAnsi="Arial" w:cs="Arial"/>
          <w:sz w:val="24"/>
          <w:szCs w:val="24"/>
        </w:rPr>
        <w:t xml:space="preserve">Antonowo, </w:t>
      </w:r>
      <w:r w:rsidR="000845B2" w:rsidRPr="000845B2">
        <w:rPr>
          <w:rFonts w:ascii="Arial" w:hAnsi="Arial" w:cs="Arial"/>
          <w:sz w:val="24"/>
          <w:szCs w:val="24"/>
        </w:rPr>
        <w:t xml:space="preserve">Bemowo </w:t>
      </w:r>
      <w:proofErr w:type="spellStart"/>
      <w:r w:rsidR="000845B2" w:rsidRPr="000845B2">
        <w:rPr>
          <w:rFonts w:ascii="Arial" w:hAnsi="Arial" w:cs="Arial"/>
          <w:sz w:val="24"/>
          <w:szCs w:val="24"/>
        </w:rPr>
        <w:t>Pi</w:t>
      </w:r>
      <w:r w:rsidR="00EB48F6">
        <w:rPr>
          <w:rFonts w:ascii="Arial" w:hAnsi="Arial" w:cs="Arial"/>
          <w:sz w:val="24"/>
          <w:szCs w:val="24"/>
        </w:rPr>
        <w:t>skie</w:t>
      </w:r>
      <w:proofErr w:type="spellEnd"/>
      <w:r w:rsidR="00EB48F6">
        <w:rPr>
          <w:rFonts w:ascii="Arial" w:hAnsi="Arial" w:cs="Arial"/>
          <w:sz w:val="24"/>
          <w:szCs w:val="24"/>
        </w:rPr>
        <w:t xml:space="preserve">, </w:t>
      </w:r>
      <w:r w:rsidR="00F60FE3">
        <w:rPr>
          <w:rFonts w:ascii="Arial" w:hAnsi="Arial" w:cs="Arial"/>
          <w:sz w:val="24"/>
          <w:szCs w:val="24"/>
        </w:rPr>
        <w:t xml:space="preserve">Ełk, </w:t>
      </w:r>
      <w:r w:rsidR="00EB48F6">
        <w:rPr>
          <w:rFonts w:ascii="Arial" w:hAnsi="Arial" w:cs="Arial"/>
          <w:sz w:val="24"/>
          <w:szCs w:val="24"/>
        </w:rPr>
        <w:t>Orzysz, Wierzbiny, Gołdap</w:t>
      </w:r>
      <w:r w:rsidR="00230566">
        <w:rPr>
          <w:rFonts w:ascii="Arial" w:hAnsi="Arial" w:cs="Arial"/>
          <w:sz w:val="24"/>
          <w:szCs w:val="24"/>
        </w:rPr>
        <w:t>, Kozaki</w:t>
      </w:r>
      <w:r w:rsidR="001A4476">
        <w:rPr>
          <w:rFonts w:ascii="Arial" w:hAnsi="Arial" w:cs="Arial"/>
          <w:sz w:val="24"/>
          <w:szCs w:val="24"/>
        </w:rPr>
        <w:t xml:space="preserve"> </w:t>
      </w:r>
      <w:r w:rsidR="000845B2" w:rsidRPr="000845B2">
        <w:rPr>
          <w:rFonts w:ascii="Arial" w:hAnsi="Arial" w:cs="Arial"/>
          <w:sz w:val="24"/>
          <w:szCs w:val="24"/>
        </w:rPr>
        <w:t>i Węgorzewo</w:t>
      </w:r>
      <w:r w:rsidR="00760D58">
        <w:rPr>
          <w:rFonts w:ascii="Arial" w:hAnsi="Arial" w:cs="Arial"/>
          <w:sz w:val="24"/>
          <w:szCs w:val="24"/>
        </w:rPr>
        <w:t>.</w:t>
      </w:r>
      <w:r w:rsidR="000845B2" w:rsidRPr="000845B2">
        <w:rPr>
          <w:rFonts w:ascii="Arial" w:hAnsi="Arial" w:cs="Arial"/>
          <w:sz w:val="24"/>
          <w:szCs w:val="24"/>
        </w:rPr>
        <w:t xml:space="preserve">  </w:t>
      </w:r>
    </w:p>
    <w:p w14:paraId="063A1E4D" w14:textId="77777777" w:rsidR="003764BF" w:rsidRPr="003764BF" w:rsidRDefault="003764BF" w:rsidP="003764BF">
      <w:pPr>
        <w:pStyle w:val="Bezodstpw"/>
        <w:rPr>
          <w:rFonts w:ascii="Arial" w:hAnsi="Arial" w:cs="Arial"/>
          <w:sz w:val="24"/>
          <w:szCs w:val="24"/>
        </w:rPr>
      </w:pPr>
    </w:p>
    <w:p w14:paraId="7EA92192" w14:textId="279F3E25" w:rsidR="00987BCB" w:rsidRPr="00D2304D" w:rsidRDefault="0023286E" w:rsidP="00063837">
      <w:pPr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CD6DD6">
        <w:rPr>
          <w:rFonts w:ascii="Arial" w:hAnsi="Arial" w:cs="Arial"/>
          <w:b/>
          <w:sz w:val="24"/>
          <w:szCs w:val="24"/>
        </w:rPr>
        <w:t xml:space="preserve"> </w:t>
      </w:r>
      <w:r w:rsidR="00D2304D" w:rsidRPr="00D2304D">
        <w:rPr>
          <w:rFonts w:ascii="Arial" w:hAnsi="Arial" w:cs="Arial"/>
          <w:b/>
          <w:sz w:val="24"/>
          <w:szCs w:val="24"/>
        </w:rPr>
        <w:t>LOKALIZACJA ORAZ WYKAZ  ELEMENTÓW PODLEGAJĄCYCH OBSŁUDZE KONSERWACYJNEJ</w:t>
      </w:r>
      <w:r w:rsidR="00DA21FA">
        <w:rPr>
          <w:rFonts w:ascii="Arial" w:hAnsi="Arial" w:cs="Arial"/>
          <w:b/>
          <w:sz w:val="24"/>
          <w:szCs w:val="24"/>
        </w:rPr>
        <w:t>.</w:t>
      </w:r>
    </w:p>
    <w:p w14:paraId="3979E7AF" w14:textId="77777777" w:rsidR="000267A3" w:rsidRPr="00D2304D" w:rsidRDefault="000267A3" w:rsidP="00063837">
      <w:pPr>
        <w:ind w:left="426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2304D">
        <w:rPr>
          <w:rFonts w:ascii="Arial" w:hAnsi="Arial" w:cs="Arial"/>
          <w:b/>
          <w:sz w:val="24"/>
          <w:szCs w:val="24"/>
          <w:u w:val="single"/>
        </w:rPr>
        <w:t>I</w:t>
      </w:r>
      <w:r w:rsidR="008C0F94">
        <w:rPr>
          <w:rFonts w:ascii="Arial" w:hAnsi="Arial" w:cs="Arial"/>
          <w:b/>
          <w:sz w:val="24"/>
          <w:szCs w:val="24"/>
          <w:u w:val="single"/>
        </w:rPr>
        <w:t>.</w:t>
      </w:r>
      <w:r w:rsidRPr="00D2304D">
        <w:rPr>
          <w:rFonts w:ascii="Arial" w:hAnsi="Arial" w:cs="Arial"/>
          <w:b/>
          <w:sz w:val="24"/>
          <w:szCs w:val="24"/>
          <w:u w:val="single"/>
        </w:rPr>
        <w:t xml:space="preserve"> Kompleks </w:t>
      </w:r>
      <w:r w:rsidR="008A6F48">
        <w:rPr>
          <w:rFonts w:ascii="Arial" w:hAnsi="Arial" w:cs="Arial"/>
          <w:b/>
          <w:sz w:val="24"/>
          <w:szCs w:val="24"/>
          <w:u w:val="single"/>
        </w:rPr>
        <w:t>wojskowy w m. Giżycko, Antonowo.</w:t>
      </w:r>
    </w:p>
    <w:p w14:paraId="14B9F1FA" w14:textId="77777777" w:rsidR="001960FD" w:rsidRPr="00640782" w:rsidRDefault="000267A3" w:rsidP="000267A3">
      <w:pPr>
        <w:pStyle w:val="Bezodstpw"/>
        <w:rPr>
          <w:rFonts w:ascii="Arial" w:hAnsi="Arial" w:cs="Arial"/>
          <w:sz w:val="24"/>
          <w:szCs w:val="24"/>
        </w:rPr>
      </w:pPr>
      <w:r w:rsidRPr="00EB1032">
        <w:rPr>
          <w:rFonts w:ascii="Arial" w:hAnsi="Arial" w:cs="Arial"/>
          <w:sz w:val="24"/>
          <w:szCs w:val="24"/>
        </w:rPr>
        <w:t xml:space="preserve">      </w:t>
      </w:r>
      <w:r w:rsidR="000A04C2" w:rsidRPr="00EB1032">
        <w:rPr>
          <w:rFonts w:ascii="Arial" w:hAnsi="Arial" w:cs="Arial"/>
          <w:sz w:val="24"/>
          <w:szCs w:val="24"/>
        </w:rPr>
        <w:t xml:space="preserve"> </w:t>
      </w:r>
      <w:r w:rsidRPr="00640782">
        <w:rPr>
          <w:rFonts w:ascii="Arial" w:hAnsi="Arial" w:cs="Arial"/>
          <w:sz w:val="24"/>
          <w:szCs w:val="24"/>
        </w:rPr>
        <w:t>1.</w:t>
      </w:r>
      <w:r w:rsidR="00FB7667" w:rsidRPr="00640782">
        <w:rPr>
          <w:rFonts w:ascii="Arial" w:hAnsi="Arial" w:cs="Arial"/>
          <w:sz w:val="24"/>
          <w:szCs w:val="24"/>
        </w:rPr>
        <w:t>Giżycko,</w:t>
      </w:r>
      <w:r w:rsidR="002931EF" w:rsidRPr="00640782">
        <w:rPr>
          <w:rFonts w:ascii="Arial" w:hAnsi="Arial" w:cs="Arial"/>
          <w:b/>
          <w:sz w:val="24"/>
          <w:szCs w:val="24"/>
        </w:rPr>
        <w:t>w</w:t>
      </w:r>
      <w:r w:rsidRPr="00640782">
        <w:rPr>
          <w:rFonts w:ascii="Arial" w:hAnsi="Arial" w:cs="Arial"/>
          <w:b/>
          <w:sz w:val="24"/>
          <w:szCs w:val="24"/>
        </w:rPr>
        <w:t xml:space="preserve"> budynk</w:t>
      </w:r>
      <w:r w:rsidR="003560A4" w:rsidRPr="00640782">
        <w:rPr>
          <w:rFonts w:ascii="Arial" w:hAnsi="Arial" w:cs="Arial"/>
          <w:b/>
          <w:sz w:val="24"/>
          <w:szCs w:val="24"/>
        </w:rPr>
        <w:t>u</w:t>
      </w:r>
      <w:r w:rsidR="003560A4" w:rsidRPr="00640782">
        <w:rPr>
          <w:rFonts w:ascii="Arial" w:hAnsi="Arial" w:cs="Arial"/>
          <w:sz w:val="24"/>
          <w:szCs w:val="24"/>
        </w:rPr>
        <w:t xml:space="preserve"> </w:t>
      </w:r>
      <w:r w:rsidR="003560A4" w:rsidRPr="00640782">
        <w:rPr>
          <w:rFonts w:ascii="Arial" w:hAnsi="Arial" w:cs="Arial"/>
          <w:b/>
          <w:sz w:val="24"/>
          <w:szCs w:val="24"/>
        </w:rPr>
        <w:t>nr 11</w:t>
      </w:r>
      <w:r w:rsidR="003560A4" w:rsidRPr="00640782">
        <w:rPr>
          <w:rFonts w:ascii="Arial" w:hAnsi="Arial" w:cs="Arial"/>
          <w:sz w:val="24"/>
          <w:szCs w:val="24"/>
        </w:rPr>
        <w:t>:</w:t>
      </w:r>
      <w:r w:rsidRPr="00640782">
        <w:rPr>
          <w:rFonts w:ascii="Arial" w:hAnsi="Arial" w:cs="Arial"/>
          <w:sz w:val="24"/>
          <w:szCs w:val="24"/>
        </w:rPr>
        <w:t xml:space="preserve"> </w:t>
      </w:r>
    </w:p>
    <w:p w14:paraId="3C84CFA6" w14:textId="77777777" w:rsidR="000A04C2" w:rsidRPr="00640782" w:rsidRDefault="001960FD" w:rsidP="001960FD">
      <w:pPr>
        <w:pStyle w:val="Bezodstpw"/>
        <w:ind w:left="851" w:hanging="851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</w:t>
      </w:r>
      <w:r w:rsidR="002215AF" w:rsidRPr="00640782">
        <w:rPr>
          <w:rFonts w:ascii="Arial" w:hAnsi="Arial" w:cs="Arial"/>
          <w:sz w:val="24"/>
          <w:szCs w:val="24"/>
        </w:rPr>
        <w:t xml:space="preserve">     - </w:t>
      </w:r>
      <w:r w:rsidRPr="00640782">
        <w:rPr>
          <w:rFonts w:ascii="Arial" w:hAnsi="Arial" w:cs="Arial"/>
          <w:sz w:val="24"/>
          <w:szCs w:val="24"/>
        </w:rPr>
        <w:t xml:space="preserve">GAZEX Warszawa, </w:t>
      </w:r>
      <w:r w:rsidR="005517CD" w:rsidRPr="00640782">
        <w:rPr>
          <w:rFonts w:ascii="Arial" w:hAnsi="Arial" w:cs="Arial"/>
          <w:sz w:val="24"/>
          <w:szCs w:val="24"/>
        </w:rPr>
        <w:t xml:space="preserve">cyfrowy </w:t>
      </w:r>
      <w:r w:rsidRPr="00640782">
        <w:rPr>
          <w:rFonts w:ascii="Arial" w:hAnsi="Arial" w:cs="Arial"/>
          <w:sz w:val="24"/>
          <w:szCs w:val="24"/>
        </w:rPr>
        <w:t xml:space="preserve">detektor gazu typu  </w:t>
      </w:r>
      <w:r w:rsidR="005517CD" w:rsidRPr="00640782">
        <w:rPr>
          <w:rFonts w:ascii="Arial" w:hAnsi="Arial" w:cs="Arial"/>
          <w:sz w:val="24"/>
          <w:szCs w:val="24"/>
        </w:rPr>
        <w:t>WG.EG</w:t>
      </w:r>
      <w:r w:rsidR="008158C8" w:rsidRPr="00640782">
        <w:rPr>
          <w:rFonts w:ascii="Arial" w:hAnsi="Arial" w:cs="Arial"/>
          <w:sz w:val="24"/>
          <w:szCs w:val="24"/>
        </w:rPr>
        <w:t xml:space="preserve"> - 7</w:t>
      </w:r>
      <w:r w:rsidRPr="006407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 xml:space="preserve">, </w:t>
      </w:r>
    </w:p>
    <w:p w14:paraId="4E1EE640" w14:textId="77777777" w:rsidR="005517CD" w:rsidRPr="00640782" w:rsidRDefault="005517CD" w:rsidP="003C08D9">
      <w:pPr>
        <w:pStyle w:val="Bezodstpw"/>
        <w:ind w:left="851" w:hanging="851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</w:t>
      </w:r>
      <w:r w:rsidR="002215AF" w:rsidRPr="00640782">
        <w:rPr>
          <w:rFonts w:ascii="Arial" w:hAnsi="Arial" w:cs="Arial"/>
          <w:sz w:val="24"/>
          <w:szCs w:val="24"/>
        </w:rPr>
        <w:t xml:space="preserve">   </w:t>
      </w:r>
      <w:r w:rsidRPr="00640782">
        <w:rPr>
          <w:rFonts w:ascii="Arial" w:hAnsi="Arial" w:cs="Arial"/>
          <w:sz w:val="24"/>
          <w:szCs w:val="24"/>
        </w:rPr>
        <w:t xml:space="preserve">- sygnalizator </w:t>
      </w:r>
      <w:r w:rsidR="00DF2105" w:rsidRPr="00640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F2105" w:rsidRPr="00640782">
        <w:rPr>
          <w:rFonts w:ascii="Arial" w:hAnsi="Arial" w:cs="Arial"/>
          <w:sz w:val="24"/>
          <w:szCs w:val="24"/>
        </w:rPr>
        <w:t>optyczno</w:t>
      </w:r>
      <w:proofErr w:type="spellEnd"/>
      <w:r w:rsidR="00DF2105" w:rsidRPr="00640782">
        <w:rPr>
          <w:rFonts w:ascii="Arial" w:hAnsi="Arial" w:cs="Arial"/>
          <w:sz w:val="24"/>
          <w:szCs w:val="24"/>
        </w:rPr>
        <w:t xml:space="preserve"> -akustyczny</w:t>
      </w:r>
      <w:r w:rsidRPr="00640782">
        <w:rPr>
          <w:rFonts w:ascii="Arial" w:hAnsi="Arial" w:cs="Arial"/>
          <w:sz w:val="24"/>
          <w:szCs w:val="24"/>
        </w:rPr>
        <w:t xml:space="preserve"> - 2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,</w:t>
      </w:r>
    </w:p>
    <w:p w14:paraId="12740204" w14:textId="77777777" w:rsidR="00DF2105" w:rsidRPr="00640782" w:rsidRDefault="00DF2105" w:rsidP="003C08D9">
      <w:pPr>
        <w:pStyle w:val="Bezodstpw"/>
        <w:ind w:left="851" w:hanging="851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</w:t>
      </w:r>
      <w:r w:rsidR="002215AF" w:rsidRPr="00640782">
        <w:rPr>
          <w:rFonts w:ascii="Arial" w:hAnsi="Arial" w:cs="Arial"/>
          <w:sz w:val="24"/>
          <w:szCs w:val="24"/>
        </w:rPr>
        <w:t xml:space="preserve">   </w:t>
      </w:r>
      <w:r w:rsidRPr="00640782">
        <w:rPr>
          <w:rFonts w:ascii="Arial" w:hAnsi="Arial" w:cs="Arial"/>
          <w:sz w:val="24"/>
          <w:szCs w:val="24"/>
        </w:rPr>
        <w:t xml:space="preserve"> - tablica ostrzegawcza podświetlana – 3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,</w:t>
      </w:r>
    </w:p>
    <w:p w14:paraId="077E01FD" w14:textId="77777777" w:rsidR="00CA104B" w:rsidRPr="00640782" w:rsidRDefault="001960FD" w:rsidP="00AF7DA5">
      <w:pPr>
        <w:pStyle w:val="Bezodstpw"/>
        <w:ind w:left="851" w:hanging="851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</w:t>
      </w:r>
      <w:r w:rsidR="002215AF" w:rsidRPr="00640782">
        <w:rPr>
          <w:rFonts w:ascii="Arial" w:hAnsi="Arial" w:cs="Arial"/>
          <w:sz w:val="24"/>
          <w:szCs w:val="24"/>
        </w:rPr>
        <w:t xml:space="preserve">   </w:t>
      </w:r>
      <w:r w:rsidRPr="00640782">
        <w:rPr>
          <w:rFonts w:ascii="Arial" w:hAnsi="Arial" w:cs="Arial"/>
          <w:sz w:val="24"/>
          <w:szCs w:val="24"/>
        </w:rPr>
        <w:t xml:space="preserve"> - wentylator </w:t>
      </w:r>
      <w:r w:rsidR="00DA24FE" w:rsidRPr="00640782">
        <w:rPr>
          <w:rFonts w:ascii="Arial" w:hAnsi="Arial" w:cs="Arial"/>
          <w:sz w:val="24"/>
          <w:szCs w:val="24"/>
        </w:rPr>
        <w:t xml:space="preserve">kanałowy </w:t>
      </w:r>
      <w:r w:rsidRPr="00640782">
        <w:rPr>
          <w:rFonts w:ascii="Arial" w:hAnsi="Arial" w:cs="Arial"/>
          <w:sz w:val="24"/>
          <w:szCs w:val="24"/>
        </w:rPr>
        <w:t>wyciągowy</w:t>
      </w:r>
      <w:r w:rsidR="00DA24FE" w:rsidRPr="00640782">
        <w:rPr>
          <w:rFonts w:ascii="Arial" w:hAnsi="Arial" w:cs="Arial"/>
          <w:sz w:val="24"/>
          <w:szCs w:val="24"/>
        </w:rPr>
        <w:t xml:space="preserve"> typu CVAB4-6000</w:t>
      </w:r>
      <w:r w:rsidR="00616913" w:rsidRPr="00640782">
        <w:rPr>
          <w:rFonts w:ascii="Arial" w:hAnsi="Arial" w:cs="Arial"/>
          <w:sz w:val="24"/>
          <w:szCs w:val="24"/>
        </w:rPr>
        <w:t>450N D- 1 szt</w:t>
      </w:r>
      <w:r w:rsidR="0005528D" w:rsidRPr="00640782">
        <w:rPr>
          <w:rFonts w:ascii="Arial" w:hAnsi="Arial" w:cs="Arial"/>
          <w:sz w:val="24"/>
          <w:szCs w:val="24"/>
        </w:rPr>
        <w:t>.</w:t>
      </w:r>
    </w:p>
    <w:p w14:paraId="081EF2AC" w14:textId="77777777" w:rsidR="00590263" w:rsidRPr="00640782" w:rsidRDefault="003A5A05" w:rsidP="00590263">
      <w:pPr>
        <w:pStyle w:val="Bezodstpw"/>
        <w:ind w:left="851" w:hanging="851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</w:t>
      </w:r>
      <w:r w:rsidR="00590263" w:rsidRPr="00640782">
        <w:rPr>
          <w:rFonts w:ascii="Arial" w:hAnsi="Arial" w:cs="Arial"/>
          <w:sz w:val="24"/>
          <w:szCs w:val="24"/>
        </w:rPr>
        <w:t>2.</w:t>
      </w:r>
      <w:r w:rsidR="00590263" w:rsidRPr="00640782">
        <w:t xml:space="preserve"> </w:t>
      </w:r>
      <w:r w:rsidR="00697E81" w:rsidRPr="00640782">
        <w:rPr>
          <w:rFonts w:ascii="Arial" w:hAnsi="Arial" w:cs="Arial"/>
          <w:sz w:val="24"/>
          <w:szCs w:val="24"/>
        </w:rPr>
        <w:t>Giżycko</w:t>
      </w:r>
      <w:r w:rsidR="00FB7667" w:rsidRPr="00640782">
        <w:rPr>
          <w:rFonts w:ascii="Arial" w:hAnsi="Arial" w:cs="Arial"/>
          <w:sz w:val="24"/>
          <w:szCs w:val="24"/>
        </w:rPr>
        <w:t>,</w:t>
      </w:r>
      <w:r w:rsidR="00697E81" w:rsidRPr="00640782">
        <w:rPr>
          <w:rFonts w:ascii="Arial" w:hAnsi="Arial" w:cs="Arial"/>
          <w:sz w:val="24"/>
          <w:szCs w:val="24"/>
        </w:rPr>
        <w:t xml:space="preserve"> </w:t>
      </w:r>
      <w:r w:rsidR="00FE5061" w:rsidRPr="00640782">
        <w:rPr>
          <w:rFonts w:ascii="Arial" w:hAnsi="Arial" w:cs="Arial"/>
          <w:b/>
          <w:sz w:val="24"/>
          <w:szCs w:val="24"/>
        </w:rPr>
        <w:t xml:space="preserve"> </w:t>
      </w:r>
      <w:r w:rsidR="00590263" w:rsidRPr="00640782">
        <w:rPr>
          <w:rFonts w:ascii="Arial" w:hAnsi="Arial" w:cs="Arial"/>
          <w:b/>
          <w:sz w:val="24"/>
          <w:szCs w:val="24"/>
        </w:rPr>
        <w:t>w</w:t>
      </w:r>
      <w:r w:rsidR="006A1D1C" w:rsidRPr="00640782">
        <w:rPr>
          <w:rFonts w:ascii="Arial" w:hAnsi="Arial" w:cs="Arial"/>
          <w:b/>
          <w:sz w:val="24"/>
          <w:szCs w:val="24"/>
        </w:rPr>
        <w:t xml:space="preserve"> budynku</w:t>
      </w:r>
      <w:r w:rsidR="000267A3" w:rsidRPr="00640782">
        <w:rPr>
          <w:rFonts w:ascii="Arial" w:hAnsi="Arial" w:cs="Arial"/>
          <w:b/>
          <w:sz w:val="24"/>
          <w:szCs w:val="24"/>
        </w:rPr>
        <w:t xml:space="preserve"> nr 3</w:t>
      </w:r>
      <w:r w:rsidR="00590263" w:rsidRPr="00640782">
        <w:rPr>
          <w:rFonts w:ascii="Arial" w:hAnsi="Arial" w:cs="Arial"/>
          <w:sz w:val="24"/>
          <w:szCs w:val="24"/>
        </w:rPr>
        <w:t>:</w:t>
      </w:r>
    </w:p>
    <w:p w14:paraId="265066F6" w14:textId="77777777" w:rsidR="006C665A" w:rsidRPr="00640782" w:rsidRDefault="006C665A" w:rsidP="00590263">
      <w:pPr>
        <w:pStyle w:val="Bezodstpw"/>
        <w:ind w:left="851" w:hanging="851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</w:t>
      </w:r>
      <w:r w:rsidR="002215AF" w:rsidRPr="00640782">
        <w:rPr>
          <w:rFonts w:ascii="Arial" w:hAnsi="Arial" w:cs="Arial"/>
          <w:sz w:val="24"/>
          <w:szCs w:val="24"/>
        </w:rPr>
        <w:t xml:space="preserve">   </w:t>
      </w:r>
      <w:r w:rsidRPr="00640782">
        <w:rPr>
          <w:rFonts w:ascii="Arial" w:hAnsi="Arial" w:cs="Arial"/>
          <w:sz w:val="24"/>
          <w:szCs w:val="24"/>
        </w:rPr>
        <w:t xml:space="preserve"> -  GAZEX Warszawa, progowy moduł sterujący MD-4.Z – 1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758AA0DD" w14:textId="76080FAA" w:rsidR="006C665A" w:rsidRPr="00640782" w:rsidRDefault="006C665A" w:rsidP="00590263">
      <w:pPr>
        <w:pStyle w:val="Bezodstpw"/>
        <w:ind w:left="851" w:hanging="851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</w:t>
      </w:r>
      <w:r w:rsidR="006F2652" w:rsidRPr="00640782">
        <w:rPr>
          <w:rFonts w:ascii="Arial" w:hAnsi="Arial" w:cs="Arial"/>
          <w:sz w:val="24"/>
          <w:szCs w:val="24"/>
        </w:rPr>
        <w:t xml:space="preserve"> </w:t>
      </w:r>
      <w:r w:rsidRPr="00640782">
        <w:rPr>
          <w:rFonts w:ascii="Arial" w:hAnsi="Arial" w:cs="Arial"/>
          <w:sz w:val="24"/>
          <w:szCs w:val="24"/>
        </w:rPr>
        <w:t xml:space="preserve">  </w:t>
      </w:r>
      <w:r w:rsidR="002215AF" w:rsidRPr="00640782">
        <w:rPr>
          <w:rFonts w:ascii="Arial" w:hAnsi="Arial" w:cs="Arial"/>
          <w:sz w:val="24"/>
          <w:szCs w:val="24"/>
        </w:rPr>
        <w:t xml:space="preserve">   </w:t>
      </w:r>
      <w:r w:rsidRPr="00640782">
        <w:rPr>
          <w:rFonts w:ascii="Arial" w:hAnsi="Arial" w:cs="Arial"/>
          <w:sz w:val="24"/>
          <w:szCs w:val="24"/>
        </w:rPr>
        <w:t xml:space="preserve">  -  GAZEX Warszawa, detektor gazu DEX-12/</w:t>
      </w:r>
      <w:r w:rsidR="007773DA" w:rsidRPr="00640782">
        <w:rPr>
          <w:rFonts w:ascii="Arial" w:hAnsi="Arial" w:cs="Arial"/>
          <w:sz w:val="24"/>
          <w:szCs w:val="24"/>
        </w:rPr>
        <w:t>F4</w:t>
      </w:r>
      <w:r w:rsidRPr="00640782">
        <w:rPr>
          <w:rFonts w:ascii="Arial" w:hAnsi="Arial" w:cs="Arial"/>
          <w:sz w:val="24"/>
          <w:szCs w:val="24"/>
        </w:rPr>
        <w:t xml:space="preserve"> – 3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624A32A6" w14:textId="77777777" w:rsidR="006C665A" w:rsidRPr="00640782" w:rsidRDefault="006C665A" w:rsidP="00590263">
      <w:pPr>
        <w:pStyle w:val="Bezodstpw"/>
        <w:ind w:left="851" w:hanging="851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</w:t>
      </w:r>
      <w:r w:rsidR="009E2E3F" w:rsidRPr="00640782">
        <w:rPr>
          <w:rFonts w:ascii="Arial" w:hAnsi="Arial" w:cs="Arial"/>
          <w:sz w:val="24"/>
          <w:szCs w:val="24"/>
        </w:rPr>
        <w:t xml:space="preserve"> </w:t>
      </w:r>
      <w:r w:rsidRPr="00640782">
        <w:rPr>
          <w:rFonts w:ascii="Arial" w:hAnsi="Arial" w:cs="Arial"/>
          <w:sz w:val="24"/>
          <w:szCs w:val="24"/>
        </w:rPr>
        <w:t xml:space="preserve"> </w:t>
      </w:r>
      <w:r w:rsidR="002215AF" w:rsidRPr="00640782">
        <w:rPr>
          <w:rFonts w:ascii="Arial" w:hAnsi="Arial" w:cs="Arial"/>
          <w:sz w:val="24"/>
          <w:szCs w:val="24"/>
        </w:rPr>
        <w:t xml:space="preserve">   </w:t>
      </w:r>
      <w:r w:rsidRPr="00640782">
        <w:rPr>
          <w:rFonts w:ascii="Arial" w:hAnsi="Arial" w:cs="Arial"/>
          <w:sz w:val="24"/>
          <w:szCs w:val="24"/>
        </w:rPr>
        <w:t xml:space="preserve">  - zawór odcinający klapowy</w:t>
      </w:r>
      <w:r w:rsidR="0020249F" w:rsidRPr="00640782">
        <w:rPr>
          <w:rFonts w:ascii="Arial" w:hAnsi="Arial" w:cs="Arial"/>
          <w:sz w:val="24"/>
          <w:szCs w:val="24"/>
        </w:rPr>
        <w:t xml:space="preserve"> </w:t>
      </w:r>
      <w:r w:rsidR="00111975" w:rsidRPr="00640782">
        <w:rPr>
          <w:rFonts w:ascii="Arial" w:hAnsi="Arial" w:cs="Arial"/>
          <w:sz w:val="24"/>
          <w:szCs w:val="24"/>
        </w:rPr>
        <w:t xml:space="preserve"> </w:t>
      </w:r>
      <w:r w:rsidRPr="00640782">
        <w:rPr>
          <w:rFonts w:ascii="Arial" w:hAnsi="Arial" w:cs="Arial"/>
          <w:sz w:val="24"/>
          <w:szCs w:val="24"/>
        </w:rPr>
        <w:t xml:space="preserve">MAG – 3 typ ZBK-100K- 1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77D4FB0B" w14:textId="40AFC7F0" w:rsidR="007773DA" w:rsidRPr="00640782" w:rsidRDefault="006C665A" w:rsidP="007773DA">
      <w:pPr>
        <w:pStyle w:val="Bezodstpw"/>
        <w:ind w:left="851" w:hanging="851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</w:t>
      </w:r>
      <w:r w:rsidR="009E2E3F" w:rsidRPr="00640782">
        <w:rPr>
          <w:rFonts w:ascii="Arial" w:hAnsi="Arial" w:cs="Arial"/>
          <w:sz w:val="24"/>
          <w:szCs w:val="24"/>
        </w:rPr>
        <w:t xml:space="preserve"> </w:t>
      </w:r>
      <w:r w:rsidRPr="00640782">
        <w:rPr>
          <w:rFonts w:ascii="Arial" w:hAnsi="Arial" w:cs="Arial"/>
          <w:sz w:val="24"/>
          <w:szCs w:val="24"/>
        </w:rPr>
        <w:t xml:space="preserve">  </w:t>
      </w:r>
      <w:r w:rsidR="002215AF" w:rsidRPr="00640782">
        <w:rPr>
          <w:rFonts w:ascii="Arial" w:hAnsi="Arial" w:cs="Arial"/>
          <w:sz w:val="24"/>
          <w:szCs w:val="24"/>
        </w:rPr>
        <w:t xml:space="preserve">   </w:t>
      </w:r>
      <w:r w:rsidRPr="00640782">
        <w:rPr>
          <w:rFonts w:ascii="Arial" w:hAnsi="Arial" w:cs="Arial"/>
          <w:sz w:val="24"/>
          <w:szCs w:val="24"/>
        </w:rPr>
        <w:t xml:space="preserve"> - sygnalizator akustyczno-optyczny SL-32</w:t>
      </w:r>
      <w:r w:rsidR="002116A7" w:rsidRPr="00640782">
        <w:rPr>
          <w:rFonts w:ascii="Arial" w:hAnsi="Arial" w:cs="Arial"/>
          <w:sz w:val="24"/>
          <w:szCs w:val="24"/>
        </w:rPr>
        <w:t xml:space="preserve"> </w:t>
      </w:r>
      <w:r w:rsidRPr="00640782">
        <w:rPr>
          <w:rFonts w:ascii="Arial" w:hAnsi="Arial" w:cs="Arial"/>
          <w:sz w:val="24"/>
          <w:szCs w:val="24"/>
        </w:rPr>
        <w:t xml:space="preserve"> – 1 szt.</w:t>
      </w:r>
    </w:p>
    <w:p w14:paraId="53126B2A" w14:textId="77777777" w:rsidR="00FC1D8B" w:rsidRPr="00640782" w:rsidRDefault="003A5A05" w:rsidP="000267A3">
      <w:pPr>
        <w:pStyle w:val="Bezodstpw"/>
        <w:ind w:left="851" w:hanging="851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</w:t>
      </w:r>
      <w:r w:rsidR="00AF7DA5" w:rsidRPr="00640782">
        <w:rPr>
          <w:rFonts w:ascii="Arial" w:hAnsi="Arial" w:cs="Arial"/>
          <w:sz w:val="24"/>
          <w:szCs w:val="24"/>
        </w:rPr>
        <w:t>3</w:t>
      </w:r>
      <w:r w:rsidR="00FB7667" w:rsidRPr="00640782">
        <w:rPr>
          <w:rFonts w:ascii="Arial" w:hAnsi="Arial" w:cs="Arial"/>
          <w:sz w:val="24"/>
          <w:szCs w:val="24"/>
        </w:rPr>
        <w:t xml:space="preserve">. Giżycko, </w:t>
      </w:r>
      <w:r w:rsidR="00FC1D8B" w:rsidRPr="00640782">
        <w:rPr>
          <w:rFonts w:ascii="Arial" w:hAnsi="Arial" w:cs="Arial"/>
          <w:b/>
          <w:sz w:val="24"/>
          <w:szCs w:val="24"/>
        </w:rPr>
        <w:t>w</w:t>
      </w:r>
      <w:r w:rsidR="006A1D1C" w:rsidRPr="00640782">
        <w:rPr>
          <w:rFonts w:ascii="Arial" w:hAnsi="Arial" w:cs="Arial"/>
          <w:b/>
          <w:sz w:val="24"/>
          <w:szCs w:val="24"/>
        </w:rPr>
        <w:t xml:space="preserve"> budynku</w:t>
      </w:r>
      <w:r w:rsidR="000267A3" w:rsidRPr="00640782">
        <w:rPr>
          <w:rFonts w:ascii="Arial" w:hAnsi="Arial" w:cs="Arial"/>
          <w:sz w:val="24"/>
          <w:szCs w:val="24"/>
        </w:rPr>
        <w:t xml:space="preserve"> </w:t>
      </w:r>
      <w:r w:rsidR="000267A3" w:rsidRPr="00640782">
        <w:rPr>
          <w:rFonts w:ascii="Arial" w:hAnsi="Arial" w:cs="Arial"/>
          <w:b/>
          <w:sz w:val="24"/>
          <w:szCs w:val="24"/>
        </w:rPr>
        <w:t>nr 35</w:t>
      </w:r>
      <w:r w:rsidR="000267A3" w:rsidRPr="00640782">
        <w:rPr>
          <w:rFonts w:ascii="Arial" w:hAnsi="Arial" w:cs="Arial"/>
          <w:sz w:val="24"/>
          <w:szCs w:val="24"/>
        </w:rPr>
        <w:t xml:space="preserve">: </w:t>
      </w:r>
    </w:p>
    <w:p w14:paraId="04A605E6" w14:textId="3C76510E" w:rsidR="00FC1D8B" w:rsidRPr="00640782" w:rsidRDefault="00FC1D8B" w:rsidP="00FC1D8B">
      <w:pPr>
        <w:pStyle w:val="Bezodstpw"/>
        <w:ind w:left="851" w:hanging="851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- GAZEX Warszawa, moduł MDP-8</w:t>
      </w:r>
      <w:r w:rsidR="00AE3645" w:rsidRPr="00640782">
        <w:rPr>
          <w:rFonts w:ascii="Arial" w:hAnsi="Arial" w:cs="Arial"/>
          <w:sz w:val="24"/>
          <w:szCs w:val="24"/>
        </w:rPr>
        <w:t>.ZM</w:t>
      </w:r>
      <w:r w:rsidRPr="00640782">
        <w:rPr>
          <w:rFonts w:ascii="Arial" w:hAnsi="Arial" w:cs="Arial"/>
          <w:sz w:val="24"/>
          <w:szCs w:val="24"/>
        </w:rPr>
        <w:t xml:space="preserve"> – 1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703D01A6" w14:textId="77777777" w:rsidR="00FC1D8B" w:rsidRPr="00640782" w:rsidRDefault="00FC1D8B" w:rsidP="00FC1D8B">
      <w:pPr>
        <w:pStyle w:val="Bezodstpw"/>
        <w:ind w:left="851" w:hanging="851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- GAZEX Warszawa, detektor gazu DEX/F4-C – 7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6F7526E0" w14:textId="77777777" w:rsidR="00FC1D8B" w:rsidRPr="00640782" w:rsidRDefault="00FC1D8B" w:rsidP="00FC1D8B">
      <w:pPr>
        <w:pStyle w:val="Bezodstpw"/>
        <w:ind w:left="851" w:hanging="851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- za</w:t>
      </w:r>
      <w:r w:rsidR="007F642D" w:rsidRPr="00640782">
        <w:rPr>
          <w:rFonts w:ascii="Arial" w:hAnsi="Arial" w:cs="Arial"/>
          <w:sz w:val="24"/>
          <w:szCs w:val="24"/>
        </w:rPr>
        <w:t>wór odcinający klapowy  MAG-3 typ ZBK-100K</w:t>
      </w:r>
      <w:r w:rsidRPr="00640782">
        <w:rPr>
          <w:rFonts w:ascii="Arial" w:hAnsi="Arial" w:cs="Arial"/>
          <w:sz w:val="24"/>
          <w:szCs w:val="24"/>
        </w:rPr>
        <w:t xml:space="preserve">– 1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7C615D07" w14:textId="77777777" w:rsidR="00FC1D8B" w:rsidRPr="00640782" w:rsidRDefault="00FC1D8B" w:rsidP="00FC1D8B">
      <w:pPr>
        <w:pStyle w:val="Bezodstpw"/>
        <w:ind w:left="851" w:hanging="851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- sygnalizator akustyczno-optyczny SL-32 – 1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3E3AC6E9" w14:textId="77777777" w:rsidR="00FC1D8B" w:rsidRDefault="00FC1D8B" w:rsidP="00AF7DA5">
      <w:pPr>
        <w:pStyle w:val="Bezodstpw"/>
        <w:ind w:left="851" w:hanging="851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- sygnalizator akustyczno-optyczny SL-21 – 1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5BB5CA48" w14:textId="7BC956DC" w:rsidR="00B22021" w:rsidRPr="00B22021" w:rsidRDefault="00B22021" w:rsidP="00AF7DA5">
      <w:pPr>
        <w:pStyle w:val="Bezodstpw"/>
        <w:ind w:left="851" w:hanging="851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Pr="00DA21FA">
        <w:rPr>
          <w:rFonts w:ascii="Arial" w:hAnsi="Arial" w:cs="Arial"/>
          <w:b/>
          <w:bCs/>
          <w:color w:val="FF0000"/>
          <w:sz w:val="24"/>
          <w:szCs w:val="24"/>
          <w:u w:val="single"/>
        </w:rPr>
        <w:t xml:space="preserve">Wymiana </w:t>
      </w:r>
      <w:r w:rsidRPr="00DA21FA">
        <w:rPr>
          <w:rFonts w:ascii="Arial" w:hAnsi="Arial" w:cs="Arial"/>
          <w:color w:val="FF0000"/>
          <w:sz w:val="24"/>
          <w:szCs w:val="24"/>
          <w:u w:val="single"/>
        </w:rPr>
        <w:t>detektora gazu DEX/F4-C- 7 szt. w budynku nr 35 w m. Giżycko</w:t>
      </w:r>
    </w:p>
    <w:p w14:paraId="6FEDABBD" w14:textId="77777777" w:rsidR="00FC1D8B" w:rsidRPr="00640782" w:rsidRDefault="003A5A05" w:rsidP="000267A3">
      <w:pPr>
        <w:pStyle w:val="Bezodstpw"/>
        <w:tabs>
          <w:tab w:val="left" w:pos="930"/>
        </w:tabs>
        <w:ind w:left="993" w:hanging="993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</w:t>
      </w:r>
      <w:r w:rsidR="00050CDB" w:rsidRPr="00640782">
        <w:rPr>
          <w:rFonts w:ascii="Arial" w:hAnsi="Arial" w:cs="Arial"/>
          <w:sz w:val="24"/>
          <w:szCs w:val="24"/>
        </w:rPr>
        <w:t xml:space="preserve">4. </w:t>
      </w:r>
      <w:r w:rsidR="00FC1D8B" w:rsidRPr="00640782">
        <w:rPr>
          <w:rFonts w:ascii="Arial" w:hAnsi="Arial" w:cs="Arial"/>
          <w:sz w:val="24"/>
          <w:szCs w:val="24"/>
        </w:rPr>
        <w:t xml:space="preserve">Antonowo </w:t>
      </w:r>
      <w:r w:rsidR="00FC1D8B" w:rsidRPr="00640782">
        <w:rPr>
          <w:rFonts w:ascii="Arial" w:hAnsi="Arial" w:cs="Arial"/>
          <w:b/>
          <w:sz w:val="24"/>
          <w:szCs w:val="24"/>
        </w:rPr>
        <w:t>w</w:t>
      </w:r>
      <w:r w:rsidR="006A1D1C" w:rsidRPr="00640782">
        <w:rPr>
          <w:rFonts w:ascii="Arial" w:hAnsi="Arial" w:cs="Arial"/>
          <w:b/>
          <w:sz w:val="24"/>
          <w:szCs w:val="24"/>
        </w:rPr>
        <w:t xml:space="preserve"> budynku</w:t>
      </w:r>
      <w:r w:rsidR="000267A3" w:rsidRPr="00640782">
        <w:rPr>
          <w:rFonts w:ascii="Arial" w:hAnsi="Arial" w:cs="Arial"/>
          <w:b/>
          <w:sz w:val="24"/>
          <w:szCs w:val="24"/>
        </w:rPr>
        <w:t xml:space="preserve"> nr 105</w:t>
      </w:r>
      <w:r w:rsidR="000267A3" w:rsidRPr="00640782">
        <w:rPr>
          <w:rFonts w:ascii="Arial" w:hAnsi="Arial" w:cs="Arial"/>
          <w:sz w:val="24"/>
          <w:szCs w:val="24"/>
        </w:rPr>
        <w:t xml:space="preserve">:   </w:t>
      </w:r>
    </w:p>
    <w:p w14:paraId="0BE25C5D" w14:textId="77777777" w:rsidR="00FC1D8B" w:rsidRPr="00640782" w:rsidRDefault="00FC1D8B" w:rsidP="00FC1D8B">
      <w:pPr>
        <w:pStyle w:val="Bezodstpw"/>
        <w:tabs>
          <w:tab w:val="left" w:pos="930"/>
        </w:tabs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-</w:t>
      </w:r>
      <w:r w:rsidRPr="00640782">
        <w:t xml:space="preserve"> </w:t>
      </w:r>
      <w:r w:rsidRPr="00640782">
        <w:rPr>
          <w:rFonts w:ascii="Arial" w:hAnsi="Arial" w:cs="Arial"/>
          <w:sz w:val="24"/>
          <w:szCs w:val="24"/>
        </w:rPr>
        <w:t xml:space="preserve">GAZEX Warszawa,  </w:t>
      </w:r>
      <w:r w:rsidR="008823D8" w:rsidRPr="00640782">
        <w:rPr>
          <w:rFonts w:ascii="Arial" w:hAnsi="Arial" w:cs="Arial"/>
          <w:sz w:val="24"/>
          <w:szCs w:val="24"/>
        </w:rPr>
        <w:t>moduł alarmowy MD-2.Z    – 1</w:t>
      </w:r>
      <w:r w:rsidRPr="006407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05FE0214" w14:textId="77777777" w:rsidR="008823D8" w:rsidRPr="00640782" w:rsidRDefault="008823D8" w:rsidP="00FC1D8B">
      <w:pPr>
        <w:pStyle w:val="Bezodstpw"/>
        <w:tabs>
          <w:tab w:val="left" w:pos="930"/>
        </w:tabs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- GAZEX Warszawa,  moduł alarmowy MD-2.      – 1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7CA265C5" w14:textId="77777777" w:rsidR="00FC1D8B" w:rsidRPr="00640782" w:rsidRDefault="00FC1D8B" w:rsidP="00FC1D8B">
      <w:pPr>
        <w:pStyle w:val="Bezodstpw"/>
        <w:tabs>
          <w:tab w:val="left" w:pos="930"/>
        </w:tabs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-</w:t>
      </w:r>
      <w:r w:rsidRPr="00640782">
        <w:t xml:space="preserve"> </w:t>
      </w:r>
      <w:r w:rsidRPr="00640782">
        <w:rPr>
          <w:rFonts w:ascii="Arial" w:hAnsi="Arial" w:cs="Arial"/>
          <w:sz w:val="24"/>
          <w:szCs w:val="24"/>
        </w:rPr>
        <w:t>GAZEX Warszawa,  detektor gazu DEX</w:t>
      </w:r>
      <w:r w:rsidR="008823D8" w:rsidRPr="00640782">
        <w:rPr>
          <w:rFonts w:ascii="Arial" w:hAnsi="Arial" w:cs="Arial"/>
          <w:sz w:val="24"/>
          <w:szCs w:val="24"/>
        </w:rPr>
        <w:t>/F4-C</w:t>
      </w:r>
      <w:r w:rsidRPr="00640782">
        <w:rPr>
          <w:rFonts w:ascii="Arial" w:hAnsi="Arial" w:cs="Arial"/>
          <w:sz w:val="24"/>
          <w:szCs w:val="24"/>
        </w:rPr>
        <w:t>– 1szt;</w:t>
      </w:r>
    </w:p>
    <w:p w14:paraId="7D2732B8" w14:textId="77777777" w:rsidR="00FC1D8B" w:rsidRPr="00640782" w:rsidRDefault="00FC1D8B" w:rsidP="00FC1D8B">
      <w:pPr>
        <w:pStyle w:val="Bezodstpw"/>
        <w:tabs>
          <w:tab w:val="left" w:pos="930"/>
        </w:tabs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- GAZEX W</w:t>
      </w:r>
      <w:r w:rsidR="008823D8" w:rsidRPr="00640782">
        <w:rPr>
          <w:rFonts w:ascii="Arial" w:hAnsi="Arial" w:cs="Arial"/>
          <w:sz w:val="24"/>
          <w:szCs w:val="24"/>
        </w:rPr>
        <w:t>arszawa,  detektor gazu DEX</w:t>
      </w:r>
      <w:r w:rsidRPr="00640782">
        <w:rPr>
          <w:rFonts w:ascii="Arial" w:hAnsi="Arial" w:cs="Arial"/>
          <w:sz w:val="24"/>
          <w:szCs w:val="24"/>
        </w:rPr>
        <w:t>/P4</w:t>
      </w:r>
      <w:r w:rsidR="008823D8" w:rsidRPr="00640782">
        <w:rPr>
          <w:rFonts w:ascii="Arial" w:hAnsi="Arial" w:cs="Arial"/>
          <w:sz w:val="24"/>
          <w:szCs w:val="24"/>
        </w:rPr>
        <w:t>-</w:t>
      </w:r>
      <w:r w:rsidRPr="00640782">
        <w:rPr>
          <w:rFonts w:ascii="Arial" w:hAnsi="Arial" w:cs="Arial"/>
          <w:sz w:val="24"/>
          <w:szCs w:val="24"/>
        </w:rPr>
        <w:t>C – 1szt;</w:t>
      </w:r>
    </w:p>
    <w:p w14:paraId="63D1BC4B" w14:textId="77777777" w:rsidR="00FC1D8B" w:rsidRPr="00640782" w:rsidRDefault="00FC1D8B" w:rsidP="00FC1D8B">
      <w:pPr>
        <w:pStyle w:val="Bezodstpw"/>
        <w:tabs>
          <w:tab w:val="left" w:pos="930"/>
        </w:tabs>
        <w:ind w:left="900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>- zawór odcinający klapowy</w:t>
      </w:r>
      <w:r w:rsidR="007F642D" w:rsidRPr="00640782">
        <w:rPr>
          <w:rFonts w:ascii="Arial" w:hAnsi="Arial" w:cs="Arial"/>
          <w:sz w:val="24"/>
          <w:szCs w:val="24"/>
        </w:rPr>
        <w:t xml:space="preserve"> </w:t>
      </w:r>
      <w:r w:rsidRPr="00640782">
        <w:rPr>
          <w:rFonts w:ascii="Arial" w:hAnsi="Arial" w:cs="Arial"/>
          <w:sz w:val="24"/>
          <w:szCs w:val="24"/>
        </w:rPr>
        <w:t xml:space="preserve"> MAG – 3 </w:t>
      </w:r>
      <w:r w:rsidR="008823D8" w:rsidRPr="00640782">
        <w:rPr>
          <w:rFonts w:ascii="Arial" w:hAnsi="Arial" w:cs="Arial"/>
          <w:sz w:val="24"/>
          <w:szCs w:val="24"/>
        </w:rPr>
        <w:t>typ ZBK-100K</w:t>
      </w:r>
      <w:r w:rsidRPr="00640782">
        <w:rPr>
          <w:rFonts w:ascii="Arial" w:hAnsi="Arial" w:cs="Arial"/>
          <w:sz w:val="24"/>
          <w:szCs w:val="24"/>
        </w:rPr>
        <w:t xml:space="preserve">– 1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00318867" w14:textId="77777777" w:rsidR="00631931" w:rsidRPr="00640782" w:rsidRDefault="00FC1D8B" w:rsidP="00AF7DA5">
      <w:pPr>
        <w:pStyle w:val="Bezodstpw"/>
        <w:tabs>
          <w:tab w:val="left" w:pos="930"/>
        </w:tabs>
        <w:ind w:left="900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>- sygnalizator a</w:t>
      </w:r>
      <w:r w:rsidR="00856A00" w:rsidRPr="00640782">
        <w:rPr>
          <w:rFonts w:ascii="Arial" w:hAnsi="Arial" w:cs="Arial"/>
          <w:sz w:val="24"/>
          <w:szCs w:val="24"/>
        </w:rPr>
        <w:t xml:space="preserve">kustyczno-optyczny typ SL-21 - 1 </w:t>
      </w:r>
      <w:proofErr w:type="spellStart"/>
      <w:r w:rsidR="00856A00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856A00" w:rsidRPr="00640782">
        <w:rPr>
          <w:rFonts w:ascii="Arial" w:hAnsi="Arial" w:cs="Arial"/>
          <w:sz w:val="24"/>
          <w:szCs w:val="24"/>
        </w:rPr>
        <w:t>:</w:t>
      </w:r>
    </w:p>
    <w:p w14:paraId="074A9443" w14:textId="77777777" w:rsidR="00856A00" w:rsidRPr="00640782" w:rsidRDefault="00856A00" w:rsidP="00AF7DA5">
      <w:pPr>
        <w:pStyle w:val="Bezodstpw"/>
        <w:tabs>
          <w:tab w:val="left" w:pos="930"/>
        </w:tabs>
        <w:ind w:left="900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>- sygnalizator akustyczno-optyczny typ SL-32 - 1 szt.</w:t>
      </w:r>
    </w:p>
    <w:p w14:paraId="41AD2203" w14:textId="084BFC80" w:rsidR="007773DA" w:rsidRPr="00640782" w:rsidRDefault="007773DA" w:rsidP="007773DA">
      <w:pPr>
        <w:pStyle w:val="Bezodstpw"/>
        <w:tabs>
          <w:tab w:val="left" w:pos="930"/>
        </w:tabs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5.Giżycko </w:t>
      </w:r>
      <w:r w:rsidRPr="00640782">
        <w:rPr>
          <w:rFonts w:ascii="Arial" w:hAnsi="Arial" w:cs="Arial"/>
          <w:b/>
          <w:bCs/>
          <w:sz w:val="24"/>
          <w:szCs w:val="24"/>
        </w:rPr>
        <w:t>w budynku nr 5:</w:t>
      </w:r>
    </w:p>
    <w:p w14:paraId="2CDCFEF8" w14:textId="3E0FB8BC" w:rsidR="007773DA" w:rsidRPr="00640782" w:rsidRDefault="00E11E34" w:rsidP="007773DA">
      <w:pPr>
        <w:pStyle w:val="Bezodstpw"/>
        <w:tabs>
          <w:tab w:val="left" w:pos="930"/>
        </w:tabs>
        <w:ind w:left="993" w:hanging="993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</w:t>
      </w:r>
      <w:r w:rsidR="007773DA" w:rsidRPr="00640782">
        <w:rPr>
          <w:rFonts w:ascii="Arial" w:hAnsi="Arial" w:cs="Arial"/>
          <w:sz w:val="24"/>
          <w:szCs w:val="24"/>
        </w:rPr>
        <w:t xml:space="preserve">      -  GAZEX Warszawa, progowy moduł sterujący MD-4.Z – 1 </w:t>
      </w:r>
      <w:proofErr w:type="spellStart"/>
      <w:r w:rsidR="007773DA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7773DA" w:rsidRPr="00640782">
        <w:rPr>
          <w:rFonts w:ascii="Arial" w:hAnsi="Arial" w:cs="Arial"/>
          <w:sz w:val="24"/>
          <w:szCs w:val="24"/>
        </w:rPr>
        <w:t>;</w:t>
      </w:r>
    </w:p>
    <w:p w14:paraId="352E4297" w14:textId="51A7CEA4" w:rsidR="007773DA" w:rsidRPr="00640782" w:rsidRDefault="007773DA" w:rsidP="007773DA">
      <w:pPr>
        <w:pStyle w:val="Bezodstpw"/>
        <w:tabs>
          <w:tab w:val="left" w:pos="930"/>
        </w:tabs>
        <w:ind w:left="993" w:hanging="993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-  GAZEX Warszawa, detektor gazu DEX-12/F4-C – 4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4ABD742B" w14:textId="2DAF3C13" w:rsidR="007773DA" w:rsidRPr="00640782" w:rsidRDefault="007773DA" w:rsidP="007773DA">
      <w:pPr>
        <w:pStyle w:val="Bezodstpw"/>
        <w:tabs>
          <w:tab w:val="left" w:pos="930"/>
        </w:tabs>
        <w:ind w:left="993" w:hanging="993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-  zawór odcinający klapowy  MAG – 3 typ ZBK-100K- 1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532694B3" w14:textId="11D7F3E5" w:rsidR="003A5A05" w:rsidRPr="00640782" w:rsidRDefault="007773DA" w:rsidP="007773DA">
      <w:pPr>
        <w:pStyle w:val="Bezodstpw"/>
        <w:tabs>
          <w:tab w:val="left" w:pos="930"/>
        </w:tabs>
        <w:ind w:left="993" w:hanging="993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- sygnalizator akustyczno-optyczny SL-21  – 1 szt.</w:t>
      </w:r>
    </w:p>
    <w:p w14:paraId="6A09B41D" w14:textId="6FBB620F" w:rsidR="007773DA" w:rsidRPr="00640782" w:rsidRDefault="007773DA" w:rsidP="007773DA">
      <w:pPr>
        <w:pStyle w:val="Bezodstpw"/>
        <w:tabs>
          <w:tab w:val="left" w:pos="930"/>
        </w:tabs>
        <w:ind w:left="993" w:hanging="993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6.Giżycko </w:t>
      </w:r>
      <w:r w:rsidRPr="00640782">
        <w:rPr>
          <w:rFonts w:ascii="Arial" w:hAnsi="Arial" w:cs="Arial"/>
          <w:b/>
          <w:bCs/>
          <w:sz w:val="24"/>
          <w:szCs w:val="24"/>
        </w:rPr>
        <w:t>w budynku nr 6</w:t>
      </w:r>
      <w:r w:rsidRPr="00640782">
        <w:rPr>
          <w:rFonts w:ascii="Arial" w:hAnsi="Arial" w:cs="Arial"/>
          <w:sz w:val="24"/>
          <w:szCs w:val="24"/>
        </w:rPr>
        <w:t>:</w:t>
      </w:r>
    </w:p>
    <w:p w14:paraId="114FB4CC" w14:textId="77777777" w:rsidR="007773DA" w:rsidRPr="00640782" w:rsidRDefault="007773DA" w:rsidP="007773DA">
      <w:pPr>
        <w:pStyle w:val="Bezodstpw"/>
        <w:tabs>
          <w:tab w:val="left" w:pos="930"/>
        </w:tabs>
        <w:ind w:left="993" w:hanging="993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-  GAZEX Warszawa, progowy moduł sterujący MD-4.Z – 1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39D7BE0B" w14:textId="5FFA0AA4" w:rsidR="007773DA" w:rsidRPr="00640782" w:rsidRDefault="007773DA" w:rsidP="007773DA">
      <w:pPr>
        <w:pStyle w:val="Bezodstpw"/>
        <w:tabs>
          <w:tab w:val="left" w:pos="930"/>
        </w:tabs>
        <w:ind w:left="993" w:hanging="993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-  GAZEX Warszawa, detektor gazu DEX-12/F4-C – 2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24A26DDC" w14:textId="77777777" w:rsidR="007773DA" w:rsidRPr="00640782" w:rsidRDefault="007773DA" w:rsidP="007773DA">
      <w:pPr>
        <w:pStyle w:val="Bezodstpw"/>
        <w:tabs>
          <w:tab w:val="left" w:pos="930"/>
        </w:tabs>
        <w:ind w:left="993" w:hanging="993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-  zawór odcinający klapowy  MAG – 3 typ ZBK-100K- 1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2C395F1F" w14:textId="6C03A7AC" w:rsidR="007773DA" w:rsidRPr="00640782" w:rsidRDefault="007773DA" w:rsidP="007773DA">
      <w:pPr>
        <w:pStyle w:val="Bezodstpw"/>
        <w:tabs>
          <w:tab w:val="left" w:pos="930"/>
        </w:tabs>
        <w:ind w:left="993" w:hanging="993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-  sygnalizator akustyczno-optyczny SL-32  – 1 szt.</w:t>
      </w:r>
    </w:p>
    <w:p w14:paraId="3831948C" w14:textId="4D42624F" w:rsidR="007773DA" w:rsidRPr="00640782" w:rsidRDefault="007773DA" w:rsidP="007773DA">
      <w:pPr>
        <w:pStyle w:val="Bezodstpw"/>
        <w:tabs>
          <w:tab w:val="left" w:pos="930"/>
        </w:tabs>
        <w:ind w:left="993" w:hanging="993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7.Giżycko </w:t>
      </w:r>
      <w:r w:rsidRPr="00640782">
        <w:rPr>
          <w:rFonts w:ascii="Arial" w:hAnsi="Arial" w:cs="Arial"/>
          <w:b/>
          <w:bCs/>
          <w:sz w:val="24"/>
          <w:szCs w:val="24"/>
        </w:rPr>
        <w:t>w budynku nr 16:</w:t>
      </w:r>
    </w:p>
    <w:p w14:paraId="611C9B18" w14:textId="77777777" w:rsidR="007773DA" w:rsidRPr="00640782" w:rsidRDefault="007773DA" w:rsidP="007773DA">
      <w:pPr>
        <w:pStyle w:val="Bezodstpw"/>
        <w:tabs>
          <w:tab w:val="left" w:pos="930"/>
        </w:tabs>
        <w:ind w:left="993" w:hanging="993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-  GAZEX Warszawa, progowy moduł sterujący MD-4.Z – 1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2176D890" w14:textId="6944A430" w:rsidR="007773DA" w:rsidRPr="00640782" w:rsidRDefault="007773DA" w:rsidP="007773DA">
      <w:pPr>
        <w:pStyle w:val="Bezodstpw"/>
        <w:tabs>
          <w:tab w:val="left" w:pos="930"/>
        </w:tabs>
        <w:ind w:left="993" w:hanging="993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-  GAZEX Warszawa, detektor gazu DEX-12/F4-C – 3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451156DD" w14:textId="1EFF2FC2" w:rsidR="007773DA" w:rsidRPr="00640782" w:rsidRDefault="007773DA" w:rsidP="007773DA">
      <w:pPr>
        <w:pStyle w:val="Bezodstpw"/>
        <w:tabs>
          <w:tab w:val="left" w:pos="930"/>
        </w:tabs>
        <w:ind w:left="993" w:hanging="993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-  GAZEX Warszawa, cyfrowy detektor gazuWG.EG – 8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675ED4EA" w14:textId="77777777" w:rsidR="007773DA" w:rsidRPr="00640782" w:rsidRDefault="007773DA" w:rsidP="007773DA">
      <w:pPr>
        <w:pStyle w:val="Bezodstpw"/>
        <w:tabs>
          <w:tab w:val="left" w:pos="930"/>
        </w:tabs>
        <w:ind w:left="993" w:hanging="993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-  zawór odcinający klapowy  MAG – 3 typ ZBK-100K- 1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355FDE6E" w14:textId="36177776" w:rsidR="007773DA" w:rsidRPr="00640782" w:rsidRDefault="007773DA" w:rsidP="007773DA">
      <w:pPr>
        <w:pStyle w:val="Bezodstpw"/>
        <w:tabs>
          <w:tab w:val="left" w:pos="930"/>
        </w:tabs>
        <w:ind w:left="993" w:hanging="993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lastRenderedPageBreak/>
        <w:t xml:space="preserve">             - sygnalizator akustyczno-optyczny SL-21  – </w:t>
      </w:r>
      <w:r w:rsidR="001B7A6D" w:rsidRPr="00640782">
        <w:rPr>
          <w:rFonts w:ascii="Arial" w:hAnsi="Arial" w:cs="Arial"/>
          <w:sz w:val="24"/>
          <w:szCs w:val="24"/>
        </w:rPr>
        <w:t>3</w:t>
      </w:r>
      <w:r w:rsidRPr="006407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="001B7A6D" w:rsidRPr="00640782">
        <w:rPr>
          <w:rFonts w:ascii="Arial" w:hAnsi="Arial" w:cs="Arial"/>
          <w:sz w:val="24"/>
          <w:szCs w:val="24"/>
        </w:rPr>
        <w:t>;</w:t>
      </w:r>
    </w:p>
    <w:p w14:paraId="20990B27" w14:textId="39A3C19C" w:rsidR="001B7A6D" w:rsidRPr="00640782" w:rsidRDefault="001B7A6D" w:rsidP="007773DA">
      <w:pPr>
        <w:pStyle w:val="Bezodstpw"/>
        <w:tabs>
          <w:tab w:val="left" w:pos="930"/>
        </w:tabs>
        <w:ind w:left="993" w:hanging="993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- sygnalizator akustyczno-optyczny SL-32  – 4 szt.</w:t>
      </w:r>
    </w:p>
    <w:p w14:paraId="0A236E63" w14:textId="77777777" w:rsidR="00297F06" w:rsidRPr="00640782" w:rsidRDefault="003A5A05" w:rsidP="007C7370">
      <w:pPr>
        <w:pStyle w:val="Bezodstpw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640782">
        <w:rPr>
          <w:rFonts w:ascii="Arial" w:hAnsi="Arial" w:cs="Arial"/>
          <w:b/>
          <w:sz w:val="24"/>
          <w:szCs w:val="24"/>
          <w:u w:val="single"/>
        </w:rPr>
        <w:t>II</w:t>
      </w:r>
      <w:r w:rsidR="008C0F94" w:rsidRPr="00640782">
        <w:rPr>
          <w:rFonts w:ascii="Arial" w:hAnsi="Arial" w:cs="Arial"/>
          <w:b/>
          <w:sz w:val="24"/>
          <w:szCs w:val="24"/>
          <w:u w:val="single"/>
        </w:rPr>
        <w:t>.</w:t>
      </w:r>
      <w:r w:rsidR="00836416" w:rsidRPr="00640782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3560A4" w:rsidRPr="00640782">
        <w:rPr>
          <w:rFonts w:ascii="Arial" w:hAnsi="Arial" w:cs="Arial"/>
          <w:b/>
          <w:sz w:val="24"/>
          <w:szCs w:val="24"/>
          <w:u w:val="single"/>
        </w:rPr>
        <w:t xml:space="preserve">Kompleks wojskowy w m. </w:t>
      </w:r>
      <w:r w:rsidR="00297F06" w:rsidRPr="00640782">
        <w:rPr>
          <w:rFonts w:ascii="Arial" w:hAnsi="Arial" w:cs="Arial"/>
          <w:b/>
          <w:sz w:val="24"/>
          <w:szCs w:val="24"/>
          <w:u w:val="single"/>
        </w:rPr>
        <w:t>Orzysz</w:t>
      </w:r>
      <w:r w:rsidR="00FB7667" w:rsidRPr="00640782">
        <w:rPr>
          <w:rFonts w:ascii="Arial" w:hAnsi="Arial" w:cs="Arial"/>
          <w:b/>
          <w:sz w:val="24"/>
          <w:szCs w:val="24"/>
          <w:u w:val="single"/>
        </w:rPr>
        <w:t>,</w:t>
      </w:r>
      <w:r w:rsidR="00297F06" w:rsidRPr="00640782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23286E" w:rsidRPr="00640782">
        <w:rPr>
          <w:rFonts w:ascii="Arial" w:hAnsi="Arial" w:cs="Arial"/>
          <w:b/>
          <w:sz w:val="24"/>
          <w:szCs w:val="24"/>
          <w:u w:val="single"/>
        </w:rPr>
        <w:t>w</w:t>
      </w:r>
      <w:r w:rsidR="006A1D1C" w:rsidRPr="00640782">
        <w:rPr>
          <w:rFonts w:ascii="Arial" w:hAnsi="Arial" w:cs="Arial"/>
          <w:b/>
          <w:sz w:val="24"/>
          <w:szCs w:val="24"/>
          <w:u w:val="single"/>
        </w:rPr>
        <w:t xml:space="preserve"> budynku</w:t>
      </w:r>
      <w:r w:rsidR="0023286E" w:rsidRPr="00640782">
        <w:rPr>
          <w:rFonts w:ascii="Arial" w:hAnsi="Arial" w:cs="Arial"/>
          <w:b/>
          <w:sz w:val="24"/>
          <w:szCs w:val="24"/>
          <w:u w:val="single"/>
        </w:rPr>
        <w:t>:</w:t>
      </w:r>
    </w:p>
    <w:p w14:paraId="0C4E8E94" w14:textId="77777777" w:rsidR="001D6661" w:rsidRPr="00640782" w:rsidRDefault="0023286E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</w:t>
      </w:r>
      <w:r w:rsidR="00D66057" w:rsidRPr="00640782">
        <w:rPr>
          <w:rFonts w:ascii="Arial" w:hAnsi="Arial" w:cs="Arial"/>
          <w:sz w:val="24"/>
          <w:szCs w:val="24"/>
        </w:rPr>
        <w:t xml:space="preserve"> </w:t>
      </w:r>
      <w:r w:rsidRPr="00640782">
        <w:rPr>
          <w:rFonts w:ascii="Arial" w:hAnsi="Arial" w:cs="Arial"/>
          <w:sz w:val="24"/>
          <w:szCs w:val="24"/>
        </w:rPr>
        <w:t xml:space="preserve"> </w:t>
      </w:r>
      <w:r w:rsidR="003A5A05" w:rsidRPr="00640782">
        <w:rPr>
          <w:rFonts w:ascii="Arial" w:hAnsi="Arial" w:cs="Arial"/>
          <w:sz w:val="24"/>
          <w:szCs w:val="24"/>
        </w:rPr>
        <w:t>1.</w:t>
      </w:r>
      <w:r w:rsidR="006A1D1C" w:rsidRPr="00640782">
        <w:rPr>
          <w:rFonts w:ascii="Arial" w:hAnsi="Arial" w:cs="Arial"/>
          <w:b/>
          <w:sz w:val="24"/>
          <w:szCs w:val="24"/>
        </w:rPr>
        <w:t xml:space="preserve"> </w:t>
      </w:r>
      <w:r w:rsidR="006D6E34" w:rsidRPr="00640782">
        <w:rPr>
          <w:rFonts w:ascii="Arial" w:hAnsi="Arial" w:cs="Arial"/>
          <w:b/>
          <w:sz w:val="24"/>
          <w:szCs w:val="24"/>
        </w:rPr>
        <w:t xml:space="preserve"> </w:t>
      </w:r>
      <w:r w:rsidR="00D23194" w:rsidRPr="00640782">
        <w:rPr>
          <w:rFonts w:ascii="Arial" w:hAnsi="Arial" w:cs="Arial"/>
          <w:b/>
          <w:sz w:val="24"/>
          <w:szCs w:val="24"/>
        </w:rPr>
        <w:t xml:space="preserve">w budynku </w:t>
      </w:r>
      <w:r w:rsidR="006D6E34" w:rsidRPr="00640782">
        <w:rPr>
          <w:rFonts w:ascii="Arial" w:hAnsi="Arial" w:cs="Arial"/>
          <w:b/>
          <w:sz w:val="24"/>
          <w:szCs w:val="24"/>
        </w:rPr>
        <w:t>nr 84</w:t>
      </w:r>
      <w:r w:rsidRPr="00640782">
        <w:rPr>
          <w:rFonts w:ascii="Arial" w:hAnsi="Arial" w:cs="Arial"/>
          <w:b/>
          <w:sz w:val="24"/>
          <w:szCs w:val="24"/>
        </w:rPr>
        <w:t>:</w:t>
      </w:r>
    </w:p>
    <w:p w14:paraId="3CC08999" w14:textId="77777777" w:rsidR="001D6661" w:rsidRPr="00640782" w:rsidRDefault="0023286E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</w:t>
      </w:r>
      <w:r w:rsidR="001D6661" w:rsidRPr="00640782">
        <w:rPr>
          <w:rFonts w:ascii="Arial" w:hAnsi="Arial" w:cs="Arial"/>
          <w:sz w:val="24"/>
          <w:szCs w:val="24"/>
        </w:rPr>
        <w:t xml:space="preserve">   </w:t>
      </w:r>
      <w:r w:rsidRPr="00640782">
        <w:rPr>
          <w:rFonts w:ascii="Arial" w:hAnsi="Arial" w:cs="Arial"/>
          <w:sz w:val="24"/>
          <w:szCs w:val="24"/>
        </w:rPr>
        <w:t xml:space="preserve">   </w:t>
      </w:r>
      <w:r w:rsidR="001D6661" w:rsidRPr="00640782">
        <w:rPr>
          <w:rFonts w:ascii="Arial" w:hAnsi="Arial" w:cs="Arial"/>
          <w:sz w:val="24"/>
          <w:szCs w:val="24"/>
        </w:rPr>
        <w:t xml:space="preserve">  </w:t>
      </w:r>
      <w:r w:rsidR="00647467" w:rsidRPr="00640782">
        <w:rPr>
          <w:rFonts w:ascii="Arial" w:hAnsi="Arial" w:cs="Arial"/>
          <w:sz w:val="24"/>
          <w:szCs w:val="24"/>
        </w:rPr>
        <w:t xml:space="preserve">  </w:t>
      </w:r>
      <w:r w:rsidRPr="00640782">
        <w:rPr>
          <w:rFonts w:ascii="Arial" w:hAnsi="Arial" w:cs="Arial"/>
          <w:sz w:val="24"/>
          <w:szCs w:val="24"/>
        </w:rPr>
        <w:t xml:space="preserve"> - system zabezpieczenia gazowego GAZEX Warszawa, detektor CO typu </w:t>
      </w:r>
    </w:p>
    <w:p w14:paraId="416B9783" w14:textId="77777777" w:rsidR="0023286E" w:rsidRPr="00640782" w:rsidRDefault="001D6661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</w:t>
      </w:r>
      <w:r w:rsidR="0023286E" w:rsidRPr="00640782">
        <w:rPr>
          <w:rFonts w:ascii="Arial" w:hAnsi="Arial" w:cs="Arial"/>
          <w:sz w:val="24"/>
          <w:szCs w:val="24"/>
        </w:rPr>
        <w:t xml:space="preserve">WG- </w:t>
      </w:r>
      <w:r w:rsidR="008B302E" w:rsidRPr="00640782">
        <w:rPr>
          <w:rFonts w:ascii="Arial" w:hAnsi="Arial" w:cs="Arial"/>
          <w:sz w:val="24"/>
          <w:szCs w:val="24"/>
        </w:rPr>
        <w:t>22EG  - 10</w:t>
      </w:r>
      <w:r w:rsidRPr="006407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57A049C4" w14:textId="77777777" w:rsidR="004754F3" w:rsidRPr="00640782" w:rsidRDefault="00FD74D1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</w:t>
      </w:r>
      <w:r w:rsidR="00647467" w:rsidRPr="00640782">
        <w:rPr>
          <w:rFonts w:ascii="Arial" w:hAnsi="Arial" w:cs="Arial"/>
          <w:sz w:val="24"/>
          <w:szCs w:val="24"/>
        </w:rPr>
        <w:t xml:space="preserve">  </w:t>
      </w:r>
      <w:r w:rsidRPr="00640782">
        <w:rPr>
          <w:rFonts w:ascii="Arial" w:hAnsi="Arial" w:cs="Arial"/>
          <w:sz w:val="24"/>
          <w:szCs w:val="24"/>
        </w:rPr>
        <w:t xml:space="preserve">- wentylator </w:t>
      </w:r>
      <w:r w:rsidR="001D6661" w:rsidRPr="00640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D6661" w:rsidRPr="00640782">
        <w:rPr>
          <w:rFonts w:ascii="Arial" w:hAnsi="Arial" w:cs="Arial"/>
          <w:sz w:val="24"/>
          <w:szCs w:val="24"/>
        </w:rPr>
        <w:t>DAExC</w:t>
      </w:r>
      <w:proofErr w:type="spellEnd"/>
      <w:r w:rsidR="001D6661" w:rsidRPr="00640782">
        <w:rPr>
          <w:rFonts w:ascii="Arial" w:hAnsi="Arial" w:cs="Arial"/>
          <w:sz w:val="24"/>
          <w:szCs w:val="24"/>
        </w:rPr>
        <w:t xml:space="preserve"> - 200</w:t>
      </w:r>
      <w:r w:rsidR="00093FDB" w:rsidRPr="00640782">
        <w:rPr>
          <w:rFonts w:ascii="Arial" w:hAnsi="Arial" w:cs="Arial"/>
          <w:sz w:val="24"/>
          <w:szCs w:val="24"/>
        </w:rPr>
        <w:t>/</w:t>
      </w:r>
      <w:r w:rsidR="001D6661" w:rsidRPr="00640782">
        <w:rPr>
          <w:rFonts w:ascii="Arial" w:hAnsi="Arial" w:cs="Arial"/>
          <w:sz w:val="24"/>
          <w:szCs w:val="24"/>
        </w:rPr>
        <w:t xml:space="preserve">900 - 5 </w:t>
      </w:r>
      <w:proofErr w:type="spellStart"/>
      <w:r w:rsidR="001D6661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1D6661" w:rsidRPr="00640782">
        <w:rPr>
          <w:rFonts w:ascii="Arial" w:hAnsi="Arial" w:cs="Arial"/>
          <w:sz w:val="24"/>
          <w:szCs w:val="24"/>
        </w:rPr>
        <w:t>;</w:t>
      </w:r>
    </w:p>
    <w:p w14:paraId="3B3AC17D" w14:textId="77777777" w:rsidR="00E716B9" w:rsidRPr="00640782" w:rsidRDefault="00E716B9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</w:t>
      </w:r>
      <w:r w:rsidR="00647467" w:rsidRPr="00640782">
        <w:rPr>
          <w:rFonts w:ascii="Arial" w:hAnsi="Arial" w:cs="Arial"/>
          <w:sz w:val="24"/>
          <w:szCs w:val="24"/>
        </w:rPr>
        <w:t xml:space="preserve">  </w:t>
      </w:r>
      <w:r w:rsidRPr="00640782">
        <w:rPr>
          <w:rFonts w:ascii="Arial" w:hAnsi="Arial" w:cs="Arial"/>
          <w:sz w:val="24"/>
          <w:szCs w:val="24"/>
        </w:rPr>
        <w:t xml:space="preserve"> - klapa nawiewna z żaluzją - 5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="00C3360E" w:rsidRPr="00640782">
        <w:rPr>
          <w:rFonts w:ascii="Arial" w:hAnsi="Arial" w:cs="Arial"/>
          <w:sz w:val="24"/>
          <w:szCs w:val="24"/>
        </w:rPr>
        <w:t>;</w:t>
      </w:r>
    </w:p>
    <w:p w14:paraId="581DB7B8" w14:textId="77777777" w:rsidR="004754F3" w:rsidRPr="00640782" w:rsidRDefault="0023286E" w:rsidP="00DE5842">
      <w:pPr>
        <w:pStyle w:val="Bezodstpw"/>
        <w:tabs>
          <w:tab w:val="left" w:pos="851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</w:t>
      </w:r>
      <w:r w:rsidR="003A5A05" w:rsidRPr="00640782">
        <w:rPr>
          <w:rFonts w:ascii="Arial" w:hAnsi="Arial" w:cs="Arial"/>
          <w:sz w:val="24"/>
          <w:szCs w:val="24"/>
        </w:rPr>
        <w:t xml:space="preserve">  2.</w:t>
      </w:r>
      <w:r w:rsidR="004754F3" w:rsidRPr="00640782">
        <w:rPr>
          <w:rFonts w:ascii="Arial" w:hAnsi="Arial" w:cs="Arial"/>
          <w:sz w:val="24"/>
          <w:szCs w:val="24"/>
        </w:rPr>
        <w:t xml:space="preserve"> </w:t>
      </w:r>
      <w:r w:rsidR="00FF7604" w:rsidRPr="00640782">
        <w:rPr>
          <w:rFonts w:ascii="Arial" w:hAnsi="Arial" w:cs="Arial"/>
          <w:b/>
          <w:sz w:val="24"/>
          <w:szCs w:val="24"/>
        </w:rPr>
        <w:t xml:space="preserve"> </w:t>
      </w:r>
      <w:r w:rsidR="00D23194" w:rsidRPr="00640782">
        <w:rPr>
          <w:rFonts w:ascii="Arial" w:hAnsi="Arial" w:cs="Arial"/>
          <w:b/>
          <w:sz w:val="24"/>
          <w:szCs w:val="24"/>
        </w:rPr>
        <w:t xml:space="preserve">w budynku </w:t>
      </w:r>
      <w:r w:rsidR="00FF7604" w:rsidRPr="00640782">
        <w:rPr>
          <w:rFonts w:ascii="Arial" w:hAnsi="Arial" w:cs="Arial"/>
          <w:b/>
          <w:sz w:val="24"/>
          <w:szCs w:val="24"/>
        </w:rPr>
        <w:t>nr 89</w:t>
      </w:r>
      <w:r w:rsidR="004754F3" w:rsidRPr="00640782">
        <w:rPr>
          <w:rFonts w:ascii="Arial" w:hAnsi="Arial" w:cs="Arial"/>
          <w:b/>
          <w:sz w:val="24"/>
          <w:szCs w:val="24"/>
        </w:rPr>
        <w:t>:</w:t>
      </w:r>
      <w:r w:rsidRPr="00640782">
        <w:rPr>
          <w:rFonts w:ascii="Arial" w:hAnsi="Arial" w:cs="Arial"/>
          <w:sz w:val="24"/>
          <w:szCs w:val="24"/>
        </w:rPr>
        <w:t xml:space="preserve">  </w:t>
      </w:r>
    </w:p>
    <w:p w14:paraId="071DE97C" w14:textId="77777777" w:rsidR="005E3339" w:rsidRPr="00640782" w:rsidRDefault="004754F3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</w:t>
      </w:r>
      <w:r w:rsidR="00690258" w:rsidRPr="00640782">
        <w:rPr>
          <w:rFonts w:ascii="Arial" w:hAnsi="Arial" w:cs="Arial"/>
          <w:sz w:val="24"/>
          <w:szCs w:val="24"/>
        </w:rPr>
        <w:t xml:space="preserve"> </w:t>
      </w:r>
      <w:r w:rsidRPr="00640782">
        <w:rPr>
          <w:rFonts w:ascii="Arial" w:hAnsi="Arial" w:cs="Arial"/>
          <w:sz w:val="24"/>
          <w:szCs w:val="24"/>
        </w:rPr>
        <w:t xml:space="preserve"> </w:t>
      </w:r>
      <w:r w:rsidR="00647467" w:rsidRPr="00640782">
        <w:rPr>
          <w:rFonts w:ascii="Arial" w:hAnsi="Arial" w:cs="Arial"/>
          <w:sz w:val="24"/>
          <w:szCs w:val="24"/>
        </w:rPr>
        <w:t xml:space="preserve"> </w:t>
      </w:r>
      <w:r w:rsidRPr="00640782">
        <w:rPr>
          <w:rFonts w:ascii="Arial" w:hAnsi="Arial" w:cs="Arial"/>
          <w:sz w:val="24"/>
          <w:szCs w:val="24"/>
        </w:rPr>
        <w:t xml:space="preserve"> - system zabezpieczenia </w:t>
      </w:r>
      <w:r w:rsidR="0023286E" w:rsidRPr="00640782">
        <w:rPr>
          <w:rFonts w:ascii="Arial" w:hAnsi="Arial" w:cs="Arial"/>
          <w:sz w:val="24"/>
          <w:szCs w:val="24"/>
        </w:rPr>
        <w:t xml:space="preserve">  </w:t>
      </w:r>
      <w:r w:rsidRPr="00640782">
        <w:rPr>
          <w:rFonts w:ascii="Arial" w:hAnsi="Arial" w:cs="Arial"/>
          <w:sz w:val="24"/>
          <w:szCs w:val="24"/>
        </w:rPr>
        <w:t>gazowego GAZEX Warszawa, detektor CO typ</w:t>
      </w:r>
    </w:p>
    <w:p w14:paraId="2192F325" w14:textId="77777777" w:rsidR="0023286E" w:rsidRPr="00640782" w:rsidRDefault="005E3339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</w:t>
      </w:r>
      <w:r w:rsidR="00E716B9" w:rsidRPr="00640782">
        <w:rPr>
          <w:rFonts w:ascii="Arial" w:hAnsi="Arial" w:cs="Arial"/>
          <w:sz w:val="24"/>
          <w:szCs w:val="24"/>
        </w:rPr>
        <w:t xml:space="preserve">  </w:t>
      </w:r>
      <w:r w:rsidR="00C2371C" w:rsidRPr="00640782">
        <w:rPr>
          <w:rFonts w:ascii="Arial" w:hAnsi="Arial" w:cs="Arial"/>
          <w:sz w:val="24"/>
          <w:szCs w:val="24"/>
        </w:rPr>
        <w:t xml:space="preserve">  </w:t>
      </w:r>
      <w:r w:rsidR="00E716B9" w:rsidRPr="00640782">
        <w:rPr>
          <w:rFonts w:ascii="Arial" w:hAnsi="Arial" w:cs="Arial"/>
          <w:sz w:val="24"/>
          <w:szCs w:val="24"/>
        </w:rPr>
        <w:t>WG-22.EG - 8</w:t>
      </w:r>
      <w:r w:rsidR="004754F3" w:rsidRPr="00640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754F3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4754F3" w:rsidRPr="00640782">
        <w:rPr>
          <w:rFonts w:ascii="Arial" w:hAnsi="Arial" w:cs="Arial"/>
          <w:sz w:val="24"/>
          <w:szCs w:val="24"/>
        </w:rPr>
        <w:t>;</w:t>
      </w:r>
    </w:p>
    <w:p w14:paraId="1D8695A8" w14:textId="77777777" w:rsidR="005E3339" w:rsidRPr="00640782" w:rsidRDefault="00FD74D1" w:rsidP="00DE5842">
      <w:pPr>
        <w:pStyle w:val="Bezodstpw"/>
        <w:tabs>
          <w:tab w:val="left" w:pos="567"/>
          <w:tab w:val="left" w:pos="851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</w:t>
      </w:r>
      <w:r w:rsidR="000B5EF8" w:rsidRPr="00640782">
        <w:rPr>
          <w:rFonts w:ascii="Arial" w:hAnsi="Arial" w:cs="Arial"/>
          <w:sz w:val="24"/>
          <w:szCs w:val="24"/>
        </w:rPr>
        <w:t xml:space="preserve"> </w:t>
      </w:r>
      <w:r w:rsidR="00647467" w:rsidRPr="00640782">
        <w:rPr>
          <w:rFonts w:ascii="Arial" w:hAnsi="Arial" w:cs="Arial"/>
          <w:sz w:val="24"/>
          <w:szCs w:val="24"/>
        </w:rPr>
        <w:t xml:space="preserve"> </w:t>
      </w:r>
      <w:r w:rsidRPr="00640782">
        <w:rPr>
          <w:rFonts w:ascii="Arial" w:hAnsi="Arial" w:cs="Arial"/>
          <w:sz w:val="24"/>
          <w:szCs w:val="24"/>
        </w:rPr>
        <w:t xml:space="preserve"> - wentylator </w:t>
      </w:r>
      <w:r w:rsidR="005E3339" w:rsidRPr="00640782">
        <w:rPr>
          <w:rFonts w:ascii="Arial" w:hAnsi="Arial" w:cs="Arial"/>
          <w:sz w:val="24"/>
          <w:szCs w:val="24"/>
        </w:rPr>
        <w:t xml:space="preserve"> DAExC-200</w:t>
      </w:r>
      <w:r w:rsidR="003E31D2" w:rsidRPr="00640782">
        <w:rPr>
          <w:rFonts w:ascii="Arial" w:hAnsi="Arial" w:cs="Arial"/>
          <w:sz w:val="24"/>
          <w:szCs w:val="24"/>
        </w:rPr>
        <w:t>/</w:t>
      </w:r>
      <w:r w:rsidR="005E3339" w:rsidRPr="00640782">
        <w:rPr>
          <w:rFonts w:ascii="Arial" w:hAnsi="Arial" w:cs="Arial"/>
          <w:sz w:val="24"/>
          <w:szCs w:val="24"/>
        </w:rPr>
        <w:t xml:space="preserve">900- 4 </w:t>
      </w:r>
      <w:proofErr w:type="spellStart"/>
      <w:r w:rsidR="005E3339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5E3339" w:rsidRPr="00640782">
        <w:rPr>
          <w:rFonts w:ascii="Arial" w:hAnsi="Arial" w:cs="Arial"/>
          <w:sz w:val="24"/>
          <w:szCs w:val="24"/>
        </w:rPr>
        <w:t>;</w:t>
      </w:r>
    </w:p>
    <w:p w14:paraId="4F27FEE2" w14:textId="77777777" w:rsidR="003E31D2" w:rsidRPr="00640782" w:rsidRDefault="003E31D2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</w:t>
      </w:r>
      <w:r w:rsidR="00647467" w:rsidRPr="00640782">
        <w:rPr>
          <w:rFonts w:ascii="Arial" w:hAnsi="Arial" w:cs="Arial"/>
          <w:sz w:val="24"/>
          <w:szCs w:val="24"/>
        </w:rPr>
        <w:t xml:space="preserve"> </w:t>
      </w:r>
      <w:r w:rsidRPr="00640782">
        <w:rPr>
          <w:rFonts w:ascii="Arial" w:hAnsi="Arial" w:cs="Arial"/>
          <w:sz w:val="24"/>
          <w:szCs w:val="24"/>
        </w:rPr>
        <w:t xml:space="preserve"> </w:t>
      </w:r>
      <w:r w:rsidR="000B5EF8" w:rsidRPr="00640782">
        <w:rPr>
          <w:rFonts w:ascii="Arial" w:hAnsi="Arial" w:cs="Arial"/>
          <w:sz w:val="24"/>
          <w:szCs w:val="24"/>
        </w:rPr>
        <w:t xml:space="preserve"> </w:t>
      </w:r>
      <w:r w:rsidRPr="00640782">
        <w:rPr>
          <w:rFonts w:ascii="Arial" w:hAnsi="Arial" w:cs="Arial"/>
          <w:sz w:val="24"/>
          <w:szCs w:val="24"/>
        </w:rPr>
        <w:t xml:space="preserve">- klapa nawiewna z żaluzją - 4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="00C3360E" w:rsidRPr="00640782">
        <w:rPr>
          <w:rFonts w:ascii="Arial" w:hAnsi="Arial" w:cs="Arial"/>
          <w:sz w:val="24"/>
          <w:szCs w:val="24"/>
        </w:rPr>
        <w:t>;</w:t>
      </w:r>
    </w:p>
    <w:p w14:paraId="4C6A0E6D" w14:textId="77777777" w:rsidR="00BC1E49" w:rsidRPr="00640782" w:rsidRDefault="00BC1E49" w:rsidP="007C7370">
      <w:pPr>
        <w:pStyle w:val="Bezodstpw"/>
        <w:jc w:val="both"/>
        <w:rPr>
          <w:rFonts w:ascii="Arial" w:hAnsi="Arial" w:cs="Arial"/>
          <w:b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</w:t>
      </w:r>
      <w:r w:rsidR="003A5A05" w:rsidRPr="00640782">
        <w:rPr>
          <w:rFonts w:ascii="Arial" w:hAnsi="Arial" w:cs="Arial"/>
          <w:sz w:val="24"/>
          <w:szCs w:val="24"/>
        </w:rPr>
        <w:t>3.</w:t>
      </w:r>
      <w:r w:rsidRPr="00640782">
        <w:rPr>
          <w:rFonts w:ascii="Arial" w:hAnsi="Arial" w:cs="Arial"/>
          <w:sz w:val="24"/>
          <w:szCs w:val="24"/>
        </w:rPr>
        <w:t xml:space="preserve"> </w:t>
      </w:r>
      <w:r w:rsidR="00DC07D8" w:rsidRPr="00640782">
        <w:rPr>
          <w:rFonts w:ascii="Arial" w:hAnsi="Arial" w:cs="Arial"/>
          <w:b/>
          <w:sz w:val="24"/>
          <w:szCs w:val="24"/>
        </w:rPr>
        <w:t xml:space="preserve"> </w:t>
      </w:r>
      <w:r w:rsidR="00D23194" w:rsidRPr="00640782">
        <w:rPr>
          <w:rFonts w:ascii="Arial" w:hAnsi="Arial" w:cs="Arial"/>
          <w:b/>
          <w:sz w:val="24"/>
          <w:szCs w:val="24"/>
        </w:rPr>
        <w:t xml:space="preserve">w budynku </w:t>
      </w:r>
      <w:r w:rsidR="00DC07D8" w:rsidRPr="00640782">
        <w:rPr>
          <w:rFonts w:ascii="Arial" w:hAnsi="Arial" w:cs="Arial"/>
          <w:b/>
          <w:sz w:val="24"/>
          <w:szCs w:val="24"/>
        </w:rPr>
        <w:t>nr 126</w:t>
      </w:r>
      <w:r w:rsidRPr="00640782">
        <w:rPr>
          <w:rFonts w:ascii="Arial" w:hAnsi="Arial" w:cs="Arial"/>
          <w:b/>
          <w:sz w:val="24"/>
          <w:szCs w:val="24"/>
        </w:rPr>
        <w:t>:</w:t>
      </w:r>
    </w:p>
    <w:p w14:paraId="1BB83BC6" w14:textId="77777777" w:rsidR="00BC1E49" w:rsidRPr="00640782" w:rsidRDefault="00BC1E49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</w:t>
      </w:r>
      <w:r w:rsidR="000B5EF8" w:rsidRPr="00640782">
        <w:rPr>
          <w:rFonts w:ascii="Arial" w:hAnsi="Arial" w:cs="Arial"/>
          <w:sz w:val="24"/>
          <w:szCs w:val="24"/>
        </w:rPr>
        <w:t xml:space="preserve"> </w:t>
      </w:r>
      <w:r w:rsidR="00647467" w:rsidRPr="00640782">
        <w:rPr>
          <w:rFonts w:ascii="Arial" w:hAnsi="Arial" w:cs="Arial"/>
          <w:sz w:val="24"/>
          <w:szCs w:val="24"/>
        </w:rPr>
        <w:t xml:space="preserve"> </w:t>
      </w:r>
      <w:r w:rsidRPr="00640782">
        <w:rPr>
          <w:rFonts w:ascii="Arial" w:hAnsi="Arial" w:cs="Arial"/>
          <w:sz w:val="24"/>
          <w:szCs w:val="24"/>
        </w:rPr>
        <w:t xml:space="preserve"> - system zabezpieczenia gazowego</w:t>
      </w:r>
      <w:r w:rsidR="006A62CA" w:rsidRPr="00640782">
        <w:rPr>
          <w:rFonts w:ascii="Arial" w:hAnsi="Arial" w:cs="Arial"/>
          <w:sz w:val="24"/>
          <w:szCs w:val="24"/>
        </w:rPr>
        <w:t xml:space="preserve"> atest Gazu GLIWICE</w:t>
      </w:r>
      <w:r w:rsidRPr="00640782">
        <w:rPr>
          <w:rFonts w:ascii="Arial" w:hAnsi="Arial" w:cs="Arial"/>
          <w:sz w:val="24"/>
          <w:szCs w:val="24"/>
        </w:rPr>
        <w:t xml:space="preserve">, centrala </w:t>
      </w:r>
    </w:p>
    <w:p w14:paraId="05D9DC0C" w14:textId="77777777" w:rsidR="00BC01B6" w:rsidRPr="00640782" w:rsidRDefault="00BC1E49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</w:t>
      </w:r>
      <w:r w:rsidR="00C2371C" w:rsidRPr="00640782">
        <w:rPr>
          <w:rFonts w:ascii="Arial" w:hAnsi="Arial" w:cs="Arial"/>
          <w:sz w:val="24"/>
          <w:szCs w:val="24"/>
        </w:rPr>
        <w:t xml:space="preserve">   </w:t>
      </w:r>
      <w:r w:rsidRPr="00640782">
        <w:rPr>
          <w:rFonts w:ascii="Arial" w:hAnsi="Arial" w:cs="Arial"/>
          <w:sz w:val="24"/>
          <w:szCs w:val="24"/>
        </w:rPr>
        <w:t xml:space="preserve"> zabezpieczenia gazowego </w:t>
      </w:r>
      <w:r w:rsidR="006A62CA" w:rsidRPr="00640782">
        <w:rPr>
          <w:rFonts w:ascii="Arial" w:hAnsi="Arial" w:cs="Arial"/>
          <w:sz w:val="24"/>
          <w:szCs w:val="24"/>
        </w:rPr>
        <w:t>Teta MOD Control 1- 1</w:t>
      </w:r>
      <w:r w:rsidRPr="006407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  <w:r w:rsidR="00BC01B6" w:rsidRPr="00640782">
        <w:rPr>
          <w:rFonts w:ascii="Arial" w:hAnsi="Arial" w:cs="Arial"/>
          <w:sz w:val="24"/>
          <w:szCs w:val="24"/>
        </w:rPr>
        <w:t xml:space="preserve"> czu</w:t>
      </w:r>
      <w:r w:rsidR="006A62CA" w:rsidRPr="00640782">
        <w:rPr>
          <w:rFonts w:ascii="Arial" w:hAnsi="Arial" w:cs="Arial"/>
          <w:sz w:val="24"/>
          <w:szCs w:val="24"/>
        </w:rPr>
        <w:t>jnik Teta Eco Went-</w:t>
      </w:r>
      <w:r w:rsidR="00BC01B6" w:rsidRPr="00640782">
        <w:rPr>
          <w:rFonts w:ascii="Arial" w:hAnsi="Arial" w:cs="Arial"/>
          <w:sz w:val="24"/>
          <w:szCs w:val="24"/>
        </w:rPr>
        <w:t xml:space="preserve"> </w:t>
      </w:r>
    </w:p>
    <w:p w14:paraId="11DB65EB" w14:textId="77777777" w:rsidR="00BC1E49" w:rsidRPr="00640782" w:rsidRDefault="006A62CA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</w:t>
      </w:r>
      <w:r w:rsidR="00BC01B6" w:rsidRPr="00640782">
        <w:rPr>
          <w:rFonts w:ascii="Arial" w:hAnsi="Arial" w:cs="Arial"/>
          <w:sz w:val="24"/>
          <w:szCs w:val="24"/>
        </w:rPr>
        <w:t xml:space="preserve"> 13 </w:t>
      </w:r>
      <w:proofErr w:type="spellStart"/>
      <w:r w:rsidR="00BC01B6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BC01B6" w:rsidRPr="00640782">
        <w:rPr>
          <w:rFonts w:ascii="Arial" w:hAnsi="Arial" w:cs="Arial"/>
          <w:sz w:val="24"/>
          <w:szCs w:val="24"/>
        </w:rPr>
        <w:t>;</w:t>
      </w:r>
    </w:p>
    <w:p w14:paraId="28E1ACA2" w14:textId="77777777" w:rsidR="00417EDB" w:rsidRPr="00640782" w:rsidRDefault="00417EDB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</w:t>
      </w:r>
      <w:r w:rsidR="00647467" w:rsidRPr="00640782">
        <w:rPr>
          <w:rFonts w:ascii="Arial" w:hAnsi="Arial" w:cs="Arial"/>
          <w:sz w:val="24"/>
          <w:szCs w:val="24"/>
        </w:rPr>
        <w:t xml:space="preserve"> </w:t>
      </w:r>
      <w:r w:rsidRPr="00640782">
        <w:rPr>
          <w:rFonts w:ascii="Arial" w:hAnsi="Arial" w:cs="Arial"/>
          <w:sz w:val="24"/>
          <w:szCs w:val="24"/>
        </w:rPr>
        <w:t xml:space="preserve"> - wentylator K400/10/10/L35/</w:t>
      </w:r>
      <w:proofErr w:type="spellStart"/>
      <w:r w:rsidRPr="00640782">
        <w:rPr>
          <w:rFonts w:ascii="Arial" w:hAnsi="Arial" w:cs="Arial"/>
          <w:sz w:val="24"/>
          <w:szCs w:val="24"/>
        </w:rPr>
        <w:t>PPg</w:t>
      </w:r>
      <w:proofErr w:type="spellEnd"/>
      <w:r w:rsidRPr="00640782">
        <w:rPr>
          <w:rFonts w:ascii="Arial" w:hAnsi="Arial" w:cs="Arial"/>
          <w:sz w:val="24"/>
          <w:szCs w:val="24"/>
        </w:rPr>
        <w:t xml:space="preserve"> – 3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74A88888" w14:textId="77777777" w:rsidR="006558FC" w:rsidRPr="00640782" w:rsidRDefault="000B5EF8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</w:t>
      </w:r>
      <w:r w:rsidR="00647467" w:rsidRPr="00640782">
        <w:rPr>
          <w:rFonts w:ascii="Arial" w:hAnsi="Arial" w:cs="Arial"/>
          <w:sz w:val="24"/>
          <w:szCs w:val="24"/>
        </w:rPr>
        <w:t xml:space="preserve"> </w:t>
      </w:r>
      <w:r w:rsidRPr="00640782">
        <w:rPr>
          <w:rFonts w:ascii="Arial" w:hAnsi="Arial" w:cs="Arial"/>
          <w:sz w:val="24"/>
          <w:szCs w:val="24"/>
        </w:rPr>
        <w:t xml:space="preserve"> </w:t>
      </w:r>
      <w:r w:rsidR="00CA20B3" w:rsidRPr="00640782">
        <w:rPr>
          <w:rFonts w:ascii="Arial" w:hAnsi="Arial" w:cs="Arial"/>
          <w:sz w:val="24"/>
          <w:szCs w:val="24"/>
        </w:rPr>
        <w:t>- klapa nawiewna z żaluzją</w:t>
      </w:r>
      <w:r w:rsidR="00C3360E" w:rsidRPr="00640782">
        <w:rPr>
          <w:rFonts w:ascii="Arial" w:hAnsi="Arial" w:cs="Arial"/>
          <w:sz w:val="24"/>
          <w:szCs w:val="24"/>
        </w:rPr>
        <w:t xml:space="preserve"> - 3 </w:t>
      </w:r>
      <w:proofErr w:type="spellStart"/>
      <w:r w:rsidR="00C3360E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C3360E" w:rsidRPr="00640782">
        <w:rPr>
          <w:rFonts w:ascii="Arial" w:hAnsi="Arial" w:cs="Arial"/>
          <w:sz w:val="24"/>
          <w:szCs w:val="24"/>
        </w:rPr>
        <w:t>;</w:t>
      </w:r>
    </w:p>
    <w:p w14:paraId="008AC6C4" w14:textId="77777777" w:rsidR="006558FC" w:rsidRPr="00640782" w:rsidRDefault="006558FC" w:rsidP="006558FC">
      <w:pPr>
        <w:pStyle w:val="Bezodstpw"/>
        <w:jc w:val="both"/>
        <w:rPr>
          <w:rFonts w:ascii="Arial" w:hAnsi="Arial" w:cs="Arial"/>
          <w:b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</w:t>
      </w:r>
      <w:r w:rsidR="003A5A05" w:rsidRPr="00640782">
        <w:rPr>
          <w:rFonts w:ascii="Arial" w:hAnsi="Arial" w:cs="Arial"/>
          <w:sz w:val="24"/>
          <w:szCs w:val="24"/>
        </w:rPr>
        <w:t>4.</w:t>
      </w:r>
      <w:r w:rsidRPr="00640782">
        <w:rPr>
          <w:rFonts w:ascii="Arial" w:hAnsi="Arial" w:cs="Arial"/>
          <w:sz w:val="24"/>
          <w:szCs w:val="24"/>
        </w:rPr>
        <w:t xml:space="preserve"> </w:t>
      </w:r>
      <w:r w:rsidR="0063183E" w:rsidRPr="00640782">
        <w:rPr>
          <w:rFonts w:ascii="Arial" w:hAnsi="Arial" w:cs="Arial"/>
          <w:b/>
          <w:sz w:val="24"/>
          <w:szCs w:val="24"/>
        </w:rPr>
        <w:t xml:space="preserve"> </w:t>
      </w:r>
      <w:r w:rsidRPr="00640782">
        <w:rPr>
          <w:rFonts w:ascii="Arial" w:hAnsi="Arial" w:cs="Arial"/>
          <w:b/>
          <w:sz w:val="24"/>
          <w:szCs w:val="24"/>
        </w:rPr>
        <w:t xml:space="preserve"> </w:t>
      </w:r>
      <w:r w:rsidR="00D23194" w:rsidRPr="00640782">
        <w:rPr>
          <w:rFonts w:ascii="Arial" w:hAnsi="Arial" w:cs="Arial"/>
          <w:b/>
          <w:sz w:val="24"/>
          <w:szCs w:val="24"/>
        </w:rPr>
        <w:t xml:space="preserve">w budynku </w:t>
      </w:r>
      <w:r w:rsidRPr="00640782">
        <w:rPr>
          <w:rFonts w:ascii="Arial" w:hAnsi="Arial" w:cs="Arial"/>
          <w:b/>
          <w:sz w:val="24"/>
          <w:szCs w:val="24"/>
        </w:rPr>
        <w:t>nr 197:</w:t>
      </w:r>
    </w:p>
    <w:p w14:paraId="66F7FC55" w14:textId="77777777" w:rsidR="006558FC" w:rsidRPr="00640782" w:rsidRDefault="006558FC" w:rsidP="006558FC">
      <w:pPr>
        <w:pStyle w:val="Bezodstpw"/>
        <w:ind w:left="1134" w:hanging="1134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b/>
          <w:sz w:val="24"/>
          <w:szCs w:val="24"/>
        </w:rPr>
        <w:t xml:space="preserve">              </w:t>
      </w:r>
      <w:r w:rsidRPr="00640782">
        <w:rPr>
          <w:rFonts w:ascii="Arial" w:hAnsi="Arial" w:cs="Arial"/>
          <w:sz w:val="24"/>
          <w:szCs w:val="24"/>
        </w:rPr>
        <w:t xml:space="preserve">-system zabezpieczenia gazowego GAZEX Warszawa, detektor gazów   toksycznych, wybuchowych i tlenu typu DEX-31/N przeznaczone są do wykrywania obecności oparów związków organicznych o stężeniach szkodliwych lub niebezpiecznych dla ludzi w środowisku pracy i życia, typ DEX-31/N – 4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,</w:t>
      </w:r>
    </w:p>
    <w:p w14:paraId="52982C62" w14:textId="77777777" w:rsidR="006558FC" w:rsidRPr="00640782" w:rsidRDefault="006558FC" w:rsidP="006558FC">
      <w:pPr>
        <w:pStyle w:val="Bezodstpw"/>
        <w:ind w:left="1134" w:hanging="141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- wentylator chemoodporny – 1 szt. </w:t>
      </w:r>
    </w:p>
    <w:p w14:paraId="32EB994C" w14:textId="77777777" w:rsidR="006558FC" w:rsidRPr="00640782" w:rsidRDefault="003A5A05" w:rsidP="006558FC">
      <w:pPr>
        <w:pStyle w:val="Bezodstpw"/>
        <w:ind w:left="1134" w:hanging="567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>5.</w:t>
      </w:r>
      <w:r w:rsidR="006558FC" w:rsidRPr="00640782">
        <w:rPr>
          <w:rFonts w:ascii="Arial" w:hAnsi="Arial" w:cs="Arial"/>
          <w:sz w:val="24"/>
          <w:szCs w:val="24"/>
        </w:rPr>
        <w:t xml:space="preserve">  </w:t>
      </w:r>
      <w:r w:rsidR="00D23194" w:rsidRPr="00640782">
        <w:rPr>
          <w:rFonts w:ascii="Arial" w:hAnsi="Arial" w:cs="Arial"/>
          <w:b/>
          <w:sz w:val="24"/>
          <w:szCs w:val="24"/>
        </w:rPr>
        <w:t>w budynku</w:t>
      </w:r>
      <w:r w:rsidR="00D23194" w:rsidRPr="00640782">
        <w:rPr>
          <w:rFonts w:ascii="Arial" w:hAnsi="Arial" w:cs="Arial"/>
          <w:sz w:val="24"/>
          <w:szCs w:val="24"/>
        </w:rPr>
        <w:t xml:space="preserve"> </w:t>
      </w:r>
      <w:r w:rsidR="006A1D1C" w:rsidRPr="00640782">
        <w:rPr>
          <w:rFonts w:ascii="Arial" w:hAnsi="Arial" w:cs="Arial"/>
          <w:b/>
          <w:sz w:val="24"/>
          <w:szCs w:val="24"/>
        </w:rPr>
        <w:t>nr</w:t>
      </w:r>
      <w:r w:rsidR="006558FC" w:rsidRPr="00640782">
        <w:rPr>
          <w:rFonts w:ascii="Arial" w:hAnsi="Arial" w:cs="Arial"/>
          <w:b/>
          <w:sz w:val="24"/>
          <w:szCs w:val="24"/>
        </w:rPr>
        <w:t xml:space="preserve">  240:</w:t>
      </w:r>
    </w:p>
    <w:p w14:paraId="1364CF74" w14:textId="77777777" w:rsidR="006558FC" w:rsidRPr="00640782" w:rsidRDefault="00DE5842" w:rsidP="00DE5842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</w:t>
      </w:r>
      <w:r w:rsidR="006558FC" w:rsidRPr="00640782">
        <w:rPr>
          <w:rFonts w:ascii="Arial" w:hAnsi="Arial" w:cs="Arial"/>
          <w:sz w:val="24"/>
          <w:szCs w:val="24"/>
        </w:rPr>
        <w:t>- system zabezpieczenia gazowego  GAZEX Warszawa, detektor CO typ WG-</w:t>
      </w:r>
    </w:p>
    <w:p w14:paraId="1D775CA0" w14:textId="77777777" w:rsidR="006558FC" w:rsidRPr="00640782" w:rsidRDefault="006558FC" w:rsidP="006558FC">
      <w:pPr>
        <w:pStyle w:val="Bezodstpw"/>
        <w:ind w:left="1134" w:hanging="141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22.EG - 12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0729248B" w14:textId="77777777" w:rsidR="006558FC" w:rsidRPr="00640782" w:rsidRDefault="00DE5842" w:rsidP="00DE5842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</w:t>
      </w:r>
      <w:r w:rsidR="00F80E0B" w:rsidRPr="00640782">
        <w:rPr>
          <w:rFonts w:ascii="Arial" w:hAnsi="Arial" w:cs="Arial"/>
          <w:sz w:val="24"/>
          <w:szCs w:val="24"/>
        </w:rPr>
        <w:t xml:space="preserve"> </w:t>
      </w:r>
      <w:r w:rsidRPr="00640782">
        <w:rPr>
          <w:rFonts w:ascii="Arial" w:hAnsi="Arial" w:cs="Arial"/>
          <w:sz w:val="24"/>
          <w:szCs w:val="24"/>
        </w:rPr>
        <w:t xml:space="preserve"> </w:t>
      </w:r>
      <w:r w:rsidR="00F80E0B" w:rsidRPr="00640782">
        <w:rPr>
          <w:rFonts w:ascii="Arial" w:hAnsi="Arial" w:cs="Arial"/>
          <w:sz w:val="24"/>
          <w:szCs w:val="24"/>
        </w:rPr>
        <w:t>-  wentylator WOD- 40-T-</w:t>
      </w:r>
      <w:r w:rsidR="006558FC" w:rsidRPr="00640782">
        <w:rPr>
          <w:rFonts w:ascii="Arial" w:hAnsi="Arial" w:cs="Arial"/>
          <w:sz w:val="24"/>
          <w:szCs w:val="24"/>
        </w:rPr>
        <w:t>90</w:t>
      </w:r>
      <w:r w:rsidR="00F80E0B" w:rsidRPr="00640782">
        <w:rPr>
          <w:rFonts w:ascii="Arial" w:hAnsi="Arial" w:cs="Arial"/>
          <w:sz w:val="24"/>
          <w:szCs w:val="24"/>
        </w:rPr>
        <w:t>0</w:t>
      </w:r>
      <w:r w:rsidR="006558FC" w:rsidRPr="00640782">
        <w:rPr>
          <w:rFonts w:ascii="Arial" w:hAnsi="Arial" w:cs="Arial"/>
          <w:sz w:val="24"/>
          <w:szCs w:val="24"/>
        </w:rPr>
        <w:t xml:space="preserve"> - 6 </w:t>
      </w:r>
      <w:proofErr w:type="spellStart"/>
      <w:r w:rsidR="006558FC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6558FC" w:rsidRPr="00640782">
        <w:rPr>
          <w:rFonts w:ascii="Arial" w:hAnsi="Arial" w:cs="Arial"/>
          <w:sz w:val="24"/>
          <w:szCs w:val="24"/>
        </w:rPr>
        <w:t xml:space="preserve">;             </w:t>
      </w:r>
    </w:p>
    <w:p w14:paraId="506BA7BC" w14:textId="77777777" w:rsidR="006558FC" w:rsidRPr="00640782" w:rsidRDefault="00DE5842" w:rsidP="00DE5842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</w:t>
      </w:r>
      <w:r w:rsidR="006558FC" w:rsidRPr="00640782">
        <w:rPr>
          <w:rFonts w:ascii="Arial" w:hAnsi="Arial" w:cs="Arial"/>
          <w:sz w:val="24"/>
          <w:szCs w:val="24"/>
        </w:rPr>
        <w:t xml:space="preserve"> - klapa nawiewna z żaluzja - 6 </w:t>
      </w:r>
      <w:proofErr w:type="spellStart"/>
      <w:r w:rsidR="006558FC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6558FC" w:rsidRPr="00640782">
        <w:rPr>
          <w:rFonts w:ascii="Arial" w:hAnsi="Arial" w:cs="Arial"/>
          <w:sz w:val="24"/>
          <w:szCs w:val="24"/>
        </w:rPr>
        <w:t>;</w:t>
      </w:r>
    </w:p>
    <w:p w14:paraId="4D0EBCD3" w14:textId="77777777" w:rsidR="00F80E0B" w:rsidRPr="00640782" w:rsidRDefault="00F80E0B" w:rsidP="00F80E0B">
      <w:pPr>
        <w:pStyle w:val="Bezodstpw"/>
        <w:ind w:left="1134" w:hanging="567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</w:t>
      </w:r>
      <w:r w:rsidR="003A5A05" w:rsidRPr="00640782">
        <w:rPr>
          <w:rFonts w:ascii="Arial" w:hAnsi="Arial" w:cs="Arial"/>
          <w:sz w:val="24"/>
          <w:szCs w:val="24"/>
        </w:rPr>
        <w:t>6.</w:t>
      </w:r>
      <w:r w:rsidRPr="00640782">
        <w:rPr>
          <w:rFonts w:ascii="Arial" w:hAnsi="Arial" w:cs="Arial"/>
          <w:sz w:val="24"/>
          <w:szCs w:val="24"/>
        </w:rPr>
        <w:t xml:space="preserve">  </w:t>
      </w:r>
      <w:r w:rsidR="00D23194" w:rsidRPr="00640782">
        <w:rPr>
          <w:rFonts w:ascii="Arial" w:hAnsi="Arial" w:cs="Arial"/>
          <w:b/>
          <w:sz w:val="24"/>
          <w:szCs w:val="24"/>
        </w:rPr>
        <w:t>w budynku</w:t>
      </w:r>
      <w:r w:rsidR="00D23194" w:rsidRPr="00640782">
        <w:rPr>
          <w:rFonts w:ascii="Arial" w:hAnsi="Arial" w:cs="Arial"/>
          <w:sz w:val="24"/>
          <w:szCs w:val="24"/>
        </w:rPr>
        <w:t xml:space="preserve"> </w:t>
      </w:r>
      <w:r w:rsidR="006A1D1C" w:rsidRPr="00640782">
        <w:rPr>
          <w:rFonts w:ascii="Arial" w:hAnsi="Arial" w:cs="Arial"/>
          <w:b/>
          <w:sz w:val="24"/>
          <w:szCs w:val="24"/>
        </w:rPr>
        <w:t>nr</w:t>
      </w:r>
      <w:r w:rsidRPr="00640782">
        <w:rPr>
          <w:rFonts w:ascii="Arial" w:hAnsi="Arial" w:cs="Arial"/>
          <w:b/>
          <w:sz w:val="24"/>
          <w:szCs w:val="24"/>
        </w:rPr>
        <w:t xml:space="preserve">  241:</w:t>
      </w:r>
    </w:p>
    <w:p w14:paraId="496EC936" w14:textId="77777777" w:rsidR="00F80E0B" w:rsidRPr="00640782" w:rsidRDefault="00DE5842" w:rsidP="00DE5842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</w:t>
      </w:r>
      <w:r w:rsidR="00F80E0B" w:rsidRPr="00640782">
        <w:rPr>
          <w:rFonts w:ascii="Arial" w:hAnsi="Arial" w:cs="Arial"/>
          <w:sz w:val="24"/>
          <w:szCs w:val="24"/>
        </w:rPr>
        <w:t xml:space="preserve"> - system zabezpieczenia gazowego  GAZEX Warszawa, detektor CO typ WG-</w:t>
      </w:r>
    </w:p>
    <w:p w14:paraId="3A29FF4C" w14:textId="77777777" w:rsidR="00F80E0B" w:rsidRPr="00640782" w:rsidRDefault="00F80E0B" w:rsidP="00F80E0B">
      <w:pPr>
        <w:pStyle w:val="Bezodstpw"/>
        <w:ind w:left="1134" w:hanging="141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22.EG - 9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7833E8EA" w14:textId="77777777" w:rsidR="00F80E0B" w:rsidRPr="00640782" w:rsidRDefault="00DE5842" w:rsidP="00DE5842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</w:t>
      </w:r>
      <w:r w:rsidR="00F80E0B" w:rsidRPr="00640782">
        <w:rPr>
          <w:rFonts w:ascii="Arial" w:hAnsi="Arial" w:cs="Arial"/>
          <w:sz w:val="24"/>
          <w:szCs w:val="24"/>
        </w:rPr>
        <w:t xml:space="preserve"> -  wentylator WOD- 31,5T-1390 - 6 </w:t>
      </w:r>
      <w:proofErr w:type="spellStart"/>
      <w:r w:rsidR="00F80E0B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F80E0B" w:rsidRPr="00640782">
        <w:rPr>
          <w:rFonts w:ascii="Arial" w:hAnsi="Arial" w:cs="Arial"/>
          <w:sz w:val="24"/>
          <w:szCs w:val="24"/>
        </w:rPr>
        <w:t xml:space="preserve">;             </w:t>
      </w:r>
    </w:p>
    <w:p w14:paraId="7A7B3ED5" w14:textId="77777777" w:rsidR="006558FC" w:rsidRPr="00640782" w:rsidRDefault="00CA20B3" w:rsidP="00E36DD5">
      <w:pPr>
        <w:pStyle w:val="Bezodstpw"/>
        <w:ind w:left="1134" w:hanging="141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- klapa nawiewna z żaluzją</w:t>
      </w:r>
      <w:r w:rsidR="00F80E0B" w:rsidRPr="00640782">
        <w:rPr>
          <w:rFonts w:ascii="Arial" w:hAnsi="Arial" w:cs="Arial"/>
          <w:sz w:val="24"/>
          <w:szCs w:val="24"/>
        </w:rPr>
        <w:t xml:space="preserve"> - 6 </w:t>
      </w:r>
      <w:proofErr w:type="spellStart"/>
      <w:r w:rsidR="00F80E0B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F80E0B" w:rsidRPr="00640782">
        <w:rPr>
          <w:rFonts w:ascii="Arial" w:hAnsi="Arial" w:cs="Arial"/>
          <w:sz w:val="24"/>
          <w:szCs w:val="24"/>
        </w:rPr>
        <w:t>;</w:t>
      </w:r>
    </w:p>
    <w:p w14:paraId="65266BE2" w14:textId="77777777" w:rsidR="006558FC" w:rsidRPr="00640782" w:rsidRDefault="003A5A05" w:rsidP="006558FC">
      <w:pPr>
        <w:pStyle w:val="Bezodstpw"/>
        <w:ind w:left="1134" w:hanging="567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>7.</w:t>
      </w:r>
      <w:r w:rsidR="006558FC" w:rsidRPr="00640782">
        <w:rPr>
          <w:rFonts w:ascii="Arial" w:hAnsi="Arial" w:cs="Arial"/>
          <w:sz w:val="24"/>
          <w:szCs w:val="24"/>
        </w:rPr>
        <w:t xml:space="preserve">  </w:t>
      </w:r>
      <w:r w:rsidR="00D23194" w:rsidRPr="00640782">
        <w:rPr>
          <w:rFonts w:ascii="Arial" w:hAnsi="Arial" w:cs="Arial"/>
          <w:b/>
          <w:sz w:val="24"/>
          <w:szCs w:val="24"/>
        </w:rPr>
        <w:t>w budynku</w:t>
      </w:r>
      <w:r w:rsidR="00D23194" w:rsidRPr="00640782">
        <w:rPr>
          <w:rFonts w:ascii="Arial" w:hAnsi="Arial" w:cs="Arial"/>
          <w:sz w:val="24"/>
          <w:szCs w:val="24"/>
        </w:rPr>
        <w:t xml:space="preserve"> </w:t>
      </w:r>
      <w:r w:rsidR="006A1D1C" w:rsidRPr="00640782">
        <w:rPr>
          <w:rFonts w:ascii="Arial" w:hAnsi="Arial" w:cs="Arial"/>
          <w:b/>
          <w:sz w:val="24"/>
          <w:szCs w:val="24"/>
        </w:rPr>
        <w:t>nr</w:t>
      </w:r>
      <w:r w:rsidR="006558FC" w:rsidRPr="00640782">
        <w:rPr>
          <w:rFonts w:ascii="Arial" w:hAnsi="Arial" w:cs="Arial"/>
          <w:b/>
          <w:sz w:val="24"/>
          <w:szCs w:val="24"/>
        </w:rPr>
        <w:t xml:space="preserve">  265:</w:t>
      </w:r>
    </w:p>
    <w:p w14:paraId="0E05BCB5" w14:textId="77777777" w:rsidR="006558FC" w:rsidRPr="00640782" w:rsidRDefault="006558FC" w:rsidP="006558FC">
      <w:pPr>
        <w:pStyle w:val="Bezodstpw"/>
        <w:ind w:left="1134" w:hanging="141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- system zabezpieczenia gazowego  GAZEX Warszawa, detektor CO typ WG-</w:t>
      </w:r>
    </w:p>
    <w:p w14:paraId="0D252C0C" w14:textId="77777777" w:rsidR="006558FC" w:rsidRPr="00640782" w:rsidRDefault="006558FC" w:rsidP="006558FC">
      <w:pPr>
        <w:pStyle w:val="Bezodstpw"/>
        <w:ind w:left="1134" w:hanging="141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22.EG - 10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661775FD" w14:textId="77777777" w:rsidR="006558FC" w:rsidRPr="00640782" w:rsidRDefault="00DE5842" w:rsidP="00DE5842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</w:t>
      </w:r>
      <w:r w:rsidR="006558FC" w:rsidRPr="00640782">
        <w:rPr>
          <w:rFonts w:ascii="Arial" w:hAnsi="Arial" w:cs="Arial"/>
          <w:sz w:val="24"/>
          <w:szCs w:val="24"/>
        </w:rPr>
        <w:t xml:space="preserve"> -  wentylator WOD- 31,5T-1390 - 6 </w:t>
      </w:r>
      <w:proofErr w:type="spellStart"/>
      <w:r w:rsidR="006558FC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6558FC" w:rsidRPr="00640782">
        <w:rPr>
          <w:rFonts w:ascii="Arial" w:hAnsi="Arial" w:cs="Arial"/>
          <w:sz w:val="24"/>
          <w:szCs w:val="24"/>
        </w:rPr>
        <w:t xml:space="preserve">;             </w:t>
      </w:r>
    </w:p>
    <w:p w14:paraId="2D165C81" w14:textId="77777777" w:rsidR="006558FC" w:rsidRPr="00640782" w:rsidRDefault="00DE5842" w:rsidP="006558FC">
      <w:pPr>
        <w:pStyle w:val="Bezodstpw"/>
        <w:ind w:left="1134" w:hanging="141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</w:t>
      </w:r>
      <w:r w:rsidR="00CA20B3" w:rsidRPr="00640782">
        <w:rPr>
          <w:rFonts w:ascii="Arial" w:hAnsi="Arial" w:cs="Arial"/>
          <w:sz w:val="24"/>
          <w:szCs w:val="24"/>
        </w:rPr>
        <w:t>- klapa nawiewna z żaluzją</w:t>
      </w:r>
      <w:r w:rsidR="006558FC" w:rsidRPr="00640782">
        <w:rPr>
          <w:rFonts w:ascii="Arial" w:hAnsi="Arial" w:cs="Arial"/>
          <w:sz w:val="24"/>
          <w:szCs w:val="24"/>
        </w:rPr>
        <w:t xml:space="preserve"> - 6 </w:t>
      </w:r>
      <w:proofErr w:type="spellStart"/>
      <w:r w:rsidR="006558FC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6558FC" w:rsidRPr="00640782">
        <w:rPr>
          <w:rFonts w:ascii="Arial" w:hAnsi="Arial" w:cs="Arial"/>
          <w:sz w:val="24"/>
          <w:szCs w:val="24"/>
        </w:rPr>
        <w:t>;</w:t>
      </w:r>
    </w:p>
    <w:p w14:paraId="4DE7826D" w14:textId="77777777" w:rsidR="00BC01B6" w:rsidRPr="00640782" w:rsidRDefault="00E36DD5" w:rsidP="007C7370">
      <w:pPr>
        <w:pStyle w:val="Bezodstpw"/>
        <w:jc w:val="both"/>
        <w:rPr>
          <w:rFonts w:ascii="Arial" w:hAnsi="Arial" w:cs="Arial"/>
          <w:b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</w:t>
      </w:r>
      <w:r w:rsidR="00647467" w:rsidRPr="00640782">
        <w:rPr>
          <w:rFonts w:ascii="Arial" w:hAnsi="Arial" w:cs="Arial"/>
          <w:sz w:val="24"/>
          <w:szCs w:val="24"/>
        </w:rPr>
        <w:t xml:space="preserve"> </w:t>
      </w:r>
      <w:r w:rsidRPr="00640782">
        <w:rPr>
          <w:rFonts w:ascii="Arial" w:hAnsi="Arial" w:cs="Arial"/>
          <w:sz w:val="24"/>
          <w:szCs w:val="24"/>
        </w:rPr>
        <w:t xml:space="preserve">  </w:t>
      </w:r>
      <w:r w:rsidR="003A5A05" w:rsidRPr="00640782">
        <w:rPr>
          <w:rFonts w:ascii="Arial" w:hAnsi="Arial" w:cs="Arial"/>
          <w:sz w:val="24"/>
          <w:szCs w:val="24"/>
        </w:rPr>
        <w:t>8.</w:t>
      </w:r>
      <w:r w:rsidR="00BC01B6" w:rsidRPr="00640782">
        <w:rPr>
          <w:rFonts w:ascii="Arial" w:hAnsi="Arial" w:cs="Arial"/>
          <w:sz w:val="24"/>
          <w:szCs w:val="24"/>
        </w:rPr>
        <w:t xml:space="preserve">  </w:t>
      </w:r>
      <w:r w:rsidR="008512F4" w:rsidRPr="00640782">
        <w:rPr>
          <w:rFonts w:ascii="Arial" w:hAnsi="Arial" w:cs="Arial"/>
          <w:b/>
          <w:sz w:val="24"/>
          <w:szCs w:val="24"/>
        </w:rPr>
        <w:t xml:space="preserve">w budynku </w:t>
      </w:r>
      <w:r w:rsidR="006A1D1C" w:rsidRPr="00640782">
        <w:rPr>
          <w:rFonts w:ascii="Arial" w:hAnsi="Arial" w:cs="Arial"/>
          <w:b/>
          <w:sz w:val="24"/>
          <w:szCs w:val="24"/>
        </w:rPr>
        <w:t xml:space="preserve">nr </w:t>
      </w:r>
      <w:r w:rsidR="00E77853" w:rsidRPr="00640782">
        <w:rPr>
          <w:rFonts w:ascii="Arial" w:hAnsi="Arial" w:cs="Arial"/>
          <w:b/>
          <w:sz w:val="24"/>
          <w:szCs w:val="24"/>
        </w:rPr>
        <w:t xml:space="preserve"> 326</w:t>
      </w:r>
      <w:r w:rsidR="001F6D6E" w:rsidRPr="00640782">
        <w:rPr>
          <w:rFonts w:ascii="Arial" w:hAnsi="Arial" w:cs="Arial"/>
          <w:b/>
          <w:sz w:val="24"/>
          <w:szCs w:val="24"/>
        </w:rPr>
        <w:t>:</w:t>
      </w:r>
    </w:p>
    <w:p w14:paraId="458366F7" w14:textId="77777777" w:rsidR="001F6D6E" w:rsidRPr="00640782" w:rsidRDefault="001F6D6E" w:rsidP="00DE5842">
      <w:pPr>
        <w:pStyle w:val="Bezodstpw"/>
        <w:tabs>
          <w:tab w:val="left" w:pos="993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b/>
          <w:sz w:val="24"/>
          <w:szCs w:val="24"/>
        </w:rPr>
        <w:t xml:space="preserve">          </w:t>
      </w:r>
      <w:r w:rsidR="00C2371C" w:rsidRPr="00640782">
        <w:rPr>
          <w:rFonts w:ascii="Arial" w:hAnsi="Arial" w:cs="Arial"/>
          <w:b/>
          <w:sz w:val="24"/>
          <w:szCs w:val="24"/>
        </w:rPr>
        <w:t xml:space="preserve">   </w:t>
      </w:r>
      <w:r w:rsidRPr="00640782">
        <w:rPr>
          <w:rFonts w:ascii="Arial" w:hAnsi="Arial" w:cs="Arial"/>
          <w:b/>
          <w:sz w:val="24"/>
          <w:szCs w:val="24"/>
        </w:rPr>
        <w:t xml:space="preserve"> </w:t>
      </w:r>
      <w:r w:rsidRPr="00640782">
        <w:rPr>
          <w:rFonts w:ascii="Arial" w:hAnsi="Arial" w:cs="Arial"/>
          <w:sz w:val="24"/>
          <w:szCs w:val="24"/>
        </w:rPr>
        <w:t>- system zabezpieczenia gazowego  GAZEX Warszawa, detektor CO typ WG-</w:t>
      </w:r>
    </w:p>
    <w:p w14:paraId="5D11E3A0" w14:textId="77777777" w:rsidR="001F6D6E" w:rsidRPr="00640782" w:rsidRDefault="001F6D6E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</w:t>
      </w:r>
      <w:r w:rsidR="00C2371C" w:rsidRPr="00640782">
        <w:rPr>
          <w:rFonts w:ascii="Arial" w:hAnsi="Arial" w:cs="Arial"/>
          <w:sz w:val="24"/>
          <w:szCs w:val="24"/>
        </w:rPr>
        <w:t xml:space="preserve">   </w:t>
      </w:r>
      <w:r w:rsidRPr="00640782">
        <w:rPr>
          <w:rFonts w:ascii="Arial" w:hAnsi="Arial" w:cs="Arial"/>
          <w:sz w:val="24"/>
          <w:szCs w:val="24"/>
        </w:rPr>
        <w:t xml:space="preserve"> 22.EG - 11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12565F6C" w14:textId="77777777" w:rsidR="001F6D6E" w:rsidRPr="00640782" w:rsidRDefault="001F6D6E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</w:t>
      </w:r>
      <w:r w:rsidR="00DA3B14" w:rsidRPr="00640782">
        <w:rPr>
          <w:rFonts w:ascii="Arial" w:hAnsi="Arial" w:cs="Arial"/>
          <w:sz w:val="24"/>
          <w:szCs w:val="24"/>
        </w:rPr>
        <w:t xml:space="preserve">          </w:t>
      </w:r>
      <w:r w:rsidR="000B5EF8" w:rsidRPr="00640782">
        <w:rPr>
          <w:rFonts w:ascii="Arial" w:hAnsi="Arial" w:cs="Arial"/>
          <w:sz w:val="24"/>
          <w:szCs w:val="24"/>
        </w:rPr>
        <w:t xml:space="preserve">  </w:t>
      </w:r>
      <w:r w:rsidR="00C2371C" w:rsidRPr="00640782">
        <w:rPr>
          <w:rFonts w:ascii="Arial" w:hAnsi="Arial" w:cs="Arial"/>
          <w:sz w:val="24"/>
          <w:szCs w:val="24"/>
        </w:rPr>
        <w:t xml:space="preserve"> </w:t>
      </w:r>
      <w:r w:rsidR="00DA3B14" w:rsidRPr="00640782">
        <w:rPr>
          <w:rFonts w:ascii="Arial" w:hAnsi="Arial" w:cs="Arial"/>
          <w:sz w:val="24"/>
          <w:szCs w:val="24"/>
        </w:rPr>
        <w:t>-</w:t>
      </w:r>
      <w:r w:rsidR="00FD74D1" w:rsidRPr="00640782">
        <w:rPr>
          <w:rFonts w:ascii="Arial" w:hAnsi="Arial" w:cs="Arial"/>
          <w:sz w:val="24"/>
          <w:szCs w:val="24"/>
        </w:rPr>
        <w:t xml:space="preserve"> </w:t>
      </w:r>
      <w:r w:rsidRPr="00640782">
        <w:rPr>
          <w:rFonts w:ascii="Arial" w:hAnsi="Arial" w:cs="Arial"/>
          <w:sz w:val="24"/>
          <w:szCs w:val="24"/>
        </w:rPr>
        <w:t xml:space="preserve"> </w:t>
      </w:r>
      <w:r w:rsidR="00AC4C37" w:rsidRPr="00640782">
        <w:rPr>
          <w:rFonts w:ascii="Arial" w:hAnsi="Arial" w:cs="Arial"/>
          <w:sz w:val="24"/>
          <w:szCs w:val="24"/>
        </w:rPr>
        <w:t xml:space="preserve">wentylator </w:t>
      </w:r>
      <w:r w:rsidRPr="00640782">
        <w:rPr>
          <w:rFonts w:ascii="Arial" w:hAnsi="Arial" w:cs="Arial"/>
          <w:sz w:val="24"/>
          <w:szCs w:val="24"/>
        </w:rPr>
        <w:t xml:space="preserve">WOD-50-3F - 10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16977419" w14:textId="77777777" w:rsidR="001F6D6E" w:rsidRPr="00640782" w:rsidRDefault="001F6D6E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</w:t>
      </w:r>
      <w:r w:rsidR="000B5EF8" w:rsidRPr="00640782">
        <w:rPr>
          <w:rFonts w:ascii="Arial" w:hAnsi="Arial" w:cs="Arial"/>
          <w:sz w:val="24"/>
          <w:szCs w:val="24"/>
        </w:rPr>
        <w:t xml:space="preserve">   </w:t>
      </w:r>
      <w:r w:rsidRPr="00640782">
        <w:rPr>
          <w:rFonts w:ascii="Arial" w:hAnsi="Arial" w:cs="Arial"/>
          <w:sz w:val="24"/>
          <w:szCs w:val="24"/>
        </w:rPr>
        <w:t xml:space="preserve"> </w:t>
      </w:r>
      <w:r w:rsidR="00FD74D1" w:rsidRPr="00640782">
        <w:rPr>
          <w:rFonts w:ascii="Arial" w:hAnsi="Arial" w:cs="Arial"/>
          <w:sz w:val="24"/>
          <w:szCs w:val="24"/>
        </w:rPr>
        <w:t xml:space="preserve">- wentylator </w:t>
      </w:r>
      <w:r w:rsidR="00DA3B14" w:rsidRPr="00640782">
        <w:rPr>
          <w:rFonts w:ascii="Arial" w:hAnsi="Arial" w:cs="Arial"/>
          <w:sz w:val="24"/>
          <w:szCs w:val="24"/>
        </w:rPr>
        <w:t xml:space="preserve"> </w:t>
      </w:r>
      <w:r w:rsidRPr="00640782">
        <w:rPr>
          <w:rFonts w:ascii="Arial" w:hAnsi="Arial" w:cs="Arial"/>
          <w:sz w:val="24"/>
          <w:szCs w:val="24"/>
        </w:rPr>
        <w:t xml:space="preserve">WOD-40-0F - 1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4B4DAFF5" w14:textId="77777777" w:rsidR="00AA696E" w:rsidRPr="00640782" w:rsidRDefault="00E77853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</w:t>
      </w:r>
      <w:r w:rsidR="006B585A" w:rsidRPr="00640782">
        <w:rPr>
          <w:rFonts w:ascii="Arial" w:hAnsi="Arial" w:cs="Arial"/>
          <w:sz w:val="24"/>
          <w:szCs w:val="24"/>
        </w:rPr>
        <w:t xml:space="preserve"> </w:t>
      </w:r>
      <w:r w:rsidR="000B5EF8" w:rsidRPr="00640782">
        <w:rPr>
          <w:rFonts w:ascii="Arial" w:hAnsi="Arial" w:cs="Arial"/>
          <w:sz w:val="24"/>
          <w:szCs w:val="24"/>
        </w:rPr>
        <w:t xml:space="preserve">  </w:t>
      </w:r>
      <w:r w:rsidR="00CA20B3" w:rsidRPr="00640782">
        <w:rPr>
          <w:rFonts w:ascii="Arial" w:hAnsi="Arial" w:cs="Arial"/>
          <w:sz w:val="24"/>
          <w:szCs w:val="24"/>
        </w:rPr>
        <w:t xml:space="preserve"> - klapa nawiewna z żaluzją</w:t>
      </w:r>
      <w:r w:rsidRPr="00640782">
        <w:rPr>
          <w:rFonts w:ascii="Arial" w:hAnsi="Arial" w:cs="Arial"/>
          <w:sz w:val="24"/>
          <w:szCs w:val="24"/>
        </w:rPr>
        <w:t xml:space="preserve"> - 6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7E6431C7" w14:textId="77777777" w:rsidR="00693D06" w:rsidRPr="00640782" w:rsidRDefault="00E36DD5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</w:t>
      </w:r>
      <w:r w:rsidR="00647467" w:rsidRPr="00640782">
        <w:rPr>
          <w:rFonts w:ascii="Arial" w:hAnsi="Arial" w:cs="Arial"/>
          <w:sz w:val="24"/>
          <w:szCs w:val="24"/>
        </w:rPr>
        <w:t xml:space="preserve">  </w:t>
      </w:r>
      <w:r w:rsidRPr="00640782">
        <w:rPr>
          <w:rFonts w:ascii="Arial" w:hAnsi="Arial" w:cs="Arial"/>
          <w:sz w:val="24"/>
          <w:szCs w:val="24"/>
        </w:rPr>
        <w:t xml:space="preserve">   </w:t>
      </w:r>
      <w:r w:rsidR="003A5A05" w:rsidRPr="00640782">
        <w:rPr>
          <w:rFonts w:ascii="Arial" w:hAnsi="Arial" w:cs="Arial"/>
          <w:sz w:val="24"/>
          <w:szCs w:val="24"/>
        </w:rPr>
        <w:t>9.</w:t>
      </w:r>
      <w:r w:rsidR="006A1D1C" w:rsidRPr="00640782">
        <w:rPr>
          <w:rFonts w:ascii="Arial" w:hAnsi="Arial" w:cs="Arial"/>
          <w:sz w:val="24"/>
          <w:szCs w:val="24"/>
        </w:rPr>
        <w:t xml:space="preserve"> </w:t>
      </w:r>
      <w:r w:rsidR="008512F4" w:rsidRPr="00640782">
        <w:rPr>
          <w:rFonts w:ascii="Arial" w:hAnsi="Arial" w:cs="Arial"/>
          <w:b/>
          <w:sz w:val="24"/>
          <w:szCs w:val="24"/>
        </w:rPr>
        <w:t>w budynku</w:t>
      </w:r>
      <w:r w:rsidR="008512F4" w:rsidRPr="00640782">
        <w:rPr>
          <w:rFonts w:ascii="Arial" w:hAnsi="Arial" w:cs="Arial"/>
          <w:sz w:val="24"/>
          <w:szCs w:val="24"/>
        </w:rPr>
        <w:t xml:space="preserve"> </w:t>
      </w:r>
      <w:r w:rsidR="006A1D1C" w:rsidRPr="00640782">
        <w:rPr>
          <w:rFonts w:ascii="Arial" w:hAnsi="Arial" w:cs="Arial"/>
          <w:b/>
          <w:sz w:val="24"/>
          <w:szCs w:val="24"/>
        </w:rPr>
        <w:t>nr</w:t>
      </w:r>
      <w:r w:rsidR="00DA3B14" w:rsidRPr="00640782">
        <w:rPr>
          <w:rFonts w:ascii="Arial" w:hAnsi="Arial" w:cs="Arial"/>
          <w:b/>
          <w:sz w:val="24"/>
          <w:szCs w:val="24"/>
        </w:rPr>
        <w:t xml:space="preserve"> </w:t>
      </w:r>
      <w:r w:rsidR="00F32B5C" w:rsidRPr="00640782">
        <w:rPr>
          <w:rFonts w:ascii="Arial" w:hAnsi="Arial" w:cs="Arial"/>
          <w:b/>
          <w:sz w:val="24"/>
          <w:szCs w:val="24"/>
        </w:rPr>
        <w:t xml:space="preserve"> 327</w:t>
      </w:r>
      <w:r w:rsidR="00086561" w:rsidRPr="00640782">
        <w:rPr>
          <w:rFonts w:ascii="Arial" w:hAnsi="Arial" w:cs="Arial"/>
          <w:b/>
          <w:sz w:val="24"/>
          <w:szCs w:val="24"/>
        </w:rPr>
        <w:t>:</w:t>
      </w:r>
    </w:p>
    <w:p w14:paraId="64D68F16" w14:textId="77777777" w:rsidR="00086561" w:rsidRPr="00640782" w:rsidRDefault="00CC7B6A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</w:t>
      </w:r>
      <w:r w:rsidR="006B585A" w:rsidRPr="00640782">
        <w:rPr>
          <w:rFonts w:ascii="Arial" w:hAnsi="Arial" w:cs="Arial"/>
          <w:sz w:val="24"/>
          <w:szCs w:val="24"/>
        </w:rPr>
        <w:t xml:space="preserve"> </w:t>
      </w:r>
      <w:r w:rsidR="000B5EF8" w:rsidRPr="00640782">
        <w:rPr>
          <w:rFonts w:ascii="Arial" w:hAnsi="Arial" w:cs="Arial"/>
          <w:sz w:val="24"/>
          <w:szCs w:val="24"/>
        </w:rPr>
        <w:t xml:space="preserve">  </w:t>
      </w:r>
      <w:r w:rsidRPr="00640782">
        <w:rPr>
          <w:rFonts w:ascii="Arial" w:hAnsi="Arial" w:cs="Arial"/>
          <w:sz w:val="24"/>
          <w:szCs w:val="24"/>
        </w:rPr>
        <w:t xml:space="preserve"> -  </w:t>
      </w:r>
      <w:r w:rsidR="00086561" w:rsidRPr="00640782">
        <w:rPr>
          <w:rFonts w:ascii="Arial" w:hAnsi="Arial" w:cs="Arial"/>
          <w:sz w:val="24"/>
          <w:szCs w:val="24"/>
        </w:rPr>
        <w:t>system zabezpieczenia gazowego GAZEX Warszawa, detektor CO typ</w:t>
      </w:r>
    </w:p>
    <w:p w14:paraId="163C1922" w14:textId="77777777" w:rsidR="00086561" w:rsidRPr="00640782" w:rsidRDefault="00086561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</w:t>
      </w:r>
      <w:r w:rsidR="0062572A" w:rsidRPr="00640782">
        <w:rPr>
          <w:rFonts w:ascii="Arial" w:hAnsi="Arial" w:cs="Arial"/>
          <w:sz w:val="24"/>
          <w:szCs w:val="24"/>
        </w:rPr>
        <w:t xml:space="preserve"> </w:t>
      </w:r>
      <w:r w:rsidR="00C2371C" w:rsidRPr="00640782">
        <w:rPr>
          <w:rFonts w:ascii="Arial" w:hAnsi="Arial" w:cs="Arial"/>
          <w:sz w:val="24"/>
          <w:szCs w:val="24"/>
        </w:rPr>
        <w:t xml:space="preserve"> </w:t>
      </w:r>
      <w:r w:rsidRPr="00640782">
        <w:rPr>
          <w:rFonts w:ascii="Arial" w:hAnsi="Arial" w:cs="Arial"/>
          <w:sz w:val="24"/>
          <w:szCs w:val="24"/>
        </w:rPr>
        <w:t xml:space="preserve"> </w:t>
      </w:r>
      <w:r w:rsidR="00C2371C" w:rsidRPr="00640782">
        <w:rPr>
          <w:rFonts w:ascii="Arial" w:hAnsi="Arial" w:cs="Arial"/>
          <w:sz w:val="24"/>
          <w:szCs w:val="24"/>
        </w:rPr>
        <w:t xml:space="preserve">  </w:t>
      </w:r>
      <w:r w:rsidRPr="00640782">
        <w:rPr>
          <w:rFonts w:ascii="Arial" w:hAnsi="Arial" w:cs="Arial"/>
          <w:sz w:val="24"/>
          <w:szCs w:val="24"/>
        </w:rPr>
        <w:t xml:space="preserve">WG-22.EG - 11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1A9CF489" w14:textId="77777777" w:rsidR="008B3EDB" w:rsidRPr="00640782" w:rsidRDefault="0062572A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</w:t>
      </w:r>
      <w:r w:rsidR="000B5EF8" w:rsidRPr="00640782">
        <w:rPr>
          <w:rFonts w:ascii="Arial" w:hAnsi="Arial" w:cs="Arial"/>
          <w:sz w:val="24"/>
          <w:szCs w:val="24"/>
        </w:rPr>
        <w:t xml:space="preserve"> </w:t>
      </w:r>
      <w:r w:rsidR="00C2371C" w:rsidRPr="00640782">
        <w:rPr>
          <w:rFonts w:ascii="Arial" w:hAnsi="Arial" w:cs="Arial"/>
          <w:sz w:val="24"/>
          <w:szCs w:val="24"/>
        </w:rPr>
        <w:t xml:space="preserve"> </w:t>
      </w:r>
      <w:r w:rsidR="00CC7B6A" w:rsidRPr="00640782">
        <w:rPr>
          <w:rFonts w:ascii="Arial" w:hAnsi="Arial" w:cs="Arial"/>
          <w:sz w:val="24"/>
          <w:szCs w:val="24"/>
        </w:rPr>
        <w:t>-</w:t>
      </w:r>
      <w:r w:rsidR="008B3EDB" w:rsidRPr="00640782">
        <w:rPr>
          <w:rFonts w:ascii="Arial" w:hAnsi="Arial" w:cs="Arial"/>
          <w:sz w:val="24"/>
          <w:szCs w:val="24"/>
        </w:rPr>
        <w:t xml:space="preserve"> </w:t>
      </w:r>
      <w:r w:rsidR="00AC4C37" w:rsidRPr="00640782">
        <w:rPr>
          <w:rFonts w:ascii="Arial" w:hAnsi="Arial" w:cs="Arial"/>
          <w:sz w:val="24"/>
          <w:szCs w:val="24"/>
        </w:rPr>
        <w:t xml:space="preserve">wentylator </w:t>
      </w:r>
      <w:r w:rsidR="008B3EDB" w:rsidRPr="00640782">
        <w:rPr>
          <w:rFonts w:ascii="Arial" w:hAnsi="Arial" w:cs="Arial"/>
          <w:sz w:val="24"/>
          <w:szCs w:val="24"/>
        </w:rPr>
        <w:t xml:space="preserve">WOD-50-3F - 10 </w:t>
      </w:r>
      <w:proofErr w:type="spellStart"/>
      <w:r w:rsidR="008B3EDB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8B3EDB" w:rsidRPr="00640782">
        <w:rPr>
          <w:rFonts w:ascii="Arial" w:hAnsi="Arial" w:cs="Arial"/>
          <w:sz w:val="24"/>
          <w:szCs w:val="24"/>
        </w:rPr>
        <w:t>;</w:t>
      </w:r>
    </w:p>
    <w:p w14:paraId="125DF4AE" w14:textId="77777777" w:rsidR="0062572A" w:rsidRPr="00640782" w:rsidRDefault="0062572A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</w:t>
      </w:r>
      <w:r w:rsidR="00AC4C37" w:rsidRPr="00640782">
        <w:rPr>
          <w:rFonts w:ascii="Arial" w:hAnsi="Arial" w:cs="Arial"/>
          <w:sz w:val="24"/>
          <w:szCs w:val="24"/>
        </w:rPr>
        <w:t xml:space="preserve"> </w:t>
      </w:r>
      <w:r w:rsidR="00C2371C" w:rsidRPr="00640782">
        <w:rPr>
          <w:rFonts w:ascii="Arial" w:hAnsi="Arial" w:cs="Arial"/>
          <w:sz w:val="24"/>
          <w:szCs w:val="24"/>
        </w:rPr>
        <w:t xml:space="preserve">  </w:t>
      </w:r>
      <w:r w:rsidR="00AC4C37" w:rsidRPr="00640782">
        <w:rPr>
          <w:rFonts w:ascii="Arial" w:hAnsi="Arial" w:cs="Arial"/>
          <w:sz w:val="24"/>
          <w:szCs w:val="24"/>
        </w:rPr>
        <w:t xml:space="preserve"> - </w:t>
      </w:r>
      <w:r w:rsidR="00FD74D1" w:rsidRPr="00640782">
        <w:rPr>
          <w:rFonts w:ascii="Arial" w:hAnsi="Arial" w:cs="Arial"/>
          <w:sz w:val="24"/>
          <w:szCs w:val="24"/>
        </w:rPr>
        <w:t xml:space="preserve"> </w:t>
      </w:r>
      <w:r w:rsidR="00AC4C37" w:rsidRPr="00640782">
        <w:rPr>
          <w:rFonts w:ascii="Arial" w:hAnsi="Arial" w:cs="Arial"/>
          <w:sz w:val="24"/>
          <w:szCs w:val="24"/>
        </w:rPr>
        <w:t>wentylator</w:t>
      </w:r>
      <w:r w:rsidRPr="00640782">
        <w:rPr>
          <w:rFonts w:ascii="Arial" w:hAnsi="Arial" w:cs="Arial"/>
          <w:sz w:val="24"/>
          <w:szCs w:val="24"/>
        </w:rPr>
        <w:t xml:space="preserve"> WOD-40-0F - 1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39806092" w14:textId="77777777" w:rsidR="001D4431" w:rsidRPr="00640782" w:rsidRDefault="001D4431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lastRenderedPageBreak/>
        <w:t xml:space="preserve">            </w:t>
      </w:r>
      <w:r w:rsidR="000B5EF8" w:rsidRPr="00640782">
        <w:rPr>
          <w:rFonts w:ascii="Arial" w:hAnsi="Arial" w:cs="Arial"/>
          <w:sz w:val="24"/>
          <w:szCs w:val="24"/>
        </w:rPr>
        <w:t xml:space="preserve"> </w:t>
      </w:r>
      <w:r w:rsidRPr="00640782">
        <w:rPr>
          <w:rFonts w:ascii="Arial" w:hAnsi="Arial" w:cs="Arial"/>
          <w:sz w:val="24"/>
          <w:szCs w:val="24"/>
        </w:rPr>
        <w:t xml:space="preserve"> - klapa nawiewna z żaluzją - 6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0D05A512" w14:textId="77777777" w:rsidR="001D4431" w:rsidRPr="00640782" w:rsidRDefault="00E36DD5" w:rsidP="009173CE">
      <w:pPr>
        <w:pStyle w:val="Bezodstpw"/>
        <w:tabs>
          <w:tab w:val="left" w:pos="1134"/>
        </w:tabs>
        <w:jc w:val="both"/>
        <w:rPr>
          <w:rFonts w:ascii="Arial" w:hAnsi="Arial" w:cs="Arial"/>
          <w:b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</w:t>
      </w:r>
      <w:r w:rsidR="00AE1DB7" w:rsidRPr="00640782">
        <w:rPr>
          <w:rFonts w:ascii="Arial" w:hAnsi="Arial" w:cs="Arial"/>
          <w:sz w:val="24"/>
          <w:szCs w:val="24"/>
        </w:rPr>
        <w:t xml:space="preserve">  </w:t>
      </w:r>
      <w:r w:rsidRPr="00640782">
        <w:rPr>
          <w:rFonts w:ascii="Arial" w:hAnsi="Arial" w:cs="Arial"/>
          <w:sz w:val="24"/>
          <w:szCs w:val="24"/>
        </w:rPr>
        <w:t xml:space="preserve"> </w:t>
      </w:r>
      <w:r w:rsidR="003A5A05" w:rsidRPr="00640782">
        <w:rPr>
          <w:rFonts w:ascii="Arial" w:hAnsi="Arial" w:cs="Arial"/>
          <w:sz w:val="24"/>
          <w:szCs w:val="24"/>
        </w:rPr>
        <w:t>10.</w:t>
      </w:r>
      <w:r w:rsidR="001D4431" w:rsidRPr="00640782">
        <w:rPr>
          <w:rFonts w:ascii="Arial" w:hAnsi="Arial" w:cs="Arial"/>
          <w:sz w:val="24"/>
          <w:szCs w:val="24"/>
        </w:rPr>
        <w:t xml:space="preserve"> </w:t>
      </w:r>
      <w:r w:rsidR="008C47C4" w:rsidRPr="00640782">
        <w:rPr>
          <w:rFonts w:ascii="Arial" w:hAnsi="Arial" w:cs="Arial"/>
          <w:b/>
          <w:sz w:val="24"/>
          <w:szCs w:val="24"/>
        </w:rPr>
        <w:t xml:space="preserve"> </w:t>
      </w:r>
      <w:r w:rsidR="008512F4" w:rsidRPr="00640782">
        <w:rPr>
          <w:rFonts w:ascii="Arial" w:hAnsi="Arial" w:cs="Arial"/>
          <w:b/>
          <w:sz w:val="24"/>
          <w:szCs w:val="24"/>
        </w:rPr>
        <w:t xml:space="preserve">w budynku </w:t>
      </w:r>
      <w:r w:rsidR="008C47C4" w:rsidRPr="00640782">
        <w:rPr>
          <w:rFonts w:ascii="Arial" w:hAnsi="Arial" w:cs="Arial"/>
          <w:b/>
          <w:sz w:val="24"/>
          <w:szCs w:val="24"/>
        </w:rPr>
        <w:t>nr 328</w:t>
      </w:r>
      <w:r w:rsidR="005E17CC" w:rsidRPr="00640782">
        <w:rPr>
          <w:rFonts w:ascii="Arial" w:hAnsi="Arial" w:cs="Arial"/>
          <w:b/>
          <w:sz w:val="24"/>
          <w:szCs w:val="24"/>
        </w:rPr>
        <w:t>:</w:t>
      </w:r>
    </w:p>
    <w:p w14:paraId="2C9A69D3" w14:textId="77777777" w:rsidR="005E17CC" w:rsidRPr="00640782" w:rsidRDefault="005E17CC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b/>
          <w:sz w:val="24"/>
          <w:szCs w:val="24"/>
        </w:rPr>
        <w:t xml:space="preserve">              </w:t>
      </w:r>
      <w:r w:rsidRPr="00640782">
        <w:rPr>
          <w:rFonts w:ascii="Arial" w:hAnsi="Arial" w:cs="Arial"/>
          <w:sz w:val="24"/>
          <w:szCs w:val="24"/>
        </w:rPr>
        <w:t xml:space="preserve">- system zabezpieczenia gazowego GAZEX Warszawa, detektor CO typu </w:t>
      </w:r>
    </w:p>
    <w:p w14:paraId="3ADA85AA" w14:textId="77777777" w:rsidR="005E17CC" w:rsidRPr="00640782" w:rsidRDefault="005E17CC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  WG-22.NG - 8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6C46A592" w14:textId="77777777" w:rsidR="005E17CC" w:rsidRPr="00640782" w:rsidRDefault="000B5EF8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</w:t>
      </w:r>
      <w:r w:rsidR="005E17CC" w:rsidRPr="00640782">
        <w:rPr>
          <w:rFonts w:ascii="Arial" w:hAnsi="Arial" w:cs="Arial"/>
          <w:sz w:val="24"/>
          <w:szCs w:val="24"/>
        </w:rPr>
        <w:t xml:space="preserve"> - wentylator WD-40T - 2 </w:t>
      </w:r>
      <w:proofErr w:type="spellStart"/>
      <w:r w:rsidR="005E17CC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5E17CC" w:rsidRPr="00640782">
        <w:rPr>
          <w:rFonts w:ascii="Arial" w:hAnsi="Arial" w:cs="Arial"/>
          <w:sz w:val="24"/>
          <w:szCs w:val="24"/>
        </w:rPr>
        <w:t>;</w:t>
      </w:r>
    </w:p>
    <w:p w14:paraId="6D4AB192" w14:textId="77777777" w:rsidR="005E17CC" w:rsidRPr="00640782" w:rsidRDefault="000B5EF8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</w:t>
      </w:r>
      <w:r w:rsidR="005E17CC" w:rsidRPr="00640782">
        <w:rPr>
          <w:rFonts w:ascii="Arial" w:hAnsi="Arial" w:cs="Arial"/>
          <w:sz w:val="24"/>
          <w:szCs w:val="24"/>
        </w:rPr>
        <w:t xml:space="preserve"> - wentylator WOD-31,5, 5-TD - 4 </w:t>
      </w:r>
      <w:proofErr w:type="spellStart"/>
      <w:r w:rsidR="005E17CC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5E17CC" w:rsidRPr="00640782">
        <w:rPr>
          <w:rFonts w:ascii="Arial" w:hAnsi="Arial" w:cs="Arial"/>
          <w:sz w:val="24"/>
          <w:szCs w:val="24"/>
        </w:rPr>
        <w:t>;</w:t>
      </w:r>
    </w:p>
    <w:p w14:paraId="658B1EA8" w14:textId="77777777" w:rsidR="005E17CC" w:rsidRPr="00640782" w:rsidRDefault="005E17CC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- klapa nawiewna z żaluzją - 6</w:t>
      </w:r>
      <w:r w:rsidR="009173CE" w:rsidRPr="006407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2523ED2C" w14:textId="77777777" w:rsidR="009173CE" w:rsidRPr="00640782" w:rsidRDefault="009173CE" w:rsidP="007C7370">
      <w:pPr>
        <w:pStyle w:val="Bezodstpw"/>
        <w:jc w:val="both"/>
        <w:rPr>
          <w:rFonts w:ascii="Arial" w:hAnsi="Arial" w:cs="Arial"/>
          <w:b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</w:t>
      </w:r>
      <w:r w:rsidR="00E36DD5" w:rsidRPr="00640782">
        <w:rPr>
          <w:rFonts w:ascii="Arial" w:hAnsi="Arial" w:cs="Arial"/>
          <w:sz w:val="24"/>
          <w:szCs w:val="24"/>
        </w:rPr>
        <w:t xml:space="preserve">  </w:t>
      </w:r>
      <w:r w:rsidR="003A5A05" w:rsidRPr="00640782">
        <w:rPr>
          <w:rFonts w:ascii="Arial" w:hAnsi="Arial" w:cs="Arial"/>
          <w:sz w:val="24"/>
          <w:szCs w:val="24"/>
        </w:rPr>
        <w:t>11.</w:t>
      </w:r>
      <w:r w:rsidRPr="00640782">
        <w:rPr>
          <w:rFonts w:ascii="Arial" w:hAnsi="Arial" w:cs="Arial"/>
          <w:sz w:val="24"/>
          <w:szCs w:val="24"/>
        </w:rPr>
        <w:t xml:space="preserve"> </w:t>
      </w:r>
      <w:r w:rsidR="006F1E51" w:rsidRPr="00640782">
        <w:rPr>
          <w:rFonts w:ascii="Arial" w:hAnsi="Arial" w:cs="Arial"/>
          <w:b/>
          <w:sz w:val="24"/>
          <w:szCs w:val="24"/>
        </w:rPr>
        <w:t xml:space="preserve"> </w:t>
      </w:r>
      <w:r w:rsidR="008512F4" w:rsidRPr="00640782">
        <w:rPr>
          <w:rFonts w:ascii="Arial" w:hAnsi="Arial" w:cs="Arial"/>
          <w:b/>
          <w:sz w:val="24"/>
          <w:szCs w:val="24"/>
        </w:rPr>
        <w:t>w budynku</w:t>
      </w:r>
      <w:r w:rsidR="008C47C4" w:rsidRPr="00640782">
        <w:rPr>
          <w:rFonts w:ascii="Arial" w:hAnsi="Arial" w:cs="Arial"/>
          <w:b/>
          <w:sz w:val="24"/>
          <w:szCs w:val="24"/>
        </w:rPr>
        <w:t xml:space="preserve"> nr 329</w:t>
      </w:r>
      <w:r w:rsidRPr="00640782">
        <w:rPr>
          <w:rFonts w:ascii="Arial" w:hAnsi="Arial" w:cs="Arial"/>
          <w:b/>
          <w:sz w:val="24"/>
          <w:szCs w:val="24"/>
        </w:rPr>
        <w:t>:</w:t>
      </w:r>
    </w:p>
    <w:p w14:paraId="6E4E782A" w14:textId="77777777" w:rsidR="009173CE" w:rsidRPr="00640782" w:rsidRDefault="009173CE" w:rsidP="009173CE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b/>
          <w:sz w:val="24"/>
          <w:szCs w:val="24"/>
        </w:rPr>
        <w:t xml:space="preserve">              </w:t>
      </w:r>
      <w:r w:rsidRPr="00640782">
        <w:rPr>
          <w:rFonts w:ascii="Arial" w:hAnsi="Arial" w:cs="Arial"/>
          <w:sz w:val="24"/>
          <w:szCs w:val="24"/>
        </w:rPr>
        <w:t xml:space="preserve">- system zabezpieczenia gazowego GAZEX Warszawa, detektor CO typu </w:t>
      </w:r>
    </w:p>
    <w:p w14:paraId="5364D287" w14:textId="77777777" w:rsidR="009173CE" w:rsidRPr="00640782" w:rsidRDefault="009173CE" w:rsidP="009173CE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  WG-22.NG - 12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5DED54D7" w14:textId="77777777" w:rsidR="009173CE" w:rsidRPr="00640782" w:rsidRDefault="000B5EF8" w:rsidP="009173CE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</w:t>
      </w:r>
      <w:r w:rsidR="009173CE" w:rsidRPr="00640782">
        <w:rPr>
          <w:rFonts w:ascii="Arial" w:hAnsi="Arial" w:cs="Arial"/>
          <w:sz w:val="24"/>
          <w:szCs w:val="24"/>
        </w:rPr>
        <w:t xml:space="preserve">- wentylator WD-40 - 11 </w:t>
      </w:r>
      <w:proofErr w:type="spellStart"/>
      <w:r w:rsidR="009173CE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9173CE" w:rsidRPr="00640782">
        <w:rPr>
          <w:rFonts w:ascii="Arial" w:hAnsi="Arial" w:cs="Arial"/>
          <w:sz w:val="24"/>
          <w:szCs w:val="24"/>
        </w:rPr>
        <w:t>;</w:t>
      </w:r>
    </w:p>
    <w:p w14:paraId="74DCA71A" w14:textId="77777777" w:rsidR="009173CE" w:rsidRPr="00640782" w:rsidRDefault="000B5EF8" w:rsidP="009173CE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</w:t>
      </w:r>
      <w:r w:rsidR="009173CE" w:rsidRPr="00640782">
        <w:rPr>
          <w:rFonts w:ascii="Arial" w:hAnsi="Arial" w:cs="Arial"/>
          <w:sz w:val="24"/>
          <w:szCs w:val="24"/>
        </w:rPr>
        <w:t xml:space="preserve"> - wentylator WOD-31,5, 5-TD - 1 </w:t>
      </w:r>
      <w:proofErr w:type="spellStart"/>
      <w:r w:rsidR="009173CE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9173CE" w:rsidRPr="00640782">
        <w:rPr>
          <w:rFonts w:ascii="Arial" w:hAnsi="Arial" w:cs="Arial"/>
          <w:sz w:val="24"/>
          <w:szCs w:val="24"/>
        </w:rPr>
        <w:t>;</w:t>
      </w:r>
    </w:p>
    <w:p w14:paraId="500378F8" w14:textId="77777777" w:rsidR="005E17CC" w:rsidRPr="00640782" w:rsidRDefault="000B5EF8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</w:t>
      </w:r>
      <w:r w:rsidR="009173CE" w:rsidRPr="00640782">
        <w:rPr>
          <w:rFonts w:ascii="Arial" w:hAnsi="Arial" w:cs="Arial"/>
          <w:sz w:val="24"/>
          <w:szCs w:val="24"/>
        </w:rPr>
        <w:t xml:space="preserve"> - klapa nawiewna z żaluzją - 6 </w:t>
      </w:r>
      <w:proofErr w:type="spellStart"/>
      <w:r w:rsidR="009173CE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9173CE" w:rsidRPr="00640782">
        <w:rPr>
          <w:rFonts w:ascii="Arial" w:hAnsi="Arial" w:cs="Arial"/>
          <w:sz w:val="24"/>
          <w:szCs w:val="24"/>
        </w:rPr>
        <w:t>;</w:t>
      </w:r>
    </w:p>
    <w:p w14:paraId="3044AAEB" w14:textId="77777777" w:rsidR="00CC7B6A" w:rsidRPr="00640782" w:rsidRDefault="009173CE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</w:t>
      </w:r>
      <w:r w:rsidR="00DA3B14" w:rsidRPr="00640782">
        <w:rPr>
          <w:rFonts w:ascii="Arial" w:hAnsi="Arial" w:cs="Arial"/>
          <w:sz w:val="24"/>
          <w:szCs w:val="24"/>
        </w:rPr>
        <w:t xml:space="preserve"> </w:t>
      </w:r>
      <w:r w:rsidR="003A5A05" w:rsidRPr="00640782">
        <w:rPr>
          <w:rFonts w:ascii="Arial" w:hAnsi="Arial" w:cs="Arial"/>
          <w:sz w:val="24"/>
          <w:szCs w:val="24"/>
        </w:rPr>
        <w:t xml:space="preserve">12. </w:t>
      </w:r>
      <w:r w:rsidR="006A1D1C" w:rsidRPr="00640782">
        <w:rPr>
          <w:rFonts w:ascii="Arial" w:hAnsi="Arial" w:cs="Arial"/>
          <w:b/>
          <w:sz w:val="24"/>
          <w:szCs w:val="24"/>
        </w:rPr>
        <w:t xml:space="preserve"> </w:t>
      </w:r>
      <w:r w:rsidR="008512F4" w:rsidRPr="00640782">
        <w:rPr>
          <w:rFonts w:ascii="Arial" w:hAnsi="Arial" w:cs="Arial"/>
          <w:b/>
          <w:sz w:val="24"/>
          <w:szCs w:val="24"/>
        </w:rPr>
        <w:t xml:space="preserve">w budynku </w:t>
      </w:r>
      <w:r w:rsidR="006A1D1C" w:rsidRPr="00640782">
        <w:rPr>
          <w:rFonts w:ascii="Arial" w:hAnsi="Arial" w:cs="Arial"/>
          <w:b/>
          <w:sz w:val="24"/>
          <w:szCs w:val="24"/>
        </w:rPr>
        <w:t xml:space="preserve">nr </w:t>
      </w:r>
      <w:r w:rsidR="001D4431" w:rsidRPr="00640782">
        <w:rPr>
          <w:rFonts w:ascii="Arial" w:hAnsi="Arial" w:cs="Arial"/>
          <w:b/>
          <w:sz w:val="24"/>
          <w:szCs w:val="24"/>
        </w:rPr>
        <w:t xml:space="preserve"> 330</w:t>
      </w:r>
      <w:r w:rsidR="00DA3B14" w:rsidRPr="00640782">
        <w:rPr>
          <w:rFonts w:ascii="Arial" w:hAnsi="Arial" w:cs="Arial"/>
          <w:b/>
          <w:sz w:val="24"/>
          <w:szCs w:val="24"/>
        </w:rPr>
        <w:t>:</w:t>
      </w:r>
    </w:p>
    <w:p w14:paraId="555DD7A1" w14:textId="77777777" w:rsidR="00DA3B14" w:rsidRPr="00640782" w:rsidRDefault="0062572A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</w:t>
      </w:r>
      <w:r w:rsidR="00DA3B14" w:rsidRPr="00640782">
        <w:rPr>
          <w:rFonts w:ascii="Arial" w:hAnsi="Arial" w:cs="Arial"/>
          <w:sz w:val="24"/>
          <w:szCs w:val="24"/>
        </w:rPr>
        <w:t xml:space="preserve">    </w:t>
      </w:r>
      <w:r w:rsidR="000B5EF8" w:rsidRPr="00640782">
        <w:rPr>
          <w:rFonts w:ascii="Arial" w:hAnsi="Arial" w:cs="Arial"/>
          <w:sz w:val="24"/>
          <w:szCs w:val="24"/>
        </w:rPr>
        <w:t xml:space="preserve"> </w:t>
      </w:r>
      <w:r w:rsidR="00DA3B14" w:rsidRPr="00640782">
        <w:rPr>
          <w:rFonts w:ascii="Arial" w:hAnsi="Arial" w:cs="Arial"/>
          <w:sz w:val="24"/>
          <w:szCs w:val="24"/>
        </w:rPr>
        <w:t xml:space="preserve"> - system zabezpieczenia gazowego GAZEX Warszawa, detektor CO typ</w:t>
      </w:r>
    </w:p>
    <w:p w14:paraId="0C2628AA" w14:textId="77777777" w:rsidR="0062572A" w:rsidRPr="00640782" w:rsidRDefault="00DA3B14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</w:t>
      </w:r>
      <w:r w:rsidR="00FD74D1" w:rsidRPr="00640782">
        <w:rPr>
          <w:rFonts w:ascii="Arial" w:hAnsi="Arial" w:cs="Arial"/>
          <w:sz w:val="24"/>
          <w:szCs w:val="24"/>
        </w:rPr>
        <w:t xml:space="preserve"> </w:t>
      </w:r>
      <w:r w:rsidRPr="00640782">
        <w:rPr>
          <w:rFonts w:ascii="Arial" w:hAnsi="Arial" w:cs="Arial"/>
          <w:sz w:val="24"/>
          <w:szCs w:val="24"/>
        </w:rPr>
        <w:t xml:space="preserve"> WG-22.EG - 8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2EF2A7D3" w14:textId="77777777" w:rsidR="00FD74D1" w:rsidRPr="00640782" w:rsidRDefault="00FD74D1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wentylator  WD-40-T-900 - 3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2E1D079F" w14:textId="77777777" w:rsidR="00FD74D1" w:rsidRPr="00640782" w:rsidRDefault="00FD74D1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w</w:t>
      </w:r>
      <w:r w:rsidR="001D4431" w:rsidRPr="00640782">
        <w:rPr>
          <w:rFonts w:ascii="Arial" w:hAnsi="Arial" w:cs="Arial"/>
          <w:sz w:val="24"/>
          <w:szCs w:val="24"/>
        </w:rPr>
        <w:t xml:space="preserve">entylator WD-31,5T-1390 - 2 </w:t>
      </w:r>
      <w:proofErr w:type="spellStart"/>
      <w:r w:rsidR="001D4431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1D4431" w:rsidRPr="00640782">
        <w:rPr>
          <w:rFonts w:ascii="Arial" w:hAnsi="Arial" w:cs="Arial"/>
          <w:sz w:val="24"/>
          <w:szCs w:val="24"/>
        </w:rPr>
        <w:t>;</w:t>
      </w:r>
    </w:p>
    <w:p w14:paraId="2ABA1A8E" w14:textId="77777777" w:rsidR="004A1512" w:rsidRPr="00640782" w:rsidRDefault="001D4431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</w:t>
      </w:r>
      <w:r w:rsidR="00DC41E6" w:rsidRPr="00640782">
        <w:rPr>
          <w:rFonts w:ascii="Arial" w:hAnsi="Arial" w:cs="Arial"/>
          <w:sz w:val="24"/>
          <w:szCs w:val="24"/>
        </w:rPr>
        <w:t xml:space="preserve">      - klapa nawiewna z żaluzją</w:t>
      </w:r>
      <w:r w:rsidRPr="00640782">
        <w:rPr>
          <w:rFonts w:ascii="Arial" w:hAnsi="Arial" w:cs="Arial"/>
          <w:sz w:val="24"/>
          <w:szCs w:val="24"/>
        </w:rPr>
        <w:t xml:space="preserve"> -  5</w:t>
      </w:r>
      <w:r w:rsidR="00593C56" w:rsidRPr="006407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4099917A" w14:textId="77777777" w:rsidR="006A4AD2" w:rsidRPr="00640782" w:rsidRDefault="006A4AD2" w:rsidP="007C7370">
      <w:pPr>
        <w:pStyle w:val="Bezodstpw"/>
        <w:jc w:val="both"/>
        <w:rPr>
          <w:rFonts w:ascii="Arial" w:hAnsi="Arial" w:cs="Arial"/>
          <w:b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</w:t>
      </w:r>
      <w:r w:rsidR="003A5A05" w:rsidRPr="00640782">
        <w:rPr>
          <w:rFonts w:ascii="Arial" w:hAnsi="Arial" w:cs="Arial"/>
          <w:sz w:val="24"/>
          <w:szCs w:val="24"/>
        </w:rPr>
        <w:t>13.</w:t>
      </w:r>
      <w:r w:rsidRPr="00640782">
        <w:rPr>
          <w:rFonts w:ascii="Arial" w:hAnsi="Arial" w:cs="Arial"/>
          <w:sz w:val="24"/>
          <w:szCs w:val="24"/>
        </w:rPr>
        <w:t xml:space="preserve"> </w:t>
      </w:r>
      <w:r w:rsidRPr="00640782">
        <w:rPr>
          <w:rFonts w:ascii="Arial" w:hAnsi="Arial" w:cs="Arial"/>
          <w:b/>
          <w:sz w:val="24"/>
          <w:szCs w:val="24"/>
        </w:rPr>
        <w:t xml:space="preserve"> </w:t>
      </w:r>
      <w:r w:rsidR="008512F4" w:rsidRPr="00640782">
        <w:rPr>
          <w:rFonts w:ascii="Arial" w:hAnsi="Arial" w:cs="Arial"/>
          <w:b/>
          <w:sz w:val="24"/>
          <w:szCs w:val="24"/>
        </w:rPr>
        <w:t xml:space="preserve">w budynku </w:t>
      </w:r>
      <w:r w:rsidRPr="00640782">
        <w:rPr>
          <w:rFonts w:ascii="Arial" w:hAnsi="Arial" w:cs="Arial"/>
          <w:b/>
          <w:sz w:val="24"/>
          <w:szCs w:val="24"/>
        </w:rPr>
        <w:t>nr 111:</w:t>
      </w:r>
    </w:p>
    <w:p w14:paraId="5E6ED1A1" w14:textId="77777777" w:rsidR="006A4AD2" w:rsidRPr="00640782" w:rsidRDefault="006A4AD2" w:rsidP="006A4AD2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b/>
          <w:sz w:val="24"/>
          <w:szCs w:val="24"/>
        </w:rPr>
        <w:t xml:space="preserve">              </w:t>
      </w:r>
      <w:r w:rsidRPr="00640782">
        <w:rPr>
          <w:rFonts w:ascii="Arial" w:hAnsi="Arial" w:cs="Arial"/>
          <w:sz w:val="24"/>
          <w:szCs w:val="24"/>
        </w:rPr>
        <w:t>- system zabezpieczenia gazowego GAZEX Warszawa, detektor CO typ</w:t>
      </w:r>
    </w:p>
    <w:p w14:paraId="5C6D054C" w14:textId="77777777" w:rsidR="006A4AD2" w:rsidRPr="00640782" w:rsidRDefault="006A4AD2" w:rsidP="006A4AD2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 WG-22.NG - 6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5D711F75" w14:textId="77777777" w:rsidR="006A4AD2" w:rsidRPr="00640782" w:rsidRDefault="006A4AD2" w:rsidP="006A4AD2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wentylator WD-31,5-TD-1390 – 3</w:t>
      </w:r>
      <w:r w:rsidR="00593C56" w:rsidRPr="006407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57D0A617" w14:textId="77777777" w:rsidR="006A4AD2" w:rsidRPr="00640782" w:rsidRDefault="006A4AD2" w:rsidP="006A4AD2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klapa nawiewna z żaluzją – 3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7A80B158" w14:textId="77777777" w:rsidR="006A4AD2" w:rsidRPr="00640782" w:rsidRDefault="006A4AD2" w:rsidP="006A4AD2">
      <w:pPr>
        <w:pStyle w:val="Bezodstpw"/>
        <w:jc w:val="both"/>
        <w:rPr>
          <w:rFonts w:ascii="Arial" w:hAnsi="Arial" w:cs="Arial"/>
          <w:b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</w:t>
      </w:r>
      <w:r w:rsidR="00EA173E" w:rsidRPr="00640782">
        <w:rPr>
          <w:rFonts w:ascii="Arial" w:hAnsi="Arial" w:cs="Arial"/>
          <w:sz w:val="24"/>
          <w:szCs w:val="24"/>
        </w:rPr>
        <w:t xml:space="preserve">       </w:t>
      </w:r>
      <w:r w:rsidR="003A5A05" w:rsidRPr="00640782">
        <w:rPr>
          <w:rFonts w:ascii="Arial" w:hAnsi="Arial" w:cs="Arial"/>
          <w:sz w:val="24"/>
          <w:szCs w:val="24"/>
        </w:rPr>
        <w:t>14.</w:t>
      </w:r>
      <w:r w:rsidR="00EA173E" w:rsidRPr="00640782">
        <w:rPr>
          <w:rFonts w:ascii="Arial" w:hAnsi="Arial" w:cs="Arial"/>
          <w:sz w:val="24"/>
          <w:szCs w:val="24"/>
        </w:rPr>
        <w:t xml:space="preserve"> </w:t>
      </w:r>
      <w:r w:rsidR="00EA173E" w:rsidRPr="00640782">
        <w:rPr>
          <w:rFonts w:ascii="Arial" w:hAnsi="Arial" w:cs="Arial"/>
          <w:b/>
          <w:sz w:val="24"/>
          <w:szCs w:val="24"/>
        </w:rPr>
        <w:t xml:space="preserve"> </w:t>
      </w:r>
      <w:r w:rsidR="008512F4" w:rsidRPr="00640782">
        <w:rPr>
          <w:rFonts w:ascii="Arial" w:hAnsi="Arial" w:cs="Arial"/>
          <w:b/>
          <w:sz w:val="24"/>
          <w:szCs w:val="24"/>
        </w:rPr>
        <w:t xml:space="preserve">w budynku </w:t>
      </w:r>
      <w:r w:rsidR="00EA173E" w:rsidRPr="00640782">
        <w:rPr>
          <w:rFonts w:ascii="Arial" w:hAnsi="Arial" w:cs="Arial"/>
          <w:b/>
          <w:sz w:val="24"/>
          <w:szCs w:val="24"/>
        </w:rPr>
        <w:t>nr 112:</w:t>
      </w:r>
    </w:p>
    <w:p w14:paraId="362079E0" w14:textId="77777777" w:rsidR="00EA173E" w:rsidRPr="00640782" w:rsidRDefault="00EA173E" w:rsidP="00EA173E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system zabezpieczenia gazowego GAZEX Warszawa, detektor CO typ</w:t>
      </w:r>
    </w:p>
    <w:p w14:paraId="16F0586D" w14:textId="77777777" w:rsidR="00EA173E" w:rsidRPr="00640782" w:rsidRDefault="00EA173E" w:rsidP="00EA173E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 WG-22.NG - 6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1D7CFD1B" w14:textId="77777777" w:rsidR="00EA173E" w:rsidRPr="00640782" w:rsidRDefault="00EA173E" w:rsidP="00EA173E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wentylator WD-31,5-TD-1390 – 3</w:t>
      </w:r>
      <w:r w:rsidR="00593C56" w:rsidRPr="006407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5F06AE6D" w14:textId="77777777" w:rsidR="00EA173E" w:rsidRPr="00640782" w:rsidRDefault="00EA173E" w:rsidP="00EA173E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klapa nawiewna z żaluzją – 3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1E5E7F97" w14:textId="77777777" w:rsidR="000E69C8" w:rsidRPr="00640782" w:rsidRDefault="000E69C8" w:rsidP="00EA173E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</w:t>
      </w:r>
      <w:r w:rsidR="003A5A05" w:rsidRPr="00640782">
        <w:rPr>
          <w:rFonts w:ascii="Arial" w:hAnsi="Arial" w:cs="Arial"/>
          <w:sz w:val="24"/>
          <w:szCs w:val="24"/>
        </w:rPr>
        <w:t>15.</w:t>
      </w:r>
      <w:r w:rsidRPr="00640782">
        <w:rPr>
          <w:rFonts w:ascii="Arial" w:hAnsi="Arial" w:cs="Arial"/>
          <w:sz w:val="24"/>
          <w:szCs w:val="24"/>
        </w:rPr>
        <w:t xml:space="preserve"> </w:t>
      </w:r>
      <w:r w:rsidR="00B8435F" w:rsidRPr="00640782">
        <w:rPr>
          <w:rFonts w:ascii="Arial" w:hAnsi="Arial" w:cs="Arial"/>
          <w:b/>
          <w:sz w:val="24"/>
          <w:szCs w:val="24"/>
        </w:rPr>
        <w:t xml:space="preserve"> </w:t>
      </w:r>
      <w:r w:rsidR="008512F4" w:rsidRPr="00640782">
        <w:rPr>
          <w:rFonts w:ascii="Arial" w:hAnsi="Arial" w:cs="Arial"/>
          <w:b/>
          <w:sz w:val="24"/>
          <w:szCs w:val="24"/>
        </w:rPr>
        <w:t>w budynku</w:t>
      </w:r>
      <w:r w:rsidRPr="00640782">
        <w:rPr>
          <w:rFonts w:ascii="Arial" w:hAnsi="Arial" w:cs="Arial"/>
          <w:b/>
          <w:sz w:val="24"/>
          <w:szCs w:val="24"/>
        </w:rPr>
        <w:t xml:space="preserve"> nr 128:</w:t>
      </w:r>
    </w:p>
    <w:p w14:paraId="2A517E3A" w14:textId="77777777" w:rsidR="000E69C8" w:rsidRPr="00640782" w:rsidRDefault="000E69C8" w:rsidP="000E69C8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system zabezpieczenia gazowego GAZEX Warszawa, detektor CO typ</w:t>
      </w:r>
    </w:p>
    <w:p w14:paraId="13643DA8" w14:textId="77777777" w:rsidR="000E69C8" w:rsidRPr="00640782" w:rsidRDefault="000E69C8" w:rsidP="000E69C8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 WG-22.NG - </w:t>
      </w:r>
      <w:r w:rsidR="00627E54" w:rsidRPr="00640782">
        <w:rPr>
          <w:rFonts w:ascii="Arial" w:hAnsi="Arial" w:cs="Arial"/>
          <w:sz w:val="24"/>
          <w:szCs w:val="24"/>
        </w:rPr>
        <w:t>1</w:t>
      </w:r>
      <w:r w:rsidRPr="00640782">
        <w:rPr>
          <w:rFonts w:ascii="Arial" w:hAnsi="Arial" w:cs="Arial"/>
          <w:sz w:val="24"/>
          <w:szCs w:val="24"/>
        </w:rPr>
        <w:t xml:space="preserve">6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079E0D8F" w14:textId="77777777" w:rsidR="000E69C8" w:rsidRPr="00640782" w:rsidRDefault="000E69C8" w:rsidP="000E69C8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</w:t>
      </w:r>
      <w:r w:rsidR="00627E54" w:rsidRPr="00640782">
        <w:rPr>
          <w:rFonts w:ascii="Arial" w:hAnsi="Arial" w:cs="Arial"/>
          <w:sz w:val="24"/>
          <w:szCs w:val="24"/>
        </w:rPr>
        <w:t>- wentylator WD-31,5-TD-1390 – 2</w:t>
      </w:r>
      <w:r w:rsidR="00782B34" w:rsidRPr="006407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557ACAEA" w14:textId="77777777" w:rsidR="00627E54" w:rsidRPr="00640782" w:rsidRDefault="00627E54" w:rsidP="000E69C8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wentylator WD-40-T-900- 4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62C7540A" w14:textId="77777777" w:rsidR="000E69C8" w:rsidRPr="00640782" w:rsidRDefault="000E69C8" w:rsidP="000E69C8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</w:t>
      </w:r>
      <w:r w:rsidR="00627E54" w:rsidRPr="00640782">
        <w:rPr>
          <w:rFonts w:ascii="Arial" w:hAnsi="Arial" w:cs="Arial"/>
          <w:sz w:val="24"/>
          <w:szCs w:val="24"/>
        </w:rPr>
        <w:t xml:space="preserve">  - klapa nawiewna z żaluzją – 6</w:t>
      </w:r>
      <w:r w:rsidRPr="006407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13EFE617" w14:textId="77777777" w:rsidR="003F38E2" w:rsidRPr="00640782" w:rsidRDefault="003F38E2" w:rsidP="000E69C8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</w:t>
      </w:r>
      <w:r w:rsidR="003A5A05" w:rsidRPr="00640782">
        <w:rPr>
          <w:rFonts w:ascii="Arial" w:hAnsi="Arial" w:cs="Arial"/>
          <w:sz w:val="24"/>
          <w:szCs w:val="24"/>
        </w:rPr>
        <w:t>16</w:t>
      </w:r>
      <w:r w:rsidR="006A1D1C" w:rsidRPr="00640782">
        <w:rPr>
          <w:rFonts w:ascii="Arial" w:hAnsi="Arial" w:cs="Arial"/>
          <w:sz w:val="24"/>
          <w:szCs w:val="24"/>
        </w:rPr>
        <w:t xml:space="preserve"> </w:t>
      </w:r>
      <w:r w:rsidRPr="00640782">
        <w:rPr>
          <w:rFonts w:ascii="Arial" w:hAnsi="Arial" w:cs="Arial"/>
          <w:b/>
          <w:sz w:val="24"/>
          <w:szCs w:val="24"/>
        </w:rPr>
        <w:t xml:space="preserve"> </w:t>
      </w:r>
      <w:r w:rsidR="008512F4" w:rsidRPr="00640782">
        <w:rPr>
          <w:rFonts w:ascii="Arial" w:hAnsi="Arial" w:cs="Arial"/>
          <w:b/>
          <w:sz w:val="24"/>
          <w:szCs w:val="24"/>
        </w:rPr>
        <w:t xml:space="preserve">w budynku </w:t>
      </w:r>
      <w:r w:rsidRPr="00640782">
        <w:rPr>
          <w:rFonts w:ascii="Arial" w:hAnsi="Arial" w:cs="Arial"/>
          <w:b/>
          <w:sz w:val="24"/>
          <w:szCs w:val="24"/>
        </w:rPr>
        <w:t>nr 129:</w:t>
      </w:r>
    </w:p>
    <w:p w14:paraId="755ACDC1" w14:textId="77777777" w:rsidR="003F38E2" w:rsidRPr="00640782" w:rsidRDefault="003F38E2" w:rsidP="003F38E2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system zabezpieczenia gazowego GAZEX Warszawa, detektor CO typ</w:t>
      </w:r>
    </w:p>
    <w:p w14:paraId="3794574E" w14:textId="77777777" w:rsidR="003F38E2" w:rsidRPr="00640782" w:rsidRDefault="003F38E2" w:rsidP="003F38E2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 WG-22.NG - 16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50E61E48" w14:textId="77777777" w:rsidR="003F38E2" w:rsidRPr="00640782" w:rsidRDefault="003F38E2" w:rsidP="003F38E2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wentylator WD-31,5-TD-1390 – 2</w:t>
      </w:r>
      <w:r w:rsidR="00593C56" w:rsidRPr="006407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27248CEB" w14:textId="77777777" w:rsidR="003F38E2" w:rsidRPr="00640782" w:rsidRDefault="003F38E2" w:rsidP="003F38E2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wentylator WD-40-T-900- 4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403EE844" w14:textId="77777777" w:rsidR="003F38E2" w:rsidRPr="00640782" w:rsidRDefault="003F38E2" w:rsidP="003F38E2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</w:t>
      </w:r>
      <w:r w:rsidR="008014CB" w:rsidRPr="00640782">
        <w:rPr>
          <w:rFonts w:ascii="Arial" w:hAnsi="Arial" w:cs="Arial"/>
          <w:sz w:val="24"/>
          <w:szCs w:val="24"/>
        </w:rPr>
        <w:t xml:space="preserve">  - klapa nawiewna z żaluzją – 7</w:t>
      </w:r>
      <w:r w:rsidRPr="006407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48614AD3" w14:textId="77777777" w:rsidR="009849EA" w:rsidRPr="00640782" w:rsidRDefault="009849EA" w:rsidP="003F38E2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</w:t>
      </w:r>
      <w:r w:rsidR="003A5A05" w:rsidRPr="00640782">
        <w:rPr>
          <w:rFonts w:ascii="Arial" w:hAnsi="Arial" w:cs="Arial"/>
          <w:sz w:val="24"/>
          <w:szCs w:val="24"/>
        </w:rPr>
        <w:t>17.</w:t>
      </w:r>
      <w:r w:rsidRPr="00640782">
        <w:rPr>
          <w:rFonts w:ascii="Arial" w:hAnsi="Arial" w:cs="Arial"/>
          <w:sz w:val="24"/>
          <w:szCs w:val="24"/>
        </w:rPr>
        <w:t xml:space="preserve"> </w:t>
      </w:r>
      <w:r w:rsidR="00AC0672" w:rsidRPr="00640782">
        <w:rPr>
          <w:rFonts w:ascii="Arial" w:hAnsi="Arial" w:cs="Arial"/>
          <w:b/>
          <w:sz w:val="24"/>
          <w:szCs w:val="24"/>
        </w:rPr>
        <w:t xml:space="preserve"> </w:t>
      </w:r>
      <w:r w:rsidR="008512F4" w:rsidRPr="00640782">
        <w:rPr>
          <w:rFonts w:ascii="Arial" w:hAnsi="Arial" w:cs="Arial"/>
          <w:b/>
          <w:sz w:val="24"/>
          <w:szCs w:val="24"/>
        </w:rPr>
        <w:t xml:space="preserve">w budynku </w:t>
      </w:r>
      <w:r w:rsidRPr="00640782">
        <w:rPr>
          <w:rFonts w:ascii="Arial" w:hAnsi="Arial" w:cs="Arial"/>
          <w:b/>
          <w:sz w:val="24"/>
          <w:szCs w:val="24"/>
        </w:rPr>
        <w:t>nr 130:</w:t>
      </w:r>
    </w:p>
    <w:p w14:paraId="57805D7D" w14:textId="77777777" w:rsidR="009849EA" w:rsidRPr="00640782" w:rsidRDefault="009849EA" w:rsidP="009849EA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system zabezpieczenia gazowego GAZEX Warszawa, detektor CO typ</w:t>
      </w:r>
    </w:p>
    <w:p w14:paraId="728F6045" w14:textId="77777777" w:rsidR="009849EA" w:rsidRPr="00640782" w:rsidRDefault="009849EA" w:rsidP="009849EA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 WG-22.NG - 16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016D2B6F" w14:textId="77777777" w:rsidR="009849EA" w:rsidRPr="00640782" w:rsidRDefault="009849EA" w:rsidP="009849EA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wentylator WD-31,5-TD-1390 – 2</w:t>
      </w:r>
      <w:r w:rsidR="00782B34" w:rsidRPr="006407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5427F83F" w14:textId="77777777" w:rsidR="009849EA" w:rsidRPr="00640782" w:rsidRDefault="009849EA" w:rsidP="009849EA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wentylator WD-40-T-900- 4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1C6B6833" w14:textId="77777777" w:rsidR="00CC6C01" w:rsidRPr="00640782" w:rsidRDefault="009849EA" w:rsidP="009849EA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klapa nawiewna z żaluzją – 6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5F892D44" w14:textId="77777777" w:rsidR="00097320" w:rsidRPr="00640782" w:rsidRDefault="00F76EBF" w:rsidP="009849EA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</w:t>
      </w:r>
      <w:r w:rsidR="003A5A05" w:rsidRPr="00640782">
        <w:rPr>
          <w:rFonts w:ascii="Arial" w:hAnsi="Arial" w:cs="Arial"/>
          <w:sz w:val="24"/>
          <w:szCs w:val="24"/>
        </w:rPr>
        <w:t>18.</w:t>
      </w:r>
      <w:r w:rsidR="00AC0672" w:rsidRPr="00640782">
        <w:rPr>
          <w:rFonts w:ascii="Arial" w:hAnsi="Arial" w:cs="Arial"/>
          <w:b/>
          <w:sz w:val="24"/>
          <w:szCs w:val="24"/>
        </w:rPr>
        <w:t xml:space="preserve"> </w:t>
      </w:r>
      <w:r w:rsidR="008512F4" w:rsidRPr="00640782">
        <w:rPr>
          <w:rFonts w:ascii="Arial" w:hAnsi="Arial" w:cs="Arial"/>
          <w:b/>
          <w:sz w:val="24"/>
          <w:szCs w:val="24"/>
        </w:rPr>
        <w:t>w budynku</w:t>
      </w:r>
      <w:r w:rsidR="00097320" w:rsidRPr="00640782">
        <w:rPr>
          <w:rFonts w:ascii="Arial" w:hAnsi="Arial" w:cs="Arial"/>
          <w:b/>
          <w:sz w:val="24"/>
          <w:szCs w:val="24"/>
        </w:rPr>
        <w:t xml:space="preserve"> nr 131:</w:t>
      </w:r>
    </w:p>
    <w:p w14:paraId="2C9A6125" w14:textId="77777777" w:rsidR="00097320" w:rsidRPr="00640782" w:rsidRDefault="00097320" w:rsidP="0009732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system zabezpieczenia gazowego GAZEX Warszawa, detektor CO typ</w:t>
      </w:r>
    </w:p>
    <w:p w14:paraId="398DA14F" w14:textId="77777777" w:rsidR="00097320" w:rsidRPr="00640782" w:rsidRDefault="00097320" w:rsidP="0009732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 WG-22.NG - 8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09721783" w14:textId="77777777" w:rsidR="00097320" w:rsidRPr="00640782" w:rsidRDefault="00097320" w:rsidP="0009732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wentylator WD-31,5-TD-1390 – 4</w:t>
      </w:r>
      <w:r w:rsidR="00593C56" w:rsidRPr="006407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78FCBED3" w14:textId="77777777" w:rsidR="00097320" w:rsidRPr="00640782" w:rsidRDefault="00097320" w:rsidP="0009732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klapa nawiewna z żaluzją – 4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13319460" w14:textId="77777777" w:rsidR="00F76EBF" w:rsidRPr="00640782" w:rsidRDefault="00F76EBF" w:rsidP="0009732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lastRenderedPageBreak/>
        <w:t xml:space="preserve">           </w:t>
      </w:r>
      <w:r w:rsidR="003A5A05" w:rsidRPr="00640782">
        <w:rPr>
          <w:rFonts w:ascii="Arial" w:hAnsi="Arial" w:cs="Arial"/>
          <w:sz w:val="24"/>
          <w:szCs w:val="24"/>
        </w:rPr>
        <w:t>19.</w:t>
      </w:r>
      <w:r w:rsidR="00AC0672" w:rsidRPr="00640782">
        <w:rPr>
          <w:rFonts w:ascii="Arial" w:hAnsi="Arial" w:cs="Arial"/>
          <w:b/>
          <w:sz w:val="24"/>
          <w:szCs w:val="24"/>
        </w:rPr>
        <w:t xml:space="preserve"> </w:t>
      </w:r>
      <w:r w:rsidR="008512F4" w:rsidRPr="00640782">
        <w:rPr>
          <w:rFonts w:ascii="Arial" w:hAnsi="Arial" w:cs="Arial"/>
          <w:b/>
          <w:sz w:val="24"/>
          <w:szCs w:val="24"/>
        </w:rPr>
        <w:t>w budynku</w:t>
      </w:r>
      <w:r w:rsidRPr="00640782">
        <w:rPr>
          <w:rFonts w:ascii="Arial" w:hAnsi="Arial" w:cs="Arial"/>
          <w:b/>
          <w:sz w:val="24"/>
          <w:szCs w:val="24"/>
        </w:rPr>
        <w:t xml:space="preserve"> nr 132:</w:t>
      </w:r>
    </w:p>
    <w:p w14:paraId="7015D3C1" w14:textId="77777777" w:rsidR="00F76EBF" w:rsidRPr="00640782" w:rsidRDefault="00F76EBF" w:rsidP="00F76EBF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system zabezpieczenia gazowego GAZEX Warszawa, detektor CO typ</w:t>
      </w:r>
    </w:p>
    <w:p w14:paraId="10698BC0" w14:textId="77777777" w:rsidR="00F76EBF" w:rsidRPr="00640782" w:rsidRDefault="00F76EBF" w:rsidP="00F76EBF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 WG-22.NG - 8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3C23094F" w14:textId="77777777" w:rsidR="00F76EBF" w:rsidRPr="00640782" w:rsidRDefault="00F76EBF" w:rsidP="00F76EBF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wentylator WD-31,5-TD-1390 – 1szt;</w:t>
      </w:r>
    </w:p>
    <w:p w14:paraId="2728FD42" w14:textId="77777777" w:rsidR="00F76EBF" w:rsidRPr="00640782" w:rsidRDefault="00F76EBF" w:rsidP="00F76EBF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wentylator WD-40-T-900 – 3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6A88937B" w14:textId="77777777" w:rsidR="00F76EBF" w:rsidRPr="00640782" w:rsidRDefault="00F76EBF" w:rsidP="00F76EBF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klapa nawiewna z żaluzją – 4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 xml:space="preserve">;  </w:t>
      </w:r>
    </w:p>
    <w:p w14:paraId="148ED2F7" w14:textId="77777777" w:rsidR="00AC0672" w:rsidRPr="00640782" w:rsidRDefault="003A5A05" w:rsidP="00F76EBF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20.</w:t>
      </w:r>
      <w:r w:rsidR="006D159B" w:rsidRPr="00640782">
        <w:rPr>
          <w:rFonts w:ascii="Arial" w:hAnsi="Arial" w:cs="Arial"/>
          <w:b/>
          <w:sz w:val="24"/>
          <w:szCs w:val="24"/>
        </w:rPr>
        <w:t xml:space="preserve"> </w:t>
      </w:r>
      <w:r w:rsidR="008512F4" w:rsidRPr="00640782">
        <w:rPr>
          <w:rFonts w:ascii="Arial" w:hAnsi="Arial" w:cs="Arial"/>
          <w:b/>
          <w:sz w:val="24"/>
          <w:szCs w:val="24"/>
        </w:rPr>
        <w:t>w budynku</w:t>
      </w:r>
      <w:r w:rsidR="006D159B" w:rsidRPr="00640782">
        <w:rPr>
          <w:rFonts w:ascii="Arial" w:hAnsi="Arial" w:cs="Arial"/>
          <w:b/>
          <w:sz w:val="24"/>
          <w:szCs w:val="24"/>
        </w:rPr>
        <w:t xml:space="preserve"> nr 101:</w:t>
      </w:r>
    </w:p>
    <w:p w14:paraId="46401C2E" w14:textId="77777777" w:rsidR="006D159B" w:rsidRPr="00640782" w:rsidRDefault="00F76EBF" w:rsidP="006D159B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</w:t>
      </w:r>
      <w:r w:rsidR="006D159B" w:rsidRPr="00640782">
        <w:rPr>
          <w:rFonts w:ascii="Arial" w:hAnsi="Arial" w:cs="Arial"/>
          <w:sz w:val="24"/>
          <w:szCs w:val="24"/>
        </w:rPr>
        <w:t xml:space="preserve">             - system zabezpieczenia gazowego GAZEX Warszawa, detektor CO typ</w:t>
      </w:r>
    </w:p>
    <w:p w14:paraId="2485F15F" w14:textId="77777777" w:rsidR="006D159B" w:rsidRPr="00640782" w:rsidRDefault="006D159B" w:rsidP="006D159B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 WG-22.NG - 8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41898920" w14:textId="77777777" w:rsidR="006D159B" w:rsidRPr="00640782" w:rsidRDefault="006D159B" w:rsidP="006D159B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wentylator WD-31,5-TD-1390 – 4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545E72A1" w14:textId="77777777" w:rsidR="00F76EBF" w:rsidRPr="00640782" w:rsidRDefault="006D159B" w:rsidP="006D159B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klapa nawiewna z żaluzją – 4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46607ACE" w14:textId="77777777" w:rsidR="007C319C" w:rsidRPr="00640782" w:rsidRDefault="007C319C" w:rsidP="006D159B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</w:t>
      </w:r>
      <w:r w:rsidR="003A5A05" w:rsidRPr="00640782">
        <w:rPr>
          <w:rFonts w:ascii="Arial" w:hAnsi="Arial" w:cs="Arial"/>
          <w:sz w:val="24"/>
          <w:szCs w:val="24"/>
        </w:rPr>
        <w:t>21.</w:t>
      </w:r>
      <w:r w:rsidR="008512F4" w:rsidRPr="00640782">
        <w:t xml:space="preserve"> </w:t>
      </w:r>
      <w:r w:rsidR="008512F4" w:rsidRPr="00640782">
        <w:rPr>
          <w:rFonts w:ascii="Arial" w:hAnsi="Arial" w:cs="Arial"/>
          <w:b/>
          <w:sz w:val="24"/>
          <w:szCs w:val="24"/>
        </w:rPr>
        <w:t>w budynku</w:t>
      </w:r>
      <w:r w:rsidR="008512F4" w:rsidRPr="00640782">
        <w:rPr>
          <w:rFonts w:ascii="Arial" w:hAnsi="Arial" w:cs="Arial"/>
          <w:sz w:val="24"/>
          <w:szCs w:val="24"/>
        </w:rPr>
        <w:t xml:space="preserve"> </w:t>
      </w:r>
      <w:r w:rsidRPr="00640782">
        <w:rPr>
          <w:rFonts w:ascii="Arial" w:hAnsi="Arial" w:cs="Arial"/>
          <w:b/>
          <w:sz w:val="24"/>
          <w:szCs w:val="24"/>
        </w:rPr>
        <w:t xml:space="preserve"> nr 243:</w:t>
      </w:r>
    </w:p>
    <w:p w14:paraId="7E541563" w14:textId="77777777" w:rsidR="007C319C" w:rsidRPr="00640782" w:rsidRDefault="007C319C" w:rsidP="007C319C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system zabezpieczenia gazowego GAZEX Warszawa, detektor CO typ</w:t>
      </w:r>
    </w:p>
    <w:p w14:paraId="7AC56E06" w14:textId="77777777" w:rsidR="007C319C" w:rsidRPr="00640782" w:rsidRDefault="007C319C" w:rsidP="007C319C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 WG-22.NG - 13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031ACE26" w14:textId="77777777" w:rsidR="007C319C" w:rsidRPr="00640782" w:rsidRDefault="007C319C" w:rsidP="007C319C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wentylator WD-20-TD – 1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366345EC" w14:textId="77777777" w:rsidR="007C319C" w:rsidRPr="00640782" w:rsidRDefault="007C319C" w:rsidP="007C319C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wentylator WD-31,5-TD – 5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197E3878" w14:textId="77777777" w:rsidR="007C319C" w:rsidRPr="00640782" w:rsidRDefault="007C319C" w:rsidP="007C319C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wentylator WD-40-TD – 2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1A4913E3" w14:textId="77777777" w:rsidR="007C319C" w:rsidRPr="00640782" w:rsidRDefault="007C319C" w:rsidP="007C319C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klapa nawiewna z żaluzją – 8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008C991A" w14:textId="77777777" w:rsidR="00774EF5" w:rsidRPr="00640782" w:rsidRDefault="00774EF5" w:rsidP="00774EF5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</w:t>
      </w:r>
      <w:r w:rsidR="003A5A05" w:rsidRPr="00640782">
        <w:rPr>
          <w:rFonts w:ascii="Arial" w:hAnsi="Arial" w:cs="Arial"/>
          <w:sz w:val="24"/>
          <w:szCs w:val="24"/>
        </w:rPr>
        <w:t>22.</w:t>
      </w:r>
      <w:r w:rsidRPr="00640782">
        <w:rPr>
          <w:rFonts w:ascii="Arial" w:hAnsi="Arial" w:cs="Arial"/>
          <w:b/>
          <w:sz w:val="24"/>
          <w:szCs w:val="24"/>
        </w:rPr>
        <w:t xml:space="preserve"> </w:t>
      </w:r>
      <w:r w:rsidR="008512F4" w:rsidRPr="00640782">
        <w:rPr>
          <w:rFonts w:ascii="Arial" w:hAnsi="Arial" w:cs="Arial"/>
          <w:b/>
          <w:sz w:val="24"/>
          <w:szCs w:val="24"/>
        </w:rPr>
        <w:t xml:space="preserve">w budynku </w:t>
      </w:r>
      <w:r w:rsidRPr="00640782">
        <w:rPr>
          <w:rFonts w:ascii="Arial" w:hAnsi="Arial" w:cs="Arial"/>
          <w:b/>
          <w:sz w:val="24"/>
          <w:szCs w:val="24"/>
        </w:rPr>
        <w:t>nr 48:</w:t>
      </w:r>
    </w:p>
    <w:p w14:paraId="2CDA1F50" w14:textId="77777777" w:rsidR="00774EF5" w:rsidRPr="00640782" w:rsidRDefault="00774EF5" w:rsidP="00774EF5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system zabezpieczenia gazowego GAZEX Warszawa, detektor CO typ</w:t>
      </w:r>
    </w:p>
    <w:p w14:paraId="46F001A0" w14:textId="77777777" w:rsidR="00774EF5" w:rsidRPr="00640782" w:rsidRDefault="00774EF5" w:rsidP="00774EF5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 WG-EG - 15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007B39FF" w14:textId="77777777" w:rsidR="00774EF5" w:rsidRPr="00640782" w:rsidRDefault="00774EF5" w:rsidP="00774EF5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wentylator VIVO 2-250/1300EC – 5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126CA5C9" w14:textId="77777777" w:rsidR="00774EF5" w:rsidRPr="00640782" w:rsidRDefault="00774EF5" w:rsidP="00774EF5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wentylator VIVO 4-400/5400EC – 1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6D20C1B2" w14:textId="77777777" w:rsidR="00774EF5" w:rsidRPr="00640782" w:rsidRDefault="00774EF5" w:rsidP="00774EF5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wentylator AXERS 315– 1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1CB3BF6B" w14:textId="77777777" w:rsidR="00774EF5" w:rsidRPr="00640782" w:rsidRDefault="00774EF5" w:rsidP="00774EF5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klapa nawiewna z żaluzją – 5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36C31D66" w14:textId="77777777" w:rsidR="00AD5696" w:rsidRPr="00640782" w:rsidRDefault="00E9267C" w:rsidP="00774EF5">
      <w:pPr>
        <w:pStyle w:val="Bezodstpw"/>
        <w:tabs>
          <w:tab w:val="left" w:pos="960"/>
        </w:tabs>
        <w:jc w:val="both"/>
        <w:rPr>
          <w:rFonts w:ascii="Arial" w:hAnsi="Arial" w:cs="Arial"/>
          <w:b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</w:t>
      </w:r>
      <w:r w:rsidR="003A5A05" w:rsidRPr="00640782">
        <w:rPr>
          <w:rFonts w:ascii="Arial" w:hAnsi="Arial" w:cs="Arial"/>
          <w:sz w:val="24"/>
          <w:szCs w:val="24"/>
        </w:rPr>
        <w:t>23.</w:t>
      </w:r>
      <w:r w:rsidR="00AD5696" w:rsidRPr="00640782">
        <w:rPr>
          <w:rFonts w:ascii="Arial" w:hAnsi="Arial" w:cs="Arial"/>
          <w:sz w:val="24"/>
          <w:szCs w:val="24"/>
        </w:rPr>
        <w:t xml:space="preserve"> </w:t>
      </w:r>
      <w:r w:rsidR="008512F4" w:rsidRPr="00640782">
        <w:rPr>
          <w:rFonts w:ascii="Arial" w:hAnsi="Arial" w:cs="Arial"/>
          <w:b/>
          <w:sz w:val="24"/>
          <w:szCs w:val="24"/>
        </w:rPr>
        <w:t>w budynku</w:t>
      </w:r>
      <w:r w:rsidR="00AD5696" w:rsidRPr="00640782">
        <w:rPr>
          <w:rFonts w:ascii="Arial" w:hAnsi="Arial" w:cs="Arial"/>
          <w:b/>
          <w:sz w:val="24"/>
          <w:szCs w:val="24"/>
        </w:rPr>
        <w:t xml:space="preserve"> nr 136:</w:t>
      </w:r>
    </w:p>
    <w:p w14:paraId="764BAE5D" w14:textId="77777777" w:rsidR="008014CB" w:rsidRPr="00640782" w:rsidRDefault="008014CB" w:rsidP="008014CB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b/>
          <w:sz w:val="24"/>
          <w:szCs w:val="24"/>
        </w:rPr>
        <w:tab/>
      </w:r>
      <w:r w:rsidRPr="00640782">
        <w:rPr>
          <w:rFonts w:ascii="Arial" w:hAnsi="Arial" w:cs="Arial"/>
          <w:sz w:val="24"/>
          <w:szCs w:val="24"/>
        </w:rPr>
        <w:t>system zabezpieczenia gazowego GAZEX Warszawa</w:t>
      </w:r>
    </w:p>
    <w:p w14:paraId="506D1D98" w14:textId="77777777" w:rsidR="00AD5696" w:rsidRPr="00640782" w:rsidRDefault="00AD5696" w:rsidP="00774EF5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b/>
          <w:sz w:val="24"/>
          <w:szCs w:val="24"/>
        </w:rPr>
        <w:t xml:space="preserve">              </w:t>
      </w:r>
      <w:r w:rsidRPr="00640782">
        <w:rPr>
          <w:rFonts w:ascii="Arial" w:hAnsi="Arial" w:cs="Arial"/>
          <w:sz w:val="24"/>
          <w:szCs w:val="24"/>
        </w:rPr>
        <w:t xml:space="preserve">- dwuprogowy moduł sterujący (centralka) MD-4.Z – 1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05153B25" w14:textId="77777777" w:rsidR="00AD5696" w:rsidRPr="00640782" w:rsidRDefault="00AD5696" w:rsidP="00774EF5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dwuprogowy detektor metanu typ  DEX15/N – 3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1A8AB5A3" w14:textId="77777777" w:rsidR="00AD5696" w:rsidRPr="00640782" w:rsidRDefault="00AD5696" w:rsidP="00774EF5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dwuprogowy detektor tlenku węgla DEX22/NL – 1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5666F4B9" w14:textId="77777777" w:rsidR="00AD5696" w:rsidRPr="00640782" w:rsidRDefault="00AD5696" w:rsidP="00774EF5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sygnalizator optyczno-akustyczny typ SL-32 – 1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46C73420" w14:textId="77777777" w:rsidR="00AD5696" w:rsidRPr="00640782" w:rsidRDefault="00AD5696" w:rsidP="00774EF5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zawór odcinający MAG-3 DN 50 typ ZBK-50k – 1szt.</w:t>
      </w:r>
    </w:p>
    <w:p w14:paraId="63277E13" w14:textId="77777777" w:rsidR="00CD51FA" w:rsidRPr="00640782" w:rsidRDefault="00CD51FA" w:rsidP="00774EF5">
      <w:pPr>
        <w:pStyle w:val="Bezodstpw"/>
        <w:tabs>
          <w:tab w:val="left" w:pos="960"/>
        </w:tabs>
        <w:jc w:val="both"/>
        <w:rPr>
          <w:rFonts w:ascii="Arial" w:hAnsi="Arial" w:cs="Arial"/>
          <w:b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</w:t>
      </w:r>
      <w:r w:rsidR="006C0809" w:rsidRPr="00640782">
        <w:rPr>
          <w:rFonts w:ascii="Arial" w:hAnsi="Arial" w:cs="Arial"/>
          <w:sz w:val="24"/>
          <w:szCs w:val="24"/>
        </w:rPr>
        <w:t xml:space="preserve"> </w:t>
      </w:r>
      <w:r w:rsidRPr="00640782">
        <w:rPr>
          <w:rFonts w:ascii="Arial" w:hAnsi="Arial" w:cs="Arial"/>
          <w:sz w:val="24"/>
          <w:szCs w:val="24"/>
        </w:rPr>
        <w:t xml:space="preserve"> </w:t>
      </w:r>
      <w:r w:rsidR="006A1D1C" w:rsidRPr="00640782">
        <w:rPr>
          <w:rFonts w:ascii="Arial" w:hAnsi="Arial" w:cs="Arial"/>
          <w:sz w:val="24"/>
          <w:szCs w:val="24"/>
        </w:rPr>
        <w:t>24.</w:t>
      </w:r>
      <w:r w:rsidRPr="00640782">
        <w:rPr>
          <w:rFonts w:ascii="Arial" w:hAnsi="Arial" w:cs="Arial"/>
          <w:b/>
          <w:sz w:val="24"/>
          <w:szCs w:val="24"/>
        </w:rPr>
        <w:t xml:space="preserve"> </w:t>
      </w:r>
      <w:r w:rsidR="008512F4" w:rsidRPr="00640782">
        <w:rPr>
          <w:rFonts w:ascii="Arial" w:hAnsi="Arial" w:cs="Arial"/>
          <w:b/>
          <w:sz w:val="24"/>
          <w:szCs w:val="24"/>
        </w:rPr>
        <w:t xml:space="preserve">w budynku </w:t>
      </w:r>
      <w:r w:rsidRPr="00640782">
        <w:rPr>
          <w:rFonts w:ascii="Arial" w:hAnsi="Arial" w:cs="Arial"/>
          <w:b/>
          <w:sz w:val="24"/>
          <w:szCs w:val="24"/>
        </w:rPr>
        <w:t>nr 347:</w:t>
      </w:r>
    </w:p>
    <w:p w14:paraId="7D1C7F8E" w14:textId="77777777" w:rsidR="00CD51FA" w:rsidRPr="00640782" w:rsidRDefault="00CD51FA" w:rsidP="00774EF5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b/>
          <w:sz w:val="24"/>
          <w:szCs w:val="24"/>
        </w:rPr>
        <w:t xml:space="preserve">              </w:t>
      </w:r>
      <w:r w:rsidRPr="00640782">
        <w:rPr>
          <w:rFonts w:ascii="Arial" w:hAnsi="Arial" w:cs="Arial"/>
          <w:sz w:val="24"/>
          <w:szCs w:val="24"/>
        </w:rPr>
        <w:t>- system zabezpieczenia gazowego ALTER SA Tarnowo Podgórne</w:t>
      </w:r>
    </w:p>
    <w:p w14:paraId="495676ED" w14:textId="77777777" w:rsidR="00CD51FA" w:rsidRPr="00640782" w:rsidRDefault="00CD51FA" w:rsidP="00774EF5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głowica pomiarowo-detekcyjna (CO) Smart Maxi CO – 8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151D442F" w14:textId="2A81EE3D" w:rsidR="00037D58" w:rsidRPr="00640782" w:rsidRDefault="00037D58" w:rsidP="00774EF5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gł</w:t>
      </w:r>
      <w:r w:rsidR="006C0809" w:rsidRPr="00640782">
        <w:rPr>
          <w:rFonts w:ascii="Arial" w:hAnsi="Arial" w:cs="Arial"/>
          <w:sz w:val="24"/>
          <w:szCs w:val="24"/>
        </w:rPr>
        <w:t>owic</w:t>
      </w:r>
      <w:r w:rsidRPr="00640782">
        <w:rPr>
          <w:rFonts w:ascii="Arial" w:hAnsi="Arial" w:cs="Arial"/>
          <w:sz w:val="24"/>
          <w:szCs w:val="24"/>
        </w:rPr>
        <w:t>a pomiarowo-detekcyjna (CO</w:t>
      </w:r>
      <w:r w:rsidR="006C0809" w:rsidRPr="00640782">
        <w:rPr>
          <w:rFonts w:ascii="Arial" w:hAnsi="Arial" w:cs="Arial"/>
          <w:sz w:val="16"/>
          <w:szCs w:val="16"/>
        </w:rPr>
        <w:t>2</w:t>
      </w:r>
      <w:r w:rsidR="006C0809" w:rsidRPr="00640782">
        <w:rPr>
          <w:rFonts w:ascii="Arial" w:hAnsi="Arial" w:cs="Arial"/>
          <w:sz w:val="24"/>
          <w:szCs w:val="24"/>
        </w:rPr>
        <w:t>) GDX-80</w:t>
      </w:r>
      <w:r w:rsidR="008D36C6">
        <w:rPr>
          <w:rFonts w:ascii="Arial" w:hAnsi="Arial" w:cs="Arial"/>
          <w:sz w:val="24"/>
          <w:szCs w:val="24"/>
        </w:rPr>
        <w:t xml:space="preserve"> </w:t>
      </w:r>
      <w:r w:rsidR="006C0809" w:rsidRPr="00640782">
        <w:rPr>
          <w:rFonts w:ascii="Arial" w:hAnsi="Arial" w:cs="Arial"/>
          <w:sz w:val="24"/>
          <w:szCs w:val="24"/>
        </w:rPr>
        <w:t>CO</w:t>
      </w:r>
      <w:r w:rsidR="006C0809" w:rsidRPr="00640782">
        <w:rPr>
          <w:rFonts w:ascii="Arial" w:hAnsi="Arial" w:cs="Arial"/>
          <w:sz w:val="16"/>
          <w:szCs w:val="16"/>
        </w:rPr>
        <w:t xml:space="preserve">2 </w:t>
      </w:r>
      <w:r w:rsidR="006C0809" w:rsidRPr="00640782">
        <w:rPr>
          <w:rFonts w:ascii="Arial" w:hAnsi="Arial" w:cs="Arial"/>
          <w:sz w:val="24"/>
          <w:szCs w:val="24"/>
        </w:rPr>
        <w:t xml:space="preserve">– 8 </w:t>
      </w:r>
      <w:proofErr w:type="spellStart"/>
      <w:r w:rsidR="006C0809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6C0809" w:rsidRPr="00640782">
        <w:rPr>
          <w:rFonts w:ascii="Arial" w:hAnsi="Arial" w:cs="Arial"/>
          <w:sz w:val="24"/>
          <w:szCs w:val="24"/>
        </w:rPr>
        <w:t>;</w:t>
      </w:r>
    </w:p>
    <w:p w14:paraId="1ECD69A3" w14:textId="77777777" w:rsidR="006C0809" w:rsidRPr="00640782" w:rsidRDefault="006C0809" w:rsidP="00774EF5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sygnalizator akustyczno-optyczny TSZ-4D – 1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495A4C49" w14:textId="77777777" w:rsidR="006C0809" w:rsidRPr="00640782" w:rsidRDefault="006C0809" w:rsidP="00774EF5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centrala pomiarowa (system detekcji gazów) MSMR-16 – 4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282D5D98" w14:textId="77777777" w:rsidR="006C0809" w:rsidRPr="00640782" w:rsidRDefault="006C0809" w:rsidP="00774EF5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wentylator AXER – 2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6F6C5839" w14:textId="77777777" w:rsidR="006C0809" w:rsidRPr="00640782" w:rsidRDefault="006C0809" w:rsidP="00774EF5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klapy nawiewne z żaluzją,</w:t>
      </w:r>
    </w:p>
    <w:p w14:paraId="2A8171E7" w14:textId="77777777" w:rsidR="006C0809" w:rsidRPr="00640782" w:rsidRDefault="006A1D1C" w:rsidP="00774EF5">
      <w:pPr>
        <w:pStyle w:val="Bezodstpw"/>
        <w:tabs>
          <w:tab w:val="left" w:pos="960"/>
        </w:tabs>
        <w:jc w:val="both"/>
        <w:rPr>
          <w:rFonts w:ascii="Arial" w:hAnsi="Arial" w:cs="Arial"/>
          <w:b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25.</w:t>
      </w:r>
      <w:r w:rsidR="006C0809" w:rsidRPr="00640782">
        <w:rPr>
          <w:rFonts w:ascii="Arial" w:hAnsi="Arial" w:cs="Arial"/>
          <w:b/>
          <w:sz w:val="24"/>
          <w:szCs w:val="24"/>
        </w:rPr>
        <w:t xml:space="preserve"> </w:t>
      </w:r>
      <w:r w:rsidR="008512F4" w:rsidRPr="00640782">
        <w:rPr>
          <w:rFonts w:ascii="Arial" w:hAnsi="Arial" w:cs="Arial"/>
          <w:b/>
          <w:sz w:val="24"/>
          <w:szCs w:val="24"/>
        </w:rPr>
        <w:t xml:space="preserve">w budynku </w:t>
      </w:r>
      <w:r w:rsidR="006C0809" w:rsidRPr="00640782">
        <w:rPr>
          <w:rFonts w:ascii="Arial" w:hAnsi="Arial" w:cs="Arial"/>
          <w:b/>
          <w:sz w:val="24"/>
          <w:szCs w:val="24"/>
        </w:rPr>
        <w:t>nr 348:</w:t>
      </w:r>
    </w:p>
    <w:p w14:paraId="42FB73AC" w14:textId="77777777" w:rsidR="006C0809" w:rsidRPr="00640782" w:rsidRDefault="006C0809" w:rsidP="006C0809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system zabezpieczenia gazowego ALTER SA Tarnowo Podgórne</w:t>
      </w:r>
    </w:p>
    <w:p w14:paraId="439175A3" w14:textId="77777777" w:rsidR="006C0809" w:rsidRPr="00640782" w:rsidRDefault="006C0809" w:rsidP="006C0809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głowica pomiarowo-detekcyjna (CO) Smart Maxi CO – 18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3E5AB420" w14:textId="77777777" w:rsidR="006C0809" w:rsidRPr="00640782" w:rsidRDefault="006C0809" w:rsidP="006C0809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głowica pomiarowo-detekcyjna (CO</w:t>
      </w:r>
      <w:r w:rsidRPr="00640782">
        <w:rPr>
          <w:rFonts w:ascii="Arial" w:hAnsi="Arial" w:cs="Arial"/>
          <w:sz w:val="16"/>
          <w:szCs w:val="16"/>
        </w:rPr>
        <w:t>2</w:t>
      </w:r>
      <w:r w:rsidRPr="00640782">
        <w:rPr>
          <w:rFonts w:ascii="Arial" w:hAnsi="Arial" w:cs="Arial"/>
          <w:sz w:val="24"/>
          <w:szCs w:val="24"/>
        </w:rPr>
        <w:t>) GDX-80CO</w:t>
      </w:r>
      <w:r w:rsidRPr="00640782">
        <w:rPr>
          <w:rFonts w:ascii="Arial" w:hAnsi="Arial" w:cs="Arial"/>
          <w:sz w:val="16"/>
          <w:szCs w:val="16"/>
        </w:rPr>
        <w:t>2</w:t>
      </w:r>
      <w:r w:rsidRPr="00640782">
        <w:rPr>
          <w:rFonts w:ascii="Arial" w:hAnsi="Arial" w:cs="Arial"/>
          <w:sz w:val="24"/>
          <w:szCs w:val="24"/>
        </w:rPr>
        <w:t xml:space="preserve"> – </w:t>
      </w:r>
      <w:r w:rsidR="004A083B" w:rsidRPr="00640782">
        <w:rPr>
          <w:rFonts w:ascii="Arial" w:hAnsi="Arial" w:cs="Arial"/>
          <w:sz w:val="24"/>
          <w:szCs w:val="24"/>
        </w:rPr>
        <w:t>1</w:t>
      </w:r>
      <w:r w:rsidRPr="00640782">
        <w:rPr>
          <w:rFonts w:ascii="Arial" w:hAnsi="Arial" w:cs="Arial"/>
          <w:sz w:val="24"/>
          <w:szCs w:val="24"/>
        </w:rPr>
        <w:t xml:space="preserve">8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38BCF529" w14:textId="77777777" w:rsidR="00AF41DD" w:rsidRPr="00640782" w:rsidRDefault="00AF41DD" w:rsidP="006C0809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głowica pomiarowo-detekcyjnaMGX-70H2 – 4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4415EEF3" w14:textId="77777777" w:rsidR="006C0809" w:rsidRPr="00640782" w:rsidRDefault="006C0809" w:rsidP="006C0809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sygnalizator akustyczno-optyczny TSZ-4D – 1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187CBDF1" w14:textId="77777777" w:rsidR="006C0809" w:rsidRPr="00640782" w:rsidRDefault="006C0809" w:rsidP="006C0809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centrala pomiarowa (sy</w:t>
      </w:r>
      <w:r w:rsidR="00AF41DD" w:rsidRPr="00640782">
        <w:rPr>
          <w:rFonts w:ascii="Arial" w:hAnsi="Arial" w:cs="Arial"/>
          <w:sz w:val="24"/>
          <w:szCs w:val="24"/>
        </w:rPr>
        <w:t>stem detekcji gazów) MSMR-16 – 2</w:t>
      </w:r>
      <w:r w:rsidRPr="006407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048F7BFB" w14:textId="7FB62528" w:rsidR="006C0809" w:rsidRPr="00640782" w:rsidRDefault="006C0809" w:rsidP="006C0809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wentylator AXER – </w:t>
      </w:r>
      <w:r w:rsidR="00E83F58" w:rsidRPr="00640782">
        <w:rPr>
          <w:rFonts w:ascii="Arial" w:hAnsi="Arial" w:cs="Arial"/>
          <w:sz w:val="24"/>
          <w:szCs w:val="24"/>
        </w:rPr>
        <w:t>7</w:t>
      </w:r>
      <w:r w:rsidRPr="006407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0F93ECDB" w14:textId="77777777" w:rsidR="00AF41DD" w:rsidRPr="00640782" w:rsidRDefault="00AF41DD" w:rsidP="006C0809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wentylator nawiewny WWP2 – 2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38F24887" w14:textId="77777777" w:rsidR="006C0809" w:rsidRPr="00640782" w:rsidRDefault="006C0809" w:rsidP="006C0809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klapy nawiewne z żaluzją,</w:t>
      </w:r>
    </w:p>
    <w:p w14:paraId="41D53B02" w14:textId="77777777" w:rsidR="005016DC" w:rsidRPr="00640782" w:rsidRDefault="006A1D1C" w:rsidP="005016DC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26. </w:t>
      </w:r>
      <w:r w:rsidR="008512F4" w:rsidRPr="00640782">
        <w:rPr>
          <w:rFonts w:ascii="Arial" w:hAnsi="Arial" w:cs="Arial"/>
          <w:b/>
          <w:sz w:val="24"/>
          <w:szCs w:val="24"/>
        </w:rPr>
        <w:t>w budynku</w:t>
      </w:r>
      <w:r w:rsidR="008512F4" w:rsidRPr="00640782">
        <w:rPr>
          <w:rFonts w:ascii="Arial" w:hAnsi="Arial" w:cs="Arial"/>
          <w:sz w:val="24"/>
          <w:szCs w:val="24"/>
        </w:rPr>
        <w:t xml:space="preserve"> </w:t>
      </w:r>
      <w:r w:rsidR="005016DC" w:rsidRPr="00640782">
        <w:rPr>
          <w:rFonts w:ascii="Arial" w:hAnsi="Arial" w:cs="Arial"/>
          <w:b/>
          <w:sz w:val="24"/>
          <w:szCs w:val="24"/>
        </w:rPr>
        <w:t>nr 350:</w:t>
      </w:r>
    </w:p>
    <w:p w14:paraId="2C459F02" w14:textId="77777777" w:rsidR="005016DC" w:rsidRPr="00640782" w:rsidRDefault="005016DC" w:rsidP="005016DC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system zabezpieczenia gazowego ALTER SA Tarnowo Podgórne</w:t>
      </w:r>
    </w:p>
    <w:p w14:paraId="05F1DD0E" w14:textId="77777777" w:rsidR="005016DC" w:rsidRPr="00640782" w:rsidRDefault="005016DC" w:rsidP="005016DC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lastRenderedPageBreak/>
        <w:t xml:space="preserve">              - głowica pomiarowo-d</w:t>
      </w:r>
      <w:r w:rsidR="000D1181" w:rsidRPr="00640782">
        <w:rPr>
          <w:rFonts w:ascii="Arial" w:hAnsi="Arial" w:cs="Arial"/>
          <w:sz w:val="24"/>
          <w:szCs w:val="24"/>
        </w:rPr>
        <w:t>etekcyjna (CO) Smart Maxi CO – 9</w:t>
      </w:r>
      <w:r w:rsidRPr="006407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2ABA26F2" w14:textId="7B430D21" w:rsidR="005016DC" w:rsidRPr="00640782" w:rsidRDefault="005016DC" w:rsidP="005016DC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głowica pomiarow</w:t>
      </w:r>
      <w:r w:rsidR="000D1181" w:rsidRPr="00640782">
        <w:rPr>
          <w:rFonts w:ascii="Arial" w:hAnsi="Arial" w:cs="Arial"/>
          <w:sz w:val="24"/>
          <w:szCs w:val="24"/>
        </w:rPr>
        <w:t>o-detekcyjna (CO</w:t>
      </w:r>
      <w:r w:rsidR="000D1181" w:rsidRPr="00640782">
        <w:rPr>
          <w:rFonts w:ascii="Arial" w:hAnsi="Arial" w:cs="Arial"/>
          <w:sz w:val="16"/>
          <w:szCs w:val="16"/>
        </w:rPr>
        <w:t>2</w:t>
      </w:r>
      <w:r w:rsidR="000D1181" w:rsidRPr="00640782">
        <w:rPr>
          <w:rFonts w:ascii="Arial" w:hAnsi="Arial" w:cs="Arial"/>
          <w:sz w:val="24"/>
          <w:szCs w:val="24"/>
        </w:rPr>
        <w:t>) GDX-80</w:t>
      </w:r>
      <w:r w:rsidR="000310C3">
        <w:rPr>
          <w:rFonts w:ascii="Arial" w:hAnsi="Arial" w:cs="Arial"/>
          <w:sz w:val="24"/>
          <w:szCs w:val="24"/>
        </w:rPr>
        <w:t xml:space="preserve"> </w:t>
      </w:r>
      <w:r w:rsidR="000D1181" w:rsidRPr="00640782">
        <w:rPr>
          <w:rFonts w:ascii="Arial" w:hAnsi="Arial" w:cs="Arial"/>
          <w:sz w:val="24"/>
          <w:szCs w:val="24"/>
        </w:rPr>
        <w:t>CO</w:t>
      </w:r>
      <w:r w:rsidR="000D1181" w:rsidRPr="00640782">
        <w:rPr>
          <w:rFonts w:ascii="Arial" w:hAnsi="Arial" w:cs="Arial"/>
          <w:sz w:val="16"/>
          <w:szCs w:val="16"/>
        </w:rPr>
        <w:t xml:space="preserve">2 </w:t>
      </w:r>
      <w:r w:rsidR="000D1181" w:rsidRPr="00640782">
        <w:rPr>
          <w:rFonts w:ascii="Arial" w:hAnsi="Arial" w:cs="Arial"/>
          <w:sz w:val="24"/>
          <w:szCs w:val="24"/>
        </w:rPr>
        <w:t>– 9</w:t>
      </w:r>
      <w:r w:rsidRPr="006407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4274E8FB" w14:textId="77777777" w:rsidR="005016DC" w:rsidRPr="00640782" w:rsidRDefault="005016DC" w:rsidP="005016DC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sygnalizato</w:t>
      </w:r>
      <w:r w:rsidR="00B47DB4" w:rsidRPr="00640782">
        <w:rPr>
          <w:rFonts w:ascii="Arial" w:hAnsi="Arial" w:cs="Arial"/>
          <w:sz w:val="24"/>
          <w:szCs w:val="24"/>
        </w:rPr>
        <w:t>r akustyczno-optyczny TSZ-4D – 2</w:t>
      </w:r>
      <w:r w:rsidRPr="006407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1A1AC193" w14:textId="77777777" w:rsidR="005016DC" w:rsidRPr="00640782" w:rsidRDefault="005016DC" w:rsidP="005016DC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centrala pomiarowa (sy</w:t>
      </w:r>
      <w:r w:rsidR="00B47DB4" w:rsidRPr="00640782">
        <w:rPr>
          <w:rFonts w:ascii="Arial" w:hAnsi="Arial" w:cs="Arial"/>
          <w:sz w:val="24"/>
          <w:szCs w:val="24"/>
        </w:rPr>
        <w:t>stem detekcji gazów) MSMR-16 – 2</w:t>
      </w:r>
      <w:r w:rsidRPr="006407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0F80D675" w14:textId="77777777" w:rsidR="005016DC" w:rsidRPr="00640782" w:rsidRDefault="005016DC" w:rsidP="005016DC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wentylator AXER – 2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5CB006DE" w14:textId="77777777" w:rsidR="005016DC" w:rsidRPr="00640782" w:rsidRDefault="005016DC" w:rsidP="005016DC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klapy nawiewne z żaluzją, </w:t>
      </w:r>
    </w:p>
    <w:p w14:paraId="68044D9C" w14:textId="77777777" w:rsidR="0048516F" w:rsidRPr="00640782" w:rsidRDefault="0048516F" w:rsidP="0048516F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27.</w:t>
      </w:r>
      <w:r w:rsidRPr="00640782">
        <w:t xml:space="preserve"> </w:t>
      </w:r>
      <w:r w:rsidR="008512F4" w:rsidRPr="00640782">
        <w:rPr>
          <w:rFonts w:ascii="Arial" w:hAnsi="Arial" w:cs="Arial"/>
          <w:b/>
          <w:sz w:val="24"/>
          <w:szCs w:val="24"/>
        </w:rPr>
        <w:t>w budynku</w:t>
      </w:r>
      <w:r w:rsidR="008512F4" w:rsidRPr="00640782">
        <w:t xml:space="preserve"> </w:t>
      </w:r>
      <w:r w:rsidRPr="00640782">
        <w:rPr>
          <w:rFonts w:ascii="Arial" w:hAnsi="Arial" w:cs="Arial"/>
          <w:b/>
          <w:sz w:val="24"/>
          <w:szCs w:val="24"/>
        </w:rPr>
        <w:t>nr 351:</w:t>
      </w:r>
    </w:p>
    <w:p w14:paraId="08224725" w14:textId="77777777" w:rsidR="0048516F" w:rsidRPr="00640782" w:rsidRDefault="0048516F" w:rsidP="0048516F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system zabezpieczenia gazowego ALTER SA Tarnowo Podgórne</w:t>
      </w:r>
    </w:p>
    <w:p w14:paraId="26101861" w14:textId="77777777" w:rsidR="0048516F" w:rsidRPr="00640782" w:rsidRDefault="0048516F" w:rsidP="0048516F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głowica pomiarowo-detekcyjna (CO) Smart Maxi CO – 9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52841515" w14:textId="77777777" w:rsidR="0048516F" w:rsidRPr="00640782" w:rsidRDefault="0048516F" w:rsidP="0048516F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głowica pomiarowo-detekcyjna (CO</w:t>
      </w:r>
      <w:r w:rsidRPr="00640782">
        <w:rPr>
          <w:rFonts w:ascii="Arial" w:hAnsi="Arial" w:cs="Arial"/>
          <w:sz w:val="16"/>
          <w:szCs w:val="16"/>
        </w:rPr>
        <w:t>2</w:t>
      </w:r>
      <w:r w:rsidRPr="00640782">
        <w:rPr>
          <w:rFonts w:ascii="Arial" w:hAnsi="Arial" w:cs="Arial"/>
          <w:sz w:val="24"/>
          <w:szCs w:val="24"/>
        </w:rPr>
        <w:t>) GDX-80CO</w:t>
      </w:r>
      <w:r w:rsidRPr="00640782">
        <w:rPr>
          <w:rFonts w:ascii="Arial" w:hAnsi="Arial" w:cs="Arial"/>
          <w:sz w:val="16"/>
          <w:szCs w:val="16"/>
        </w:rPr>
        <w:t>2</w:t>
      </w:r>
      <w:r w:rsidRPr="00640782">
        <w:rPr>
          <w:rFonts w:ascii="Arial" w:hAnsi="Arial" w:cs="Arial"/>
          <w:sz w:val="24"/>
          <w:szCs w:val="24"/>
        </w:rPr>
        <w:t xml:space="preserve"> – 9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3029AA49" w14:textId="77777777" w:rsidR="0048516F" w:rsidRPr="00640782" w:rsidRDefault="0048516F" w:rsidP="0048516F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sygnalizator akustyczno-optyczny TSZ-4D – 2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49767C53" w14:textId="77777777" w:rsidR="0048516F" w:rsidRPr="00640782" w:rsidRDefault="0048516F" w:rsidP="0048516F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centrala pomiarowa (system detekcji gazów) MSMR-16 – 2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618C52C5" w14:textId="77777777" w:rsidR="0048516F" w:rsidRPr="00640782" w:rsidRDefault="0048516F" w:rsidP="0048516F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wentylator AXER – 2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5F502881" w14:textId="77777777" w:rsidR="0048516F" w:rsidRPr="00640782" w:rsidRDefault="0048516F" w:rsidP="0048516F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klapy nawiewne z żaluzją,</w:t>
      </w:r>
    </w:p>
    <w:p w14:paraId="212ECE02" w14:textId="77777777" w:rsidR="00E44E32" w:rsidRPr="00640782" w:rsidRDefault="00E44E32" w:rsidP="00E44E32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28. </w:t>
      </w:r>
      <w:r w:rsidR="008512F4" w:rsidRPr="00640782">
        <w:rPr>
          <w:rFonts w:ascii="Arial" w:hAnsi="Arial" w:cs="Arial"/>
          <w:b/>
          <w:sz w:val="24"/>
          <w:szCs w:val="24"/>
        </w:rPr>
        <w:t>w budynku</w:t>
      </w:r>
      <w:r w:rsidR="008512F4" w:rsidRPr="00640782">
        <w:rPr>
          <w:rFonts w:ascii="Arial" w:hAnsi="Arial" w:cs="Arial"/>
          <w:sz w:val="24"/>
          <w:szCs w:val="24"/>
        </w:rPr>
        <w:t xml:space="preserve"> </w:t>
      </w:r>
      <w:r w:rsidR="00203AC7" w:rsidRPr="00640782">
        <w:rPr>
          <w:rFonts w:ascii="Arial" w:hAnsi="Arial" w:cs="Arial"/>
          <w:b/>
          <w:sz w:val="24"/>
          <w:szCs w:val="24"/>
        </w:rPr>
        <w:t>nr 352</w:t>
      </w:r>
      <w:r w:rsidRPr="00640782">
        <w:rPr>
          <w:rFonts w:ascii="Arial" w:hAnsi="Arial" w:cs="Arial"/>
          <w:b/>
          <w:sz w:val="24"/>
          <w:szCs w:val="24"/>
        </w:rPr>
        <w:t>:</w:t>
      </w:r>
    </w:p>
    <w:p w14:paraId="1BA1E0D8" w14:textId="77777777" w:rsidR="00E44E32" w:rsidRPr="00640782" w:rsidRDefault="00E44E32" w:rsidP="00E44E32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system zabezpieczenia gazowego ALTER SA Tarnowo Podgórne</w:t>
      </w:r>
    </w:p>
    <w:p w14:paraId="2C3B8833" w14:textId="77777777" w:rsidR="00E44E32" w:rsidRPr="00640782" w:rsidRDefault="00E44E32" w:rsidP="00E44E32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głowica pomiarowo-detekcyjna (CO) Smart Maxi CO – 9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02E4DC2E" w14:textId="77777777" w:rsidR="00E44E32" w:rsidRPr="00640782" w:rsidRDefault="00E44E32" w:rsidP="00E44E32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głowica pomiarowo-detekcyjna (CO</w:t>
      </w:r>
      <w:r w:rsidRPr="00640782">
        <w:rPr>
          <w:rFonts w:ascii="Arial" w:hAnsi="Arial" w:cs="Arial"/>
          <w:sz w:val="16"/>
          <w:szCs w:val="16"/>
        </w:rPr>
        <w:t>2</w:t>
      </w:r>
      <w:r w:rsidRPr="00640782">
        <w:rPr>
          <w:rFonts w:ascii="Arial" w:hAnsi="Arial" w:cs="Arial"/>
          <w:sz w:val="24"/>
          <w:szCs w:val="24"/>
        </w:rPr>
        <w:t>) GDX-80CO</w:t>
      </w:r>
      <w:r w:rsidRPr="00640782">
        <w:rPr>
          <w:rFonts w:ascii="Arial" w:hAnsi="Arial" w:cs="Arial"/>
          <w:sz w:val="16"/>
          <w:szCs w:val="16"/>
        </w:rPr>
        <w:t>2</w:t>
      </w:r>
      <w:r w:rsidRPr="00640782">
        <w:rPr>
          <w:rFonts w:ascii="Arial" w:hAnsi="Arial" w:cs="Arial"/>
          <w:sz w:val="24"/>
          <w:szCs w:val="24"/>
        </w:rPr>
        <w:t xml:space="preserve"> – 9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20DF8769" w14:textId="77777777" w:rsidR="00E44E32" w:rsidRPr="00640782" w:rsidRDefault="00E44E32" w:rsidP="00E44E32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sygnalizator akustyczno-optyczny TSZ-4D – 2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3A5A918D" w14:textId="77777777" w:rsidR="00E44E32" w:rsidRPr="00640782" w:rsidRDefault="00E44E32" w:rsidP="00E44E32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centrala pomiarowa (system detekcji gazów) MSMR-16 – 2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3F8EA6DD" w14:textId="77777777" w:rsidR="00E44E32" w:rsidRPr="00640782" w:rsidRDefault="00E44E32" w:rsidP="00E44E32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wentylator AXER – 2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5EA4418D" w14:textId="77777777" w:rsidR="00E44E32" w:rsidRPr="00640782" w:rsidRDefault="00E44E32" w:rsidP="00E44E32">
      <w:pPr>
        <w:pStyle w:val="Bezodstpw"/>
        <w:tabs>
          <w:tab w:val="left" w:pos="960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- klapy nawiewne z żaluzją,</w:t>
      </w:r>
    </w:p>
    <w:p w14:paraId="5E73B32F" w14:textId="77777777" w:rsidR="00CE069A" w:rsidRPr="00640782" w:rsidRDefault="00CD51FA" w:rsidP="00774EF5">
      <w:pPr>
        <w:pStyle w:val="Bezodstpw"/>
        <w:tabs>
          <w:tab w:val="left" w:pos="960"/>
        </w:tabs>
        <w:jc w:val="both"/>
        <w:rPr>
          <w:rFonts w:ascii="Arial" w:hAnsi="Arial" w:cs="Arial"/>
          <w:b/>
          <w:sz w:val="24"/>
          <w:szCs w:val="24"/>
        </w:rPr>
      </w:pPr>
      <w:r w:rsidRPr="00640782">
        <w:rPr>
          <w:rFonts w:ascii="Arial" w:hAnsi="Arial" w:cs="Arial"/>
          <w:b/>
          <w:sz w:val="24"/>
          <w:szCs w:val="24"/>
        </w:rPr>
        <w:t xml:space="preserve">                           </w:t>
      </w:r>
    </w:p>
    <w:p w14:paraId="17AE00AC" w14:textId="77777777" w:rsidR="00656EE6" w:rsidRPr="00640782" w:rsidRDefault="00BE3FA9" w:rsidP="008907D1">
      <w:pPr>
        <w:pStyle w:val="Bezodstpw"/>
        <w:ind w:left="567" w:hanging="567"/>
        <w:rPr>
          <w:rFonts w:ascii="Arial" w:hAnsi="Arial" w:cs="Arial"/>
          <w:b/>
          <w:sz w:val="24"/>
          <w:szCs w:val="24"/>
          <w:u w:val="single"/>
        </w:rPr>
      </w:pPr>
      <w:r w:rsidRPr="00640782">
        <w:rPr>
          <w:rFonts w:ascii="Arial" w:hAnsi="Arial" w:cs="Arial"/>
          <w:b/>
          <w:sz w:val="24"/>
          <w:szCs w:val="24"/>
          <w:u w:val="single"/>
        </w:rPr>
        <w:t>III.</w:t>
      </w:r>
      <w:r w:rsidR="006F1E51" w:rsidRPr="00640782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CB51A2" w:rsidRPr="00640782">
        <w:rPr>
          <w:rFonts w:ascii="Arial" w:hAnsi="Arial" w:cs="Arial"/>
          <w:b/>
          <w:sz w:val="24"/>
          <w:szCs w:val="24"/>
          <w:u w:val="single"/>
        </w:rPr>
        <w:t>Kompl</w:t>
      </w:r>
      <w:r w:rsidR="007F4ABC" w:rsidRPr="00640782">
        <w:rPr>
          <w:rFonts w:ascii="Arial" w:hAnsi="Arial" w:cs="Arial"/>
          <w:b/>
          <w:sz w:val="24"/>
          <w:szCs w:val="24"/>
          <w:u w:val="single"/>
        </w:rPr>
        <w:t xml:space="preserve">eks wojskowy w m. Bemowo </w:t>
      </w:r>
      <w:proofErr w:type="spellStart"/>
      <w:r w:rsidR="007F4ABC" w:rsidRPr="00640782">
        <w:rPr>
          <w:rFonts w:ascii="Arial" w:hAnsi="Arial" w:cs="Arial"/>
          <w:b/>
          <w:sz w:val="24"/>
          <w:szCs w:val="24"/>
          <w:u w:val="single"/>
        </w:rPr>
        <w:t>Piskie</w:t>
      </w:r>
      <w:proofErr w:type="spellEnd"/>
      <w:r w:rsidR="006F1E51" w:rsidRPr="00640782">
        <w:rPr>
          <w:rFonts w:ascii="Arial" w:hAnsi="Arial" w:cs="Arial"/>
          <w:b/>
          <w:sz w:val="24"/>
          <w:szCs w:val="24"/>
          <w:u w:val="single"/>
        </w:rPr>
        <w:t>:</w:t>
      </w:r>
    </w:p>
    <w:p w14:paraId="095C7DDC" w14:textId="77777777" w:rsidR="005155D2" w:rsidRPr="00640782" w:rsidRDefault="005155D2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</w:t>
      </w:r>
      <w:r w:rsidR="006A1D1C" w:rsidRPr="00640782">
        <w:rPr>
          <w:rFonts w:ascii="Arial" w:hAnsi="Arial" w:cs="Arial"/>
          <w:sz w:val="24"/>
          <w:szCs w:val="24"/>
        </w:rPr>
        <w:t xml:space="preserve"> 1.</w:t>
      </w:r>
      <w:r w:rsidRPr="00640782">
        <w:rPr>
          <w:rFonts w:ascii="Arial" w:hAnsi="Arial" w:cs="Arial"/>
          <w:sz w:val="24"/>
          <w:szCs w:val="24"/>
        </w:rPr>
        <w:t xml:space="preserve"> </w:t>
      </w:r>
      <w:r w:rsidR="007F4ABC" w:rsidRPr="00640782">
        <w:rPr>
          <w:rFonts w:ascii="Arial" w:hAnsi="Arial" w:cs="Arial"/>
          <w:b/>
          <w:sz w:val="24"/>
          <w:szCs w:val="24"/>
        </w:rPr>
        <w:t>w budynku</w:t>
      </w:r>
      <w:r w:rsidR="007F4ABC" w:rsidRPr="00640782">
        <w:rPr>
          <w:rFonts w:ascii="Arial" w:hAnsi="Arial" w:cs="Arial"/>
          <w:sz w:val="24"/>
          <w:szCs w:val="24"/>
        </w:rPr>
        <w:t xml:space="preserve"> </w:t>
      </w:r>
      <w:r w:rsidR="008C47C4" w:rsidRPr="00640782">
        <w:rPr>
          <w:rFonts w:ascii="Arial" w:hAnsi="Arial" w:cs="Arial"/>
          <w:b/>
          <w:sz w:val="24"/>
          <w:szCs w:val="24"/>
        </w:rPr>
        <w:t>nr 24</w:t>
      </w:r>
      <w:r w:rsidRPr="00640782">
        <w:rPr>
          <w:rFonts w:ascii="Arial" w:hAnsi="Arial" w:cs="Arial"/>
          <w:b/>
          <w:sz w:val="24"/>
          <w:szCs w:val="24"/>
        </w:rPr>
        <w:t>:</w:t>
      </w:r>
    </w:p>
    <w:p w14:paraId="3C551D51" w14:textId="77777777" w:rsidR="005155D2" w:rsidRPr="00640782" w:rsidRDefault="005155D2" w:rsidP="005155D2">
      <w:pPr>
        <w:pStyle w:val="Bezodstpw"/>
        <w:ind w:left="1134" w:hanging="283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-system zabezpieczenia gazowego GAZEX Warszawa, centrala zabezp</w:t>
      </w:r>
      <w:r w:rsidR="006E1D23" w:rsidRPr="00640782">
        <w:rPr>
          <w:rFonts w:ascii="Arial" w:hAnsi="Arial" w:cs="Arial"/>
          <w:sz w:val="24"/>
          <w:szCs w:val="24"/>
        </w:rPr>
        <w:t xml:space="preserve">ieczenia  gazowego MD16 – 1 </w:t>
      </w:r>
      <w:proofErr w:type="spellStart"/>
      <w:r w:rsidR="006E1D23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6E1D23" w:rsidRPr="00640782">
        <w:rPr>
          <w:rFonts w:ascii="Arial" w:hAnsi="Arial" w:cs="Arial"/>
          <w:sz w:val="24"/>
          <w:szCs w:val="24"/>
        </w:rPr>
        <w:t>;</w:t>
      </w:r>
    </w:p>
    <w:p w14:paraId="28526F57" w14:textId="77777777" w:rsidR="00656EE6" w:rsidRPr="00640782" w:rsidRDefault="006F1E51" w:rsidP="005155D2">
      <w:pPr>
        <w:pStyle w:val="Bezodstpw"/>
        <w:ind w:left="1134" w:hanging="283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</w:t>
      </w:r>
      <w:r w:rsidR="00656EE6" w:rsidRPr="00640782">
        <w:rPr>
          <w:rFonts w:ascii="Arial" w:hAnsi="Arial" w:cs="Arial"/>
          <w:sz w:val="24"/>
          <w:szCs w:val="24"/>
        </w:rPr>
        <w:t>- wentylator dachowy</w:t>
      </w:r>
      <w:r w:rsidR="006E1D23" w:rsidRPr="00640782">
        <w:rPr>
          <w:rFonts w:ascii="Arial" w:hAnsi="Arial" w:cs="Arial"/>
          <w:sz w:val="24"/>
          <w:szCs w:val="24"/>
        </w:rPr>
        <w:t xml:space="preserve"> WD 250 – 3 </w:t>
      </w:r>
      <w:proofErr w:type="spellStart"/>
      <w:r w:rsidR="006E1D23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6E1D23" w:rsidRPr="00640782">
        <w:rPr>
          <w:rFonts w:ascii="Arial" w:hAnsi="Arial" w:cs="Arial"/>
          <w:sz w:val="24"/>
          <w:szCs w:val="24"/>
        </w:rPr>
        <w:t>;</w:t>
      </w:r>
    </w:p>
    <w:p w14:paraId="7D8617F2" w14:textId="77777777" w:rsidR="006F1E51" w:rsidRPr="00640782" w:rsidRDefault="006F1E51" w:rsidP="005155D2">
      <w:pPr>
        <w:pStyle w:val="Bezodstpw"/>
        <w:ind w:left="1134" w:hanging="283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- dete</w:t>
      </w:r>
      <w:r w:rsidR="006E1D23" w:rsidRPr="00640782">
        <w:rPr>
          <w:rFonts w:ascii="Arial" w:hAnsi="Arial" w:cs="Arial"/>
          <w:sz w:val="24"/>
          <w:szCs w:val="24"/>
        </w:rPr>
        <w:t xml:space="preserve">ktor CO typ DG.EN GAZEX – 5 </w:t>
      </w:r>
      <w:proofErr w:type="spellStart"/>
      <w:r w:rsidR="006E1D23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6E1D23" w:rsidRPr="00640782">
        <w:rPr>
          <w:rFonts w:ascii="Arial" w:hAnsi="Arial" w:cs="Arial"/>
          <w:sz w:val="24"/>
          <w:szCs w:val="24"/>
        </w:rPr>
        <w:t>;</w:t>
      </w:r>
    </w:p>
    <w:p w14:paraId="1C5199B9" w14:textId="77777777" w:rsidR="006F1E51" w:rsidRPr="00640782" w:rsidRDefault="006F1E51" w:rsidP="005155D2">
      <w:pPr>
        <w:pStyle w:val="Bezodstpw"/>
        <w:ind w:left="1134" w:hanging="283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-det</w:t>
      </w:r>
      <w:r w:rsidR="006E1D23" w:rsidRPr="00640782">
        <w:rPr>
          <w:rFonts w:ascii="Arial" w:hAnsi="Arial" w:cs="Arial"/>
          <w:sz w:val="24"/>
          <w:szCs w:val="24"/>
        </w:rPr>
        <w:t xml:space="preserve">ektor gazu typ DEX/F4-C – 7 </w:t>
      </w:r>
      <w:proofErr w:type="spellStart"/>
      <w:r w:rsidR="006E1D23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6E1D23" w:rsidRPr="00640782">
        <w:rPr>
          <w:rFonts w:ascii="Arial" w:hAnsi="Arial" w:cs="Arial"/>
          <w:sz w:val="24"/>
          <w:szCs w:val="24"/>
        </w:rPr>
        <w:t>;</w:t>
      </w:r>
    </w:p>
    <w:p w14:paraId="01831CF6" w14:textId="77777777" w:rsidR="006F1E51" w:rsidRPr="00640782" w:rsidRDefault="006A1D1C" w:rsidP="00C2371C">
      <w:pPr>
        <w:pStyle w:val="Bezodstpw"/>
        <w:ind w:left="1134" w:hanging="594"/>
        <w:jc w:val="both"/>
        <w:rPr>
          <w:rFonts w:ascii="Arial" w:hAnsi="Arial" w:cs="Arial"/>
          <w:b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2. </w:t>
      </w:r>
      <w:r w:rsidR="007F4ABC" w:rsidRPr="00640782">
        <w:rPr>
          <w:rFonts w:ascii="Arial" w:hAnsi="Arial" w:cs="Arial"/>
          <w:b/>
          <w:sz w:val="24"/>
          <w:szCs w:val="24"/>
        </w:rPr>
        <w:t>w budynku</w:t>
      </w:r>
      <w:r w:rsidR="007F4ABC" w:rsidRPr="00640782">
        <w:rPr>
          <w:rFonts w:ascii="Arial" w:hAnsi="Arial" w:cs="Arial"/>
          <w:sz w:val="24"/>
          <w:szCs w:val="24"/>
        </w:rPr>
        <w:t xml:space="preserve"> </w:t>
      </w:r>
      <w:r w:rsidR="008C47C4" w:rsidRPr="00640782">
        <w:rPr>
          <w:rFonts w:ascii="Arial" w:hAnsi="Arial" w:cs="Arial"/>
          <w:b/>
          <w:sz w:val="24"/>
          <w:szCs w:val="24"/>
        </w:rPr>
        <w:t>nr 35</w:t>
      </w:r>
      <w:r w:rsidR="006F1E51" w:rsidRPr="00640782">
        <w:rPr>
          <w:rFonts w:ascii="Arial" w:hAnsi="Arial" w:cs="Arial"/>
          <w:b/>
          <w:sz w:val="24"/>
          <w:szCs w:val="24"/>
        </w:rPr>
        <w:t>:</w:t>
      </w:r>
    </w:p>
    <w:p w14:paraId="1DFAB92D" w14:textId="77777777" w:rsidR="006F1E51" w:rsidRPr="00640782" w:rsidRDefault="006F1E51" w:rsidP="005155D2">
      <w:pPr>
        <w:pStyle w:val="Bezodstpw"/>
        <w:ind w:left="1134" w:hanging="283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</w:t>
      </w:r>
      <w:r w:rsidR="006E1D23" w:rsidRPr="00640782">
        <w:rPr>
          <w:rFonts w:ascii="Arial" w:hAnsi="Arial" w:cs="Arial"/>
          <w:sz w:val="24"/>
          <w:szCs w:val="24"/>
        </w:rPr>
        <w:t xml:space="preserve"> - detektor DEX – 71/N – 10 </w:t>
      </w:r>
      <w:proofErr w:type="spellStart"/>
      <w:r w:rsidR="006E1D23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6E1D23" w:rsidRPr="00640782">
        <w:rPr>
          <w:rFonts w:ascii="Arial" w:hAnsi="Arial" w:cs="Arial"/>
          <w:sz w:val="24"/>
          <w:szCs w:val="24"/>
        </w:rPr>
        <w:t>;</w:t>
      </w:r>
    </w:p>
    <w:p w14:paraId="369EA27B" w14:textId="77777777" w:rsidR="006F1E51" w:rsidRPr="00640782" w:rsidRDefault="006F1E51" w:rsidP="005155D2">
      <w:pPr>
        <w:pStyle w:val="Bezodstpw"/>
        <w:ind w:left="1134" w:hanging="283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</w:t>
      </w:r>
      <w:r w:rsidR="006E1D23" w:rsidRPr="00640782">
        <w:rPr>
          <w:rFonts w:ascii="Arial" w:hAnsi="Arial" w:cs="Arial"/>
          <w:sz w:val="24"/>
          <w:szCs w:val="24"/>
        </w:rPr>
        <w:t xml:space="preserve"> - moduł alarmowy MD-16 – 1 </w:t>
      </w:r>
      <w:proofErr w:type="spellStart"/>
      <w:r w:rsidR="006E1D23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6E1D23" w:rsidRPr="00640782">
        <w:rPr>
          <w:rFonts w:ascii="Arial" w:hAnsi="Arial" w:cs="Arial"/>
          <w:sz w:val="24"/>
          <w:szCs w:val="24"/>
        </w:rPr>
        <w:t>;</w:t>
      </w:r>
    </w:p>
    <w:p w14:paraId="7ECC1153" w14:textId="77777777" w:rsidR="00D14CD3" w:rsidRPr="00640782" w:rsidRDefault="00D14CD3" w:rsidP="005155D2">
      <w:pPr>
        <w:pStyle w:val="Bezodstpw"/>
        <w:ind w:left="1134" w:hanging="283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</w:t>
      </w:r>
      <w:r w:rsidR="006E1D23" w:rsidRPr="00640782">
        <w:rPr>
          <w:rFonts w:ascii="Arial" w:hAnsi="Arial" w:cs="Arial"/>
          <w:sz w:val="24"/>
          <w:szCs w:val="24"/>
        </w:rPr>
        <w:t xml:space="preserve">  - wentylator dachowy – 10 </w:t>
      </w:r>
      <w:proofErr w:type="spellStart"/>
      <w:r w:rsidR="006E1D23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6E1D23" w:rsidRPr="00640782">
        <w:rPr>
          <w:rFonts w:ascii="Arial" w:hAnsi="Arial" w:cs="Arial"/>
          <w:sz w:val="24"/>
          <w:szCs w:val="24"/>
        </w:rPr>
        <w:t>;</w:t>
      </w:r>
    </w:p>
    <w:p w14:paraId="75C18DFE" w14:textId="77777777" w:rsidR="006F1E51" w:rsidRPr="00640782" w:rsidRDefault="006E1D23" w:rsidP="005155D2">
      <w:pPr>
        <w:pStyle w:val="Bezodstpw"/>
        <w:ind w:left="1134" w:hanging="283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- koncentrator K-16P – 1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1D713865" w14:textId="77777777" w:rsidR="006F1E51" w:rsidRPr="00640782" w:rsidRDefault="006F1E51" w:rsidP="005155D2">
      <w:pPr>
        <w:pStyle w:val="Bezodstpw"/>
        <w:ind w:left="1134" w:hanging="283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- sygnali</w:t>
      </w:r>
      <w:r w:rsidR="001003C6" w:rsidRPr="00640782">
        <w:rPr>
          <w:rFonts w:ascii="Arial" w:hAnsi="Arial" w:cs="Arial"/>
          <w:sz w:val="24"/>
          <w:szCs w:val="24"/>
        </w:rPr>
        <w:t xml:space="preserve">zator </w:t>
      </w:r>
      <w:r w:rsidR="006E1D23" w:rsidRPr="00640782">
        <w:rPr>
          <w:rFonts w:ascii="Arial" w:hAnsi="Arial" w:cs="Arial"/>
          <w:sz w:val="24"/>
          <w:szCs w:val="24"/>
        </w:rPr>
        <w:t xml:space="preserve">SL-21 – 2 </w:t>
      </w:r>
      <w:proofErr w:type="spellStart"/>
      <w:r w:rsidR="006E1D23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6E1D23" w:rsidRPr="00640782">
        <w:rPr>
          <w:rFonts w:ascii="Arial" w:hAnsi="Arial" w:cs="Arial"/>
          <w:sz w:val="24"/>
          <w:szCs w:val="24"/>
        </w:rPr>
        <w:t>;</w:t>
      </w:r>
    </w:p>
    <w:p w14:paraId="1B8D3C8E" w14:textId="77777777" w:rsidR="001003C6" w:rsidRPr="00640782" w:rsidRDefault="006A1D1C" w:rsidP="00C2371C">
      <w:pPr>
        <w:pStyle w:val="Bezodstpw"/>
        <w:ind w:left="1134" w:hanging="594"/>
        <w:jc w:val="both"/>
        <w:rPr>
          <w:rFonts w:ascii="Arial" w:hAnsi="Arial" w:cs="Arial"/>
          <w:b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3. </w:t>
      </w:r>
      <w:r w:rsidR="007F4ABC" w:rsidRPr="00640782">
        <w:rPr>
          <w:rFonts w:ascii="Arial" w:hAnsi="Arial" w:cs="Arial"/>
          <w:b/>
          <w:sz w:val="24"/>
          <w:szCs w:val="24"/>
        </w:rPr>
        <w:t>w budynku</w:t>
      </w:r>
      <w:r w:rsidR="001003C6" w:rsidRPr="00640782">
        <w:rPr>
          <w:rFonts w:ascii="Arial" w:hAnsi="Arial" w:cs="Arial"/>
          <w:b/>
          <w:sz w:val="24"/>
          <w:szCs w:val="24"/>
        </w:rPr>
        <w:t xml:space="preserve"> </w:t>
      </w:r>
      <w:r w:rsidR="008C47C4" w:rsidRPr="00640782">
        <w:rPr>
          <w:rFonts w:ascii="Arial" w:hAnsi="Arial" w:cs="Arial"/>
          <w:b/>
          <w:sz w:val="24"/>
          <w:szCs w:val="24"/>
        </w:rPr>
        <w:t xml:space="preserve">nr 230 -  </w:t>
      </w:r>
      <w:r w:rsidR="001003C6" w:rsidRPr="00640782">
        <w:rPr>
          <w:rFonts w:ascii="Arial" w:hAnsi="Arial" w:cs="Arial"/>
          <w:b/>
          <w:sz w:val="24"/>
          <w:szCs w:val="24"/>
        </w:rPr>
        <w:t>Wierzbiny:</w:t>
      </w:r>
    </w:p>
    <w:p w14:paraId="1458E077" w14:textId="77777777" w:rsidR="001003C6" w:rsidRPr="00640782" w:rsidRDefault="00C2371C" w:rsidP="005155D2">
      <w:pPr>
        <w:pStyle w:val="Bezodstpw"/>
        <w:ind w:left="1134" w:hanging="283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</w:t>
      </w:r>
      <w:r w:rsidR="001003C6" w:rsidRPr="00640782">
        <w:rPr>
          <w:rFonts w:ascii="Arial" w:hAnsi="Arial" w:cs="Arial"/>
          <w:sz w:val="24"/>
          <w:szCs w:val="24"/>
        </w:rPr>
        <w:t xml:space="preserve"> -system zabezpieczenia gazowego GAZEX Warszawa, de</w:t>
      </w:r>
      <w:r w:rsidR="006E1D23" w:rsidRPr="00640782">
        <w:rPr>
          <w:rFonts w:ascii="Arial" w:hAnsi="Arial" w:cs="Arial"/>
          <w:sz w:val="24"/>
          <w:szCs w:val="24"/>
        </w:rPr>
        <w:t xml:space="preserve">tektor CO typu WG-22.EG – 4 </w:t>
      </w:r>
      <w:proofErr w:type="spellStart"/>
      <w:r w:rsidR="006E1D23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6E1D23" w:rsidRPr="00640782">
        <w:rPr>
          <w:rFonts w:ascii="Arial" w:hAnsi="Arial" w:cs="Arial"/>
          <w:sz w:val="24"/>
          <w:szCs w:val="24"/>
        </w:rPr>
        <w:t>;</w:t>
      </w:r>
    </w:p>
    <w:p w14:paraId="30A7F6A5" w14:textId="77777777" w:rsidR="006F1E51" w:rsidRPr="00640782" w:rsidRDefault="00C2371C" w:rsidP="005155D2">
      <w:pPr>
        <w:pStyle w:val="Bezodstpw"/>
        <w:ind w:left="1134" w:hanging="283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</w:t>
      </w:r>
      <w:r w:rsidR="006F1E51" w:rsidRPr="00640782">
        <w:rPr>
          <w:rFonts w:ascii="Arial" w:hAnsi="Arial" w:cs="Arial"/>
          <w:sz w:val="24"/>
          <w:szCs w:val="24"/>
        </w:rPr>
        <w:t xml:space="preserve"> </w:t>
      </w:r>
      <w:r w:rsidR="001003C6" w:rsidRPr="00640782">
        <w:rPr>
          <w:rFonts w:ascii="Arial" w:hAnsi="Arial" w:cs="Arial"/>
          <w:sz w:val="24"/>
          <w:szCs w:val="24"/>
        </w:rPr>
        <w:t>- czerpnia powietrza t</w:t>
      </w:r>
      <w:r w:rsidR="006E1D23" w:rsidRPr="00640782">
        <w:rPr>
          <w:rFonts w:ascii="Arial" w:hAnsi="Arial" w:cs="Arial"/>
          <w:sz w:val="24"/>
          <w:szCs w:val="24"/>
        </w:rPr>
        <w:t xml:space="preserve">ypu A o wym. 800x400 mm – 4 </w:t>
      </w:r>
      <w:proofErr w:type="spellStart"/>
      <w:r w:rsidR="006E1D23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6E1D23" w:rsidRPr="00640782">
        <w:rPr>
          <w:rFonts w:ascii="Arial" w:hAnsi="Arial" w:cs="Arial"/>
          <w:sz w:val="24"/>
          <w:szCs w:val="24"/>
        </w:rPr>
        <w:t>;</w:t>
      </w:r>
    </w:p>
    <w:p w14:paraId="36ADE15F" w14:textId="77777777" w:rsidR="001003C6" w:rsidRPr="00640782" w:rsidRDefault="00C2371C" w:rsidP="005155D2">
      <w:pPr>
        <w:pStyle w:val="Bezodstpw"/>
        <w:ind w:left="1134" w:hanging="283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</w:t>
      </w:r>
      <w:r w:rsidR="001003C6" w:rsidRPr="00640782">
        <w:rPr>
          <w:rFonts w:ascii="Arial" w:hAnsi="Arial" w:cs="Arial"/>
          <w:sz w:val="24"/>
          <w:szCs w:val="24"/>
        </w:rPr>
        <w:t xml:space="preserve"> - przepustnica wielopłaszczyznowa 800x400 mm z siłownikiem BL</w:t>
      </w:r>
      <w:r w:rsidR="006E1D23" w:rsidRPr="00640782">
        <w:rPr>
          <w:rFonts w:ascii="Arial" w:hAnsi="Arial" w:cs="Arial"/>
          <w:sz w:val="24"/>
          <w:szCs w:val="24"/>
        </w:rPr>
        <w:t xml:space="preserve">F230 – 4 </w:t>
      </w:r>
      <w:proofErr w:type="spellStart"/>
      <w:r w:rsidR="006E1D23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6E1D23" w:rsidRPr="00640782">
        <w:rPr>
          <w:rFonts w:ascii="Arial" w:hAnsi="Arial" w:cs="Arial"/>
          <w:sz w:val="24"/>
          <w:szCs w:val="24"/>
        </w:rPr>
        <w:t>;</w:t>
      </w:r>
    </w:p>
    <w:p w14:paraId="47ABD3A6" w14:textId="77777777" w:rsidR="001003C6" w:rsidRPr="00640782" w:rsidRDefault="000B5EF8" w:rsidP="005155D2">
      <w:pPr>
        <w:pStyle w:val="Bezodstpw"/>
        <w:ind w:left="1134" w:hanging="283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</w:t>
      </w:r>
      <w:r w:rsidR="001003C6" w:rsidRPr="00640782">
        <w:rPr>
          <w:rFonts w:ascii="Arial" w:hAnsi="Arial" w:cs="Arial"/>
          <w:sz w:val="24"/>
          <w:szCs w:val="24"/>
        </w:rPr>
        <w:t xml:space="preserve"> - wentylator prom</w:t>
      </w:r>
      <w:r w:rsidR="006E1D23" w:rsidRPr="00640782">
        <w:rPr>
          <w:rFonts w:ascii="Arial" w:hAnsi="Arial" w:cs="Arial"/>
          <w:sz w:val="24"/>
          <w:szCs w:val="24"/>
        </w:rPr>
        <w:t xml:space="preserve">ieniowy dachowy WPA-8-D – 6 </w:t>
      </w:r>
      <w:proofErr w:type="spellStart"/>
      <w:r w:rsidR="006E1D23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6E1D23" w:rsidRPr="00640782">
        <w:rPr>
          <w:rFonts w:ascii="Arial" w:hAnsi="Arial" w:cs="Arial"/>
          <w:sz w:val="24"/>
          <w:szCs w:val="24"/>
        </w:rPr>
        <w:t>;</w:t>
      </w:r>
    </w:p>
    <w:p w14:paraId="25E374DA" w14:textId="77777777" w:rsidR="001003C6" w:rsidRPr="00640782" w:rsidRDefault="00C2371C" w:rsidP="005155D2">
      <w:pPr>
        <w:pStyle w:val="Bezodstpw"/>
        <w:ind w:left="1134" w:hanging="283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</w:t>
      </w:r>
      <w:r w:rsidR="001003C6" w:rsidRPr="00640782">
        <w:rPr>
          <w:rFonts w:ascii="Arial" w:hAnsi="Arial" w:cs="Arial"/>
          <w:sz w:val="24"/>
          <w:szCs w:val="24"/>
        </w:rPr>
        <w:t xml:space="preserve"> - wentylator da</w:t>
      </w:r>
      <w:r w:rsidR="006E1D23" w:rsidRPr="00640782">
        <w:rPr>
          <w:rFonts w:ascii="Arial" w:hAnsi="Arial" w:cs="Arial"/>
          <w:sz w:val="24"/>
          <w:szCs w:val="24"/>
        </w:rPr>
        <w:t xml:space="preserve">chowyDAs-400 MX/700/400V- 4 </w:t>
      </w:r>
      <w:proofErr w:type="spellStart"/>
      <w:r w:rsidR="006E1D23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6E1D23" w:rsidRPr="00640782">
        <w:rPr>
          <w:rFonts w:ascii="Arial" w:hAnsi="Arial" w:cs="Arial"/>
          <w:sz w:val="24"/>
          <w:szCs w:val="24"/>
        </w:rPr>
        <w:t>;</w:t>
      </w:r>
    </w:p>
    <w:p w14:paraId="2206981A" w14:textId="77777777" w:rsidR="00AF7DA5" w:rsidRPr="00640782" w:rsidRDefault="00AF7DA5" w:rsidP="005155D2">
      <w:pPr>
        <w:pStyle w:val="Bezodstpw"/>
        <w:ind w:left="1134" w:hanging="283"/>
        <w:jc w:val="both"/>
        <w:rPr>
          <w:rFonts w:ascii="Arial" w:hAnsi="Arial" w:cs="Arial"/>
          <w:sz w:val="24"/>
          <w:szCs w:val="24"/>
        </w:rPr>
      </w:pPr>
    </w:p>
    <w:p w14:paraId="7205ED2B" w14:textId="77777777" w:rsidR="0031473F" w:rsidRPr="00640782" w:rsidRDefault="006A1D1C" w:rsidP="0031473F">
      <w:pPr>
        <w:pStyle w:val="Bezodstpw"/>
        <w:ind w:left="1134" w:hanging="1134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640782">
        <w:rPr>
          <w:rFonts w:ascii="Arial" w:hAnsi="Arial" w:cs="Arial"/>
          <w:sz w:val="24"/>
          <w:szCs w:val="24"/>
        </w:rPr>
        <w:t xml:space="preserve"> </w:t>
      </w:r>
      <w:r w:rsidRPr="00640782">
        <w:rPr>
          <w:rFonts w:ascii="Arial" w:hAnsi="Arial" w:cs="Arial"/>
          <w:b/>
          <w:sz w:val="24"/>
          <w:szCs w:val="24"/>
          <w:u w:val="single"/>
        </w:rPr>
        <w:t>IV.</w:t>
      </w:r>
      <w:r w:rsidR="0031473F" w:rsidRPr="00640782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CB51A2" w:rsidRPr="00640782">
        <w:rPr>
          <w:rFonts w:ascii="Arial" w:hAnsi="Arial" w:cs="Arial"/>
          <w:b/>
          <w:sz w:val="24"/>
          <w:szCs w:val="24"/>
          <w:u w:val="single"/>
        </w:rPr>
        <w:t>Kompleks wojskowy w m. Ełk</w:t>
      </w:r>
      <w:r w:rsidR="00FB7667" w:rsidRPr="00640782">
        <w:rPr>
          <w:rFonts w:ascii="Arial" w:hAnsi="Arial" w:cs="Arial"/>
          <w:b/>
          <w:sz w:val="24"/>
          <w:szCs w:val="24"/>
          <w:u w:val="single"/>
        </w:rPr>
        <w:t>,</w:t>
      </w:r>
      <w:r w:rsidR="00CB51A2" w:rsidRPr="00640782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31473F" w:rsidRPr="00640782">
        <w:rPr>
          <w:rFonts w:ascii="Arial" w:hAnsi="Arial" w:cs="Arial"/>
          <w:b/>
          <w:sz w:val="24"/>
          <w:szCs w:val="24"/>
          <w:u w:val="single"/>
        </w:rPr>
        <w:t>w</w:t>
      </w:r>
      <w:r w:rsidRPr="00640782">
        <w:rPr>
          <w:rFonts w:ascii="Arial" w:hAnsi="Arial" w:cs="Arial"/>
          <w:b/>
          <w:sz w:val="24"/>
          <w:szCs w:val="24"/>
          <w:u w:val="single"/>
        </w:rPr>
        <w:t xml:space="preserve"> budynku</w:t>
      </w:r>
      <w:r w:rsidR="00CB51A2" w:rsidRPr="00640782">
        <w:rPr>
          <w:rFonts w:ascii="Arial" w:hAnsi="Arial" w:cs="Arial"/>
          <w:b/>
          <w:sz w:val="24"/>
          <w:szCs w:val="24"/>
          <w:u w:val="single"/>
        </w:rPr>
        <w:t xml:space="preserve"> nr 4</w:t>
      </w:r>
      <w:r w:rsidR="0031473F" w:rsidRPr="00640782">
        <w:rPr>
          <w:rFonts w:ascii="Arial" w:hAnsi="Arial" w:cs="Arial"/>
          <w:b/>
          <w:sz w:val="24"/>
          <w:szCs w:val="24"/>
          <w:u w:val="single"/>
        </w:rPr>
        <w:t>:</w:t>
      </w:r>
    </w:p>
    <w:p w14:paraId="68686EA6" w14:textId="77777777" w:rsidR="006E32A0" w:rsidRPr="00640782" w:rsidRDefault="006E32A0" w:rsidP="0031473F">
      <w:pPr>
        <w:pStyle w:val="Bezodstpw"/>
        <w:ind w:left="1134" w:hanging="1134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- detektor WG-22.EG nr 2750 6240 nr sensora 4999 0577 – 1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0969C307" w14:textId="77777777" w:rsidR="006E32A0" w:rsidRPr="00640782" w:rsidRDefault="006E32A0" w:rsidP="0031473F">
      <w:pPr>
        <w:pStyle w:val="Bezodstpw"/>
        <w:ind w:left="1134" w:hanging="1134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-</w:t>
      </w:r>
      <w:r w:rsidRPr="00640782">
        <w:t xml:space="preserve"> </w:t>
      </w:r>
      <w:r w:rsidRPr="00640782">
        <w:rPr>
          <w:rFonts w:ascii="Arial" w:hAnsi="Arial" w:cs="Arial"/>
          <w:sz w:val="24"/>
          <w:szCs w:val="24"/>
        </w:rPr>
        <w:t xml:space="preserve">detektor WG-22.EG nr 2750 5632 nr sensora 4998 9366 – 1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396BAC86" w14:textId="77777777" w:rsidR="006E32A0" w:rsidRPr="00640782" w:rsidRDefault="006E32A0" w:rsidP="0031473F">
      <w:pPr>
        <w:pStyle w:val="Bezodstpw"/>
        <w:ind w:left="1134" w:hanging="1134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- sygnalizator z syreną akustyczną SL-32v24 – 2 szt.</w:t>
      </w:r>
    </w:p>
    <w:p w14:paraId="72C6675E" w14:textId="77777777" w:rsidR="006E32A0" w:rsidRPr="00640782" w:rsidRDefault="006E32A0" w:rsidP="0031473F">
      <w:pPr>
        <w:pStyle w:val="Bezodstpw"/>
        <w:ind w:left="1134" w:hanging="1134"/>
        <w:jc w:val="both"/>
        <w:rPr>
          <w:rFonts w:ascii="Arial" w:hAnsi="Arial" w:cs="Arial"/>
          <w:sz w:val="24"/>
          <w:szCs w:val="24"/>
        </w:rPr>
      </w:pPr>
    </w:p>
    <w:p w14:paraId="4078876C" w14:textId="77777777" w:rsidR="00763434" w:rsidRPr="00640782" w:rsidRDefault="006A1D1C" w:rsidP="007C7370">
      <w:pPr>
        <w:pStyle w:val="Bezodstpw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640782">
        <w:rPr>
          <w:rFonts w:ascii="Arial" w:hAnsi="Arial" w:cs="Arial"/>
          <w:b/>
          <w:sz w:val="24"/>
          <w:szCs w:val="24"/>
          <w:u w:val="single"/>
        </w:rPr>
        <w:t xml:space="preserve"> V. </w:t>
      </w:r>
      <w:r w:rsidR="006212A5" w:rsidRPr="00640782">
        <w:rPr>
          <w:rFonts w:ascii="Arial" w:hAnsi="Arial" w:cs="Arial"/>
          <w:b/>
          <w:sz w:val="24"/>
          <w:szCs w:val="24"/>
          <w:u w:val="single"/>
        </w:rPr>
        <w:t xml:space="preserve">Kompleks wojskowy w m. </w:t>
      </w:r>
      <w:r w:rsidR="00836416" w:rsidRPr="00640782">
        <w:rPr>
          <w:rFonts w:ascii="Arial" w:hAnsi="Arial" w:cs="Arial"/>
          <w:b/>
          <w:sz w:val="24"/>
          <w:szCs w:val="24"/>
          <w:u w:val="single"/>
        </w:rPr>
        <w:t>Węgorzew</w:t>
      </w:r>
      <w:r w:rsidR="007F4ABC" w:rsidRPr="00640782">
        <w:rPr>
          <w:rFonts w:ascii="Arial" w:hAnsi="Arial" w:cs="Arial"/>
          <w:b/>
          <w:sz w:val="24"/>
          <w:szCs w:val="24"/>
          <w:u w:val="single"/>
        </w:rPr>
        <w:t>o</w:t>
      </w:r>
      <w:r w:rsidR="006E6FCF" w:rsidRPr="00640782">
        <w:rPr>
          <w:rFonts w:ascii="Arial" w:hAnsi="Arial" w:cs="Arial"/>
          <w:b/>
          <w:sz w:val="24"/>
          <w:szCs w:val="24"/>
          <w:u w:val="single"/>
        </w:rPr>
        <w:t>:</w:t>
      </w:r>
    </w:p>
    <w:p w14:paraId="6AF000E4" w14:textId="77777777" w:rsidR="00FB0ECF" w:rsidRPr="00640782" w:rsidRDefault="00FB0ECF" w:rsidP="007C7370">
      <w:pPr>
        <w:pStyle w:val="Bezodstpw"/>
        <w:jc w:val="both"/>
        <w:rPr>
          <w:rFonts w:ascii="Arial" w:hAnsi="Arial" w:cs="Arial"/>
          <w:b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</w:t>
      </w:r>
      <w:r w:rsidR="007F4ABC" w:rsidRPr="00640782">
        <w:rPr>
          <w:rFonts w:ascii="Arial" w:hAnsi="Arial" w:cs="Arial"/>
          <w:sz w:val="24"/>
          <w:szCs w:val="24"/>
        </w:rPr>
        <w:t xml:space="preserve">   </w:t>
      </w:r>
      <w:r w:rsidRPr="00640782">
        <w:rPr>
          <w:rFonts w:ascii="Arial" w:hAnsi="Arial" w:cs="Arial"/>
          <w:sz w:val="24"/>
          <w:szCs w:val="24"/>
        </w:rPr>
        <w:t xml:space="preserve">   </w:t>
      </w:r>
      <w:r w:rsidR="006A1D1C" w:rsidRPr="00640782">
        <w:rPr>
          <w:rFonts w:ascii="Arial" w:hAnsi="Arial" w:cs="Arial"/>
          <w:sz w:val="24"/>
          <w:szCs w:val="24"/>
        </w:rPr>
        <w:t xml:space="preserve">1. </w:t>
      </w:r>
      <w:r w:rsidRPr="00640782">
        <w:rPr>
          <w:rFonts w:ascii="Arial" w:hAnsi="Arial" w:cs="Arial"/>
          <w:b/>
          <w:sz w:val="24"/>
          <w:szCs w:val="24"/>
        </w:rPr>
        <w:t xml:space="preserve"> </w:t>
      </w:r>
      <w:r w:rsidR="007F4ABC" w:rsidRPr="00640782">
        <w:rPr>
          <w:rFonts w:ascii="Arial" w:hAnsi="Arial" w:cs="Arial"/>
          <w:b/>
          <w:sz w:val="24"/>
          <w:szCs w:val="24"/>
        </w:rPr>
        <w:t xml:space="preserve">w budynku </w:t>
      </w:r>
      <w:r w:rsidRPr="00640782">
        <w:rPr>
          <w:rFonts w:ascii="Arial" w:hAnsi="Arial" w:cs="Arial"/>
          <w:b/>
          <w:sz w:val="24"/>
          <w:szCs w:val="24"/>
        </w:rPr>
        <w:t>nr 11:</w:t>
      </w:r>
    </w:p>
    <w:p w14:paraId="145F0FAF" w14:textId="77777777" w:rsidR="00135896" w:rsidRPr="00640782" w:rsidRDefault="00135896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b/>
          <w:sz w:val="24"/>
          <w:szCs w:val="24"/>
        </w:rPr>
        <w:t xml:space="preserve">               </w:t>
      </w:r>
      <w:r w:rsidRPr="00640782">
        <w:rPr>
          <w:rFonts w:ascii="Arial" w:hAnsi="Arial" w:cs="Arial"/>
          <w:sz w:val="24"/>
          <w:szCs w:val="24"/>
        </w:rPr>
        <w:t xml:space="preserve">- GAZEX Warszawa detektor CO typ MD-2Z – 2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1DE972EF" w14:textId="77777777" w:rsidR="00FB0ECF" w:rsidRPr="00640782" w:rsidRDefault="00FB0ECF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b/>
          <w:sz w:val="24"/>
          <w:szCs w:val="24"/>
        </w:rPr>
        <w:lastRenderedPageBreak/>
        <w:t xml:space="preserve">              </w:t>
      </w:r>
      <w:r w:rsidRPr="00640782">
        <w:rPr>
          <w:rFonts w:ascii="Arial" w:hAnsi="Arial" w:cs="Arial"/>
          <w:sz w:val="24"/>
          <w:szCs w:val="24"/>
        </w:rPr>
        <w:t xml:space="preserve"> - </w:t>
      </w:r>
      <w:r w:rsidR="00826A59" w:rsidRPr="00640782">
        <w:rPr>
          <w:rFonts w:ascii="Arial" w:hAnsi="Arial" w:cs="Arial"/>
          <w:sz w:val="24"/>
          <w:szCs w:val="24"/>
        </w:rPr>
        <w:t xml:space="preserve">centrala typu MD-2.Z- 1 </w:t>
      </w:r>
      <w:proofErr w:type="spellStart"/>
      <w:r w:rsidR="00A45C06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A45C06" w:rsidRPr="00640782">
        <w:rPr>
          <w:rFonts w:ascii="Arial" w:hAnsi="Arial" w:cs="Arial"/>
          <w:sz w:val="24"/>
          <w:szCs w:val="24"/>
        </w:rPr>
        <w:t>;</w:t>
      </w:r>
    </w:p>
    <w:p w14:paraId="1FEB03CF" w14:textId="77777777" w:rsidR="00575F9A" w:rsidRPr="00640782" w:rsidRDefault="00C2371C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</w:t>
      </w:r>
      <w:r w:rsidR="004C6E75" w:rsidRPr="00640782">
        <w:rPr>
          <w:rFonts w:ascii="Arial" w:hAnsi="Arial" w:cs="Arial"/>
          <w:sz w:val="24"/>
          <w:szCs w:val="24"/>
        </w:rPr>
        <w:t xml:space="preserve"> -</w:t>
      </w:r>
      <w:r w:rsidRPr="00640782">
        <w:rPr>
          <w:rFonts w:ascii="Arial" w:hAnsi="Arial" w:cs="Arial"/>
          <w:sz w:val="24"/>
          <w:szCs w:val="24"/>
        </w:rPr>
        <w:t xml:space="preserve"> </w:t>
      </w:r>
      <w:r w:rsidR="004C6E75" w:rsidRPr="00640782">
        <w:rPr>
          <w:rFonts w:ascii="Arial" w:hAnsi="Arial" w:cs="Arial"/>
          <w:sz w:val="24"/>
          <w:szCs w:val="24"/>
        </w:rPr>
        <w:t xml:space="preserve">detektor DEX/FA-B – 3 </w:t>
      </w:r>
      <w:proofErr w:type="spellStart"/>
      <w:r w:rsidR="004C6E75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4C6E75" w:rsidRPr="00640782">
        <w:rPr>
          <w:rFonts w:ascii="Arial" w:hAnsi="Arial" w:cs="Arial"/>
          <w:sz w:val="24"/>
          <w:szCs w:val="24"/>
        </w:rPr>
        <w:t>;</w:t>
      </w:r>
    </w:p>
    <w:p w14:paraId="6D14CE23" w14:textId="77777777" w:rsidR="00BA151B" w:rsidRDefault="00135896" w:rsidP="00BA151B">
      <w:pPr>
        <w:pStyle w:val="Bezodstpw"/>
        <w:jc w:val="both"/>
        <w:rPr>
          <w:rFonts w:ascii="Arial" w:hAnsi="Arial" w:cs="Arial"/>
          <w:b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- </w:t>
      </w:r>
      <w:r w:rsidRPr="00640782">
        <w:rPr>
          <w:rFonts w:ascii="Arial" w:hAnsi="Arial" w:cs="Arial"/>
          <w:sz w:val="24"/>
          <w:szCs w:val="24"/>
          <w:u w:val="single"/>
        </w:rPr>
        <w:t>zawór ZBK</w:t>
      </w:r>
      <w:r w:rsidR="00417EDB" w:rsidRPr="00640782">
        <w:rPr>
          <w:rFonts w:ascii="Arial" w:hAnsi="Arial" w:cs="Arial"/>
          <w:sz w:val="24"/>
          <w:szCs w:val="24"/>
          <w:u w:val="single"/>
        </w:rPr>
        <w:t xml:space="preserve"> (gazowy</w:t>
      </w:r>
      <w:r w:rsidR="00417EDB" w:rsidRPr="00640782">
        <w:rPr>
          <w:rFonts w:ascii="Arial" w:hAnsi="Arial" w:cs="Arial"/>
          <w:sz w:val="24"/>
          <w:szCs w:val="24"/>
        </w:rPr>
        <w:t>)</w:t>
      </w:r>
      <w:r w:rsidR="00631213" w:rsidRPr="00640782">
        <w:rPr>
          <w:rFonts w:ascii="Arial" w:hAnsi="Arial" w:cs="Arial"/>
          <w:sz w:val="24"/>
          <w:szCs w:val="24"/>
        </w:rPr>
        <w:t xml:space="preserve"> – 1</w:t>
      </w:r>
      <w:r w:rsidRPr="00640782">
        <w:rPr>
          <w:rFonts w:ascii="Arial" w:hAnsi="Arial" w:cs="Arial"/>
          <w:sz w:val="24"/>
          <w:szCs w:val="24"/>
        </w:rPr>
        <w:t xml:space="preserve"> szt.</w:t>
      </w:r>
      <w:r w:rsidR="00BA151B" w:rsidRPr="00BA151B">
        <w:rPr>
          <w:rFonts w:ascii="Arial" w:hAnsi="Arial" w:cs="Arial"/>
          <w:b/>
          <w:sz w:val="24"/>
          <w:szCs w:val="24"/>
        </w:rPr>
        <w:t xml:space="preserve"> </w:t>
      </w:r>
    </w:p>
    <w:p w14:paraId="15FDCC88" w14:textId="7B758415" w:rsidR="00AA696E" w:rsidRPr="008C4EB9" w:rsidRDefault="00BA151B" w:rsidP="007C7370">
      <w:pPr>
        <w:pStyle w:val="Bezodstpw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8C4EB9">
        <w:rPr>
          <w:rFonts w:ascii="Arial" w:hAnsi="Arial" w:cs="Arial"/>
          <w:b/>
          <w:color w:val="FF0000"/>
          <w:sz w:val="24"/>
          <w:szCs w:val="24"/>
          <w:u w:val="single"/>
        </w:rPr>
        <w:t xml:space="preserve">Wymiana </w:t>
      </w:r>
      <w:r w:rsidRPr="008C4EB9">
        <w:rPr>
          <w:rFonts w:ascii="Arial" w:hAnsi="Arial" w:cs="Arial"/>
          <w:bCs/>
          <w:color w:val="FF0000"/>
          <w:sz w:val="24"/>
          <w:szCs w:val="24"/>
          <w:u w:val="single"/>
        </w:rPr>
        <w:t>akumulatora   w centrali MD-2Z – 1 szt. wbudowany w budynku nr 11 m. Węgorzewo</w:t>
      </w:r>
      <w:r w:rsidR="008C4EB9" w:rsidRPr="008C4EB9">
        <w:rPr>
          <w:rFonts w:ascii="Arial" w:hAnsi="Arial" w:cs="Arial"/>
          <w:bCs/>
          <w:color w:val="FF0000"/>
          <w:sz w:val="24"/>
          <w:szCs w:val="24"/>
          <w:u w:val="single"/>
        </w:rPr>
        <w:t>.</w:t>
      </w:r>
    </w:p>
    <w:p w14:paraId="449C36F4" w14:textId="77777777" w:rsidR="00945D47" w:rsidRPr="00640782" w:rsidRDefault="00826A59" w:rsidP="00945D47">
      <w:pPr>
        <w:pStyle w:val="Bezodstpw"/>
        <w:jc w:val="both"/>
        <w:rPr>
          <w:rFonts w:ascii="Arial" w:hAnsi="Arial" w:cs="Arial"/>
          <w:b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</w:t>
      </w:r>
      <w:r w:rsidR="006A1D1C" w:rsidRPr="00640782">
        <w:rPr>
          <w:rFonts w:ascii="Arial" w:hAnsi="Arial" w:cs="Arial"/>
          <w:sz w:val="24"/>
          <w:szCs w:val="24"/>
        </w:rPr>
        <w:t xml:space="preserve">2. </w:t>
      </w:r>
      <w:r w:rsidR="007F4ABC" w:rsidRPr="00640782">
        <w:rPr>
          <w:rFonts w:ascii="Arial" w:hAnsi="Arial" w:cs="Arial"/>
          <w:b/>
          <w:sz w:val="24"/>
          <w:szCs w:val="24"/>
        </w:rPr>
        <w:t>w budynku</w:t>
      </w:r>
      <w:r w:rsidR="007F4ABC" w:rsidRPr="00640782">
        <w:rPr>
          <w:rFonts w:ascii="Arial" w:hAnsi="Arial" w:cs="Arial"/>
          <w:sz w:val="24"/>
          <w:szCs w:val="24"/>
        </w:rPr>
        <w:t xml:space="preserve"> </w:t>
      </w:r>
      <w:r w:rsidR="008C47C4" w:rsidRPr="00640782">
        <w:rPr>
          <w:rFonts w:ascii="Arial" w:hAnsi="Arial" w:cs="Arial"/>
          <w:b/>
          <w:sz w:val="24"/>
          <w:szCs w:val="24"/>
        </w:rPr>
        <w:t>nr 72</w:t>
      </w:r>
      <w:r w:rsidR="00AB739D" w:rsidRPr="00640782">
        <w:rPr>
          <w:rFonts w:ascii="Arial" w:hAnsi="Arial" w:cs="Arial"/>
          <w:b/>
          <w:sz w:val="24"/>
          <w:szCs w:val="24"/>
        </w:rPr>
        <w:t>:</w:t>
      </w:r>
    </w:p>
    <w:p w14:paraId="37F4F54C" w14:textId="77777777" w:rsidR="00945D47" w:rsidRPr="00640782" w:rsidRDefault="001047CF" w:rsidP="00945D47">
      <w:pPr>
        <w:pStyle w:val="Bezodstpw"/>
        <w:jc w:val="both"/>
        <w:rPr>
          <w:rFonts w:ascii="Arial" w:hAnsi="Arial" w:cs="Arial"/>
          <w:b/>
          <w:sz w:val="24"/>
          <w:szCs w:val="24"/>
        </w:rPr>
      </w:pPr>
      <w:r w:rsidRPr="00640782">
        <w:rPr>
          <w:rFonts w:ascii="Arial" w:hAnsi="Arial" w:cs="Arial"/>
          <w:b/>
          <w:sz w:val="24"/>
          <w:szCs w:val="24"/>
        </w:rPr>
        <w:t xml:space="preserve">             </w:t>
      </w:r>
      <w:r w:rsidR="00945D47" w:rsidRPr="00640782">
        <w:rPr>
          <w:rFonts w:ascii="Arial" w:hAnsi="Arial" w:cs="Arial"/>
          <w:b/>
          <w:sz w:val="24"/>
          <w:szCs w:val="24"/>
        </w:rPr>
        <w:t xml:space="preserve">  </w:t>
      </w:r>
      <w:r w:rsidR="00945D47" w:rsidRPr="00640782">
        <w:rPr>
          <w:rFonts w:ascii="Arial" w:hAnsi="Arial" w:cs="Arial"/>
          <w:sz w:val="24"/>
          <w:szCs w:val="24"/>
        </w:rPr>
        <w:t xml:space="preserve">- system detekcji i pomiaru gazów Alter Tarnowo Podgórne k/Poznania,                                                                                 </w:t>
      </w:r>
    </w:p>
    <w:p w14:paraId="4B734976" w14:textId="77777777" w:rsidR="00212A0D" w:rsidRPr="00640782" w:rsidRDefault="001047CF" w:rsidP="00212A0D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</w:t>
      </w:r>
      <w:r w:rsidR="00212A0D" w:rsidRPr="00640782">
        <w:rPr>
          <w:rFonts w:ascii="Arial" w:hAnsi="Arial" w:cs="Arial"/>
          <w:sz w:val="24"/>
          <w:szCs w:val="24"/>
        </w:rPr>
        <w:t>-</w:t>
      </w:r>
      <w:r w:rsidR="001772C5" w:rsidRPr="00640782">
        <w:rPr>
          <w:rFonts w:ascii="Arial" w:hAnsi="Arial" w:cs="Arial"/>
          <w:sz w:val="24"/>
          <w:szCs w:val="24"/>
        </w:rPr>
        <w:t xml:space="preserve"> centrala detekcyjna </w:t>
      </w:r>
      <w:r w:rsidR="00B30D7B" w:rsidRPr="00640782">
        <w:rPr>
          <w:rFonts w:ascii="Arial" w:hAnsi="Arial" w:cs="Arial"/>
          <w:sz w:val="24"/>
          <w:szCs w:val="24"/>
        </w:rPr>
        <w:t xml:space="preserve">SDO </w:t>
      </w:r>
      <w:r w:rsidR="001A5E1E" w:rsidRPr="00640782">
        <w:rPr>
          <w:rFonts w:ascii="Arial" w:hAnsi="Arial" w:cs="Arial"/>
          <w:sz w:val="24"/>
          <w:szCs w:val="24"/>
        </w:rPr>
        <w:t>- 3</w:t>
      </w:r>
      <w:r w:rsidR="004A5D1E" w:rsidRPr="00640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A5D1E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276198" w:rsidRPr="00640782">
        <w:rPr>
          <w:rFonts w:ascii="Arial" w:hAnsi="Arial" w:cs="Arial"/>
          <w:sz w:val="24"/>
          <w:szCs w:val="24"/>
        </w:rPr>
        <w:t>;</w:t>
      </w:r>
    </w:p>
    <w:p w14:paraId="20D62071" w14:textId="77777777" w:rsidR="00675227" w:rsidRPr="00640782" w:rsidRDefault="001047CF" w:rsidP="00675227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</w:t>
      </w:r>
      <w:r w:rsidR="001772C5" w:rsidRPr="00640782">
        <w:rPr>
          <w:rFonts w:ascii="Arial" w:hAnsi="Arial" w:cs="Arial"/>
          <w:sz w:val="24"/>
          <w:szCs w:val="24"/>
        </w:rPr>
        <w:t>- sterownik modułów  przekaźnikowych SMP-8</w:t>
      </w:r>
      <w:r w:rsidR="00B30D7B" w:rsidRPr="00640782">
        <w:rPr>
          <w:rFonts w:ascii="Arial" w:hAnsi="Arial" w:cs="Arial"/>
          <w:sz w:val="24"/>
          <w:szCs w:val="24"/>
        </w:rPr>
        <w:t xml:space="preserve"> </w:t>
      </w:r>
      <w:r w:rsidR="00975CA3" w:rsidRPr="00640782">
        <w:rPr>
          <w:rFonts w:ascii="Arial" w:hAnsi="Arial" w:cs="Arial"/>
          <w:sz w:val="24"/>
          <w:szCs w:val="24"/>
        </w:rPr>
        <w:t>- 6</w:t>
      </w:r>
      <w:r w:rsidR="008C47C4" w:rsidRPr="00640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C47C4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276198" w:rsidRPr="00640782">
        <w:rPr>
          <w:rFonts w:ascii="Arial" w:hAnsi="Arial" w:cs="Arial"/>
          <w:sz w:val="24"/>
          <w:szCs w:val="24"/>
        </w:rPr>
        <w:t>;</w:t>
      </w:r>
    </w:p>
    <w:p w14:paraId="51A74A18" w14:textId="77777777" w:rsidR="001772C5" w:rsidRPr="00640782" w:rsidRDefault="001047CF" w:rsidP="00B30D7B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</w:t>
      </w:r>
      <w:r w:rsidR="001772C5" w:rsidRPr="00640782">
        <w:rPr>
          <w:rFonts w:ascii="Arial" w:hAnsi="Arial" w:cs="Arial"/>
          <w:sz w:val="24"/>
          <w:szCs w:val="24"/>
        </w:rPr>
        <w:t>- głowica systemu detekcji SMART mini</w:t>
      </w:r>
      <w:r w:rsidR="00B30D7B" w:rsidRPr="00640782">
        <w:rPr>
          <w:rFonts w:ascii="Arial" w:hAnsi="Arial" w:cs="Arial"/>
          <w:sz w:val="24"/>
          <w:szCs w:val="24"/>
        </w:rPr>
        <w:t xml:space="preserve"> </w:t>
      </w:r>
      <w:r w:rsidR="0026509E" w:rsidRPr="00640782">
        <w:rPr>
          <w:rFonts w:ascii="Arial" w:hAnsi="Arial" w:cs="Arial"/>
          <w:sz w:val="24"/>
          <w:szCs w:val="24"/>
        </w:rPr>
        <w:t>- 24</w:t>
      </w:r>
      <w:r w:rsidR="008C47C4" w:rsidRPr="00640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C47C4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276198" w:rsidRPr="00640782">
        <w:rPr>
          <w:rFonts w:ascii="Arial" w:hAnsi="Arial" w:cs="Arial"/>
          <w:sz w:val="24"/>
          <w:szCs w:val="24"/>
        </w:rPr>
        <w:t>;</w:t>
      </w:r>
      <w:r w:rsidR="00675227" w:rsidRPr="00640782">
        <w:rPr>
          <w:rFonts w:ascii="Arial" w:hAnsi="Arial" w:cs="Arial"/>
          <w:sz w:val="24"/>
          <w:szCs w:val="24"/>
        </w:rPr>
        <w:t xml:space="preserve"> </w:t>
      </w:r>
      <w:r w:rsidR="00B30D7B" w:rsidRPr="00640782">
        <w:rPr>
          <w:rFonts w:ascii="Arial" w:hAnsi="Arial" w:cs="Arial"/>
          <w:sz w:val="24"/>
          <w:szCs w:val="24"/>
        </w:rPr>
        <w:t xml:space="preserve">    </w:t>
      </w:r>
    </w:p>
    <w:p w14:paraId="19D259A8" w14:textId="77777777" w:rsidR="0086329D" w:rsidRPr="00640782" w:rsidRDefault="001047CF" w:rsidP="0086329D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</w:t>
      </w:r>
      <w:r w:rsidR="001772C5" w:rsidRPr="00640782">
        <w:rPr>
          <w:rFonts w:ascii="Arial" w:hAnsi="Arial" w:cs="Arial"/>
          <w:sz w:val="24"/>
          <w:szCs w:val="24"/>
        </w:rPr>
        <w:t>- głowica pomiarowo-detekcyjna MGX-70</w:t>
      </w:r>
      <w:r w:rsidR="001772C5" w:rsidRPr="00640782">
        <w:rPr>
          <w:rFonts w:ascii="Arial" w:hAnsi="Arial" w:cs="Arial"/>
          <w:color w:val="FF0000"/>
          <w:sz w:val="24"/>
          <w:szCs w:val="24"/>
        </w:rPr>
        <w:t xml:space="preserve"> </w:t>
      </w:r>
      <w:r w:rsidR="008C47C4" w:rsidRPr="00640782">
        <w:rPr>
          <w:rFonts w:ascii="Arial" w:hAnsi="Arial" w:cs="Arial"/>
          <w:sz w:val="24"/>
          <w:szCs w:val="24"/>
        </w:rPr>
        <w:t xml:space="preserve">- 1 </w:t>
      </w:r>
      <w:proofErr w:type="spellStart"/>
      <w:r w:rsidR="008C47C4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276198" w:rsidRPr="00640782">
        <w:rPr>
          <w:rFonts w:ascii="Arial" w:hAnsi="Arial" w:cs="Arial"/>
          <w:sz w:val="24"/>
          <w:szCs w:val="24"/>
        </w:rPr>
        <w:t>;</w:t>
      </w:r>
    </w:p>
    <w:p w14:paraId="35C63AD4" w14:textId="77777777" w:rsidR="008B3EDB" w:rsidRPr="00640782" w:rsidRDefault="00FD74D1" w:rsidP="00B30D7B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</w:t>
      </w:r>
      <w:r w:rsidR="001047CF" w:rsidRPr="00640782">
        <w:rPr>
          <w:rFonts w:ascii="Arial" w:hAnsi="Arial" w:cs="Arial"/>
          <w:sz w:val="24"/>
          <w:szCs w:val="24"/>
        </w:rPr>
        <w:t xml:space="preserve">     </w:t>
      </w:r>
      <w:r w:rsidR="001772C5" w:rsidRPr="00640782">
        <w:rPr>
          <w:rFonts w:ascii="Arial" w:hAnsi="Arial" w:cs="Arial"/>
          <w:sz w:val="24"/>
          <w:szCs w:val="24"/>
        </w:rPr>
        <w:t>- konwektor transmisji głowic KT-16</w:t>
      </w:r>
      <w:r w:rsidR="00BB6AED" w:rsidRPr="00640782">
        <w:rPr>
          <w:rFonts w:ascii="Arial" w:hAnsi="Arial" w:cs="Arial"/>
          <w:sz w:val="24"/>
          <w:szCs w:val="24"/>
        </w:rPr>
        <w:t>- 6</w:t>
      </w:r>
      <w:r w:rsidR="00B30D7B" w:rsidRPr="00640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C47C4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276198" w:rsidRPr="00640782">
        <w:rPr>
          <w:rFonts w:ascii="Arial" w:hAnsi="Arial" w:cs="Arial"/>
          <w:sz w:val="24"/>
          <w:szCs w:val="24"/>
        </w:rPr>
        <w:t>;</w:t>
      </w:r>
      <w:r w:rsidR="0086329D" w:rsidRPr="00640782">
        <w:rPr>
          <w:rFonts w:ascii="Arial" w:hAnsi="Arial" w:cs="Arial"/>
          <w:sz w:val="24"/>
          <w:szCs w:val="24"/>
        </w:rPr>
        <w:t xml:space="preserve">  </w:t>
      </w:r>
    </w:p>
    <w:p w14:paraId="10CBA4B8" w14:textId="77777777" w:rsidR="001772C5" w:rsidRPr="00640782" w:rsidRDefault="001047CF" w:rsidP="001772C5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</w:t>
      </w:r>
      <w:r w:rsidR="001772C5" w:rsidRPr="00640782">
        <w:rPr>
          <w:rFonts w:ascii="Arial" w:hAnsi="Arial" w:cs="Arial"/>
          <w:sz w:val="24"/>
          <w:szCs w:val="24"/>
        </w:rPr>
        <w:t xml:space="preserve">- wentylator </w:t>
      </w:r>
      <w:r w:rsidR="003D2201" w:rsidRPr="00640782">
        <w:rPr>
          <w:rFonts w:ascii="Arial" w:hAnsi="Arial" w:cs="Arial"/>
          <w:sz w:val="24"/>
          <w:szCs w:val="24"/>
        </w:rPr>
        <w:t xml:space="preserve"> promienio</w:t>
      </w:r>
      <w:r w:rsidR="008B5266" w:rsidRPr="00640782">
        <w:rPr>
          <w:rFonts w:ascii="Arial" w:hAnsi="Arial" w:cs="Arial"/>
          <w:sz w:val="24"/>
          <w:szCs w:val="24"/>
        </w:rPr>
        <w:t>wy dachowy typu WPA-11-D-3-N - 24</w:t>
      </w:r>
      <w:r w:rsidR="0046674E" w:rsidRPr="00640782">
        <w:rPr>
          <w:rFonts w:ascii="Arial" w:hAnsi="Arial" w:cs="Arial"/>
          <w:sz w:val="24"/>
          <w:szCs w:val="24"/>
        </w:rPr>
        <w:t>szt;</w:t>
      </w:r>
    </w:p>
    <w:p w14:paraId="6F7AE82E" w14:textId="77777777" w:rsidR="0046674E" w:rsidRPr="00640782" w:rsidRDefault="001047CF" w:rsidP="001772C5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</w:t>
      </w:r>
      <w:r w:rsidR="00107F96" w:rsidRPr="00640782">
        <w:rPr>
          <w:rFonts w:ascii="Arial" w:hAnsi="Arial" w:cs="Arial"/>
          <w:sz w:val="24"/>
          <w:szCs w:val="24"/>
        </w:rPr>
        <w:t xml:space="preserve"> - klapy wyciągowe – 48 </w:t>
      </w:r>
      <w:proofErr w:type="spellStart"/>
      <w:r w:rsidR="00107F96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107F96" w:rsidRPr="00640782">
        <w:rPr>
          <w:rFonts w:ascii="Arial" w:hAnsi="Arial" w:cs="Arial"/>
          <w:sz w:val="24"/>
          <w:szCs w:val="24"/>
        </w:rPr>
        <w:t>;</w:t>
      </w:r>
    </w:p>
    <w:p w14:paraId="2D7C2E1F" w14:textId="357D4F50" w:rsidR="00A51D20" w:rsidRPr="00640782" w:rsidRDefault="00A51D20" w:rsidP="001772C5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- sygnalizator akustyczno-optyczny SL -21 – 6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592A1589" w14:textId="77777777" w:rsidR="00107F96" w:rsidRPr="00640782" w:rsidRDefault="00107F96" w:rsidP="001772C5">
      <w:pPr>
        <w:pStyle w:val="Bezodstpw"/>
        <w:tabs>
          <w:tab w:val="left" w:pos="1245"/>
        </w:tabs>
        <w:jc w:val="both"/>
        <w:rPr>
          <w:rFonts w:ascii="Arial" w:hAnsi="Arial" w:cs="Arial"/>
          <w:b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</w:t>
      </w:r>
      <w:r w:rsidR="006A1D1C" w:rsidRPr="00640782">
        <w:rPr>
          <w:rFonts w:ascii="Arial" w:hAnsi="Arial" w:cs="Arial"/>
          <w:sz w:val="24"/>
          <w:szCs w:val="24"/>
        </w:rPr>
        <w:t>3.</w:t>
      </w:r>
      <w:r w:rsidRPr="00640782">
        <w:rPr>
          <w:rFonts w:ascii="Arial" w:hAnsi="Arial" w:cs="Arial"/>
          <w:b/>
          <w:sz w:val="24"/>
          <w:szCs w:val="24"/>
        </w:rPr>
        <w:t xml:space="preserve"> </w:t>
      </w:r>
      <w:r w:rsidR="007F4ABC" w:rsidRPr="00640782">
        <w:rPr>
          <w:rFonts w:ascii="Arial" w:hAnsi="Arial" w:cs="Arial"/>
          <w:b/>
          <w:sz w:val="24"/>
          <w:szCs w:val="24"/>
        </w:rPr>
        <w:t xml:space="preserve">w budynku </w:t>
      </w:r>
      <w:r w:rsidRPr="00640782">
        <w:rPr>
          <w:rFonts w:ascii="Arial" w:hAnsi="Arial" w:cs="Arial"/>
          <w:b/>
          <w:sz w:val="24"/>
          <w:szCs w:val="24"/>
        </w:rPr>
        <w:t>nr 23:</w:t>
      </w:r>
    </w:p>
    <w:p w14:paraId="3E89071B" w14:textId="77777777" w:rsidR="00107F96" w:rsidRPr="00640782" w:rsidRDefault="00107F96" w:rsidP="001772C5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b/>
          <w:sz w:val="24"/>
          <w:szCs w:val="24"/>
        </w:rPr>
        <w:t xml:space="preserve">               </w:t>
      </w:r>
      <w:r w:rsidRPr="00640782">
        <w:rPr>
          <w:rFonts w:ascii="Arial" w:hAnsi="Arial" w:cs="Arial"/>
          <w:sz w:val="24"/>
          <w:szCs w:val="24"/>
        </w:rPr>
        <w:t xml:space="preserve">- dwuprogowy system detekcji gazów GAZEX moduł MD -2 – 1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29E26496" w14:textId="77777777" w:rsidR="00107F96" w:rsidRPr="00640782" w:rsidRDefault="00107F96" w:rsidP="001772C5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- czuj</w:t>
      </w:r>
      <w:r w:rsidR="00287FC9" w:rsidRPr="00640782">
        <w:rPr>
          <w:rFonts w:ascii="Arial" w:hAnsi="Arial" w:cs="Arial"/>
          <w:sz w:val="24"/>
          <w:szCs w:val="24"/>
        </w:rPr>
        <w:t xml:space="preserve">nik detekcji wodoru DEX – 6 </w:t>
      </w:r>
      <w:proofErr w:type="spellStart"/>
      <w:r w:rsidR="00287FC9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287FC9" w:rsidRPr="00640782">
        <w:rPr>
          <w:rFonts w:ascii="Arial" w:hAnsi="Arial" w:cs="Arial"/>
          <w:sz w:val="24"/>
          <w:szCs w:val="24"/>
        </w:rPr>
        <w:t>;</w:t>
      </w:r>
    </w:p>
    <w:p w14:paraId="6D3996CC" w14:textId="77777777" w:rsidR="00E26B9D" w:rsidRPr="00640782" w:rsidRDefault="00E26B9D" w:rsidP="001772C5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-</w:t>
      </w:r>
      <w:r w:rsidR="00533056" w:rsidRPr="00640782">
        <w:rPr>
          <w:rFonts w:ascii="Arial" w:hAnsi="Arial" w:cs="Arial"/>
          <w:sz w:val="24"/>
          <w:szCs w:val="24"/>
        </w:rPr>
        <w:t xml:space="preserve"> </w:t>
      </w:r>
      <w:r w:rsidRPr="00640782">
        <w:rPr>
          <w:rFonts w:ascii="Arial" w:hAnsi="Arial" w:cs="Arial"/>
          <w:sz w:val="24"/>
          <w:szCs w:val="24"/>
        </w:rPr>
        <w:t xml:space="preserve">czujnik detekcji WG22- 4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3BAA9B9A" w14:textId="3F378A35" w:rsidR="002B1180" w:rsidRPr="00640782" w:rsidRDefault="002B1180" w:rsidP="001772C5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- sygnalizator akustyczno-optyczny SL -21 – 1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22881485" w14:textId="08C64B17" w:rsidR="002B1180" w:rsidRPr="00640782" w:rsidRDefault="002B1180" w:rsidP="001772C5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-żaluzje wentylatora – 8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555AF4D0" w14:textId="77777777" w:rsidR="00287FC9" w:rsidRPr="00640782" w:rsidRDefault="00287FC9" w:rsidP="001772C5">
      <w:pPr>
        <w:pStyle w:val="Bezodstpw"/>
        <w:tabs>
          <w:tab w:val="left" w:pos="1245"/>
        </w:tabs>
        <w:jc w:val="both"/>
        <w:rPr>
          <w:rFonts w:ascii="Arial" w:hAnsi="Arial" w:cs="Arial"/>
          <w:b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</w:t>
      </w:r>
      <w:r w:rsidR="006A1D1C" w:rsidRPr="00640782">
        <w:rPr>
          <w:rFonts w:ascii="Arial" w:hAnsi="Arial" w:cs="Arial"/>
          <w:sz w:val="24"/>
          <w:szCs w:val="24"/>
        </w:rPr>
        <w:t xml:space="preserve">4. </w:t>
      </w:r>
      <w:r w:rsidR="007F4ABC" w:rsidRPr="00640782">
        <w:rPr>
          <w:rFonts w:ascii="Arial" w:hAnsi="Arial" w:cs="Arial"/>
          <w:b/>
          <w:sz w:val="24"/>
          <w:szCs w:val="24"/>
        </w:rPr>
        <w:t xml:space="preserve">w budynku </w:t>
      </w:r>
      <w:r w:rsidRPr="00640782">
        <w:rPr>
          <w:rFonts w:ascii="Arial" w:hAnsi="Arial" w:cs="Arial"/>
          <w:b/>
          <w:sz w:val="24"/>
          <w:szCs w:val="24"/>
        </w:rPr>
        <w:t>nr 15:</w:t>
      </w:r>
    </w:p>
    <w:p w14:paraId="1D6EAE33" w14:textId="37CC6D0D" w:rsidR="00287FC9" w:rsidRPr="00640782" w:rsidRDefault="00287FC9" w:rsidP="001772C5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b/>
          <w:sz w:val="24"/>
          <w:szCs w:val="24"/>
        </w:rPr>
        <w:t xml:space="preserve">              </w:t>
      </w:r>
      <w:r w:rsidRPr="00640782">
        <w:rPr>
          <w:rFonts w:ascii="Arial" w:hAnsi="Arial" w:cs="Arial"/>
          <w:sz w:val="24"/>
          <w:szCs w:val="24"/>
        </w:rPr>
        <w:t xml:space="preserve"> - dwuprogowy system detekcji gazów GAZEX moduł alarmowy MD2.</w:t>
      </w:r>
      <w:r w:rsidR="0054698D" w:rsidRPr="00640782">
        <w:rPr>
          <w:rFonts w:ascii="Arial" w:hAnsi="Arial" w:cs="Arial"/>
          <w:sz w:val="24"/>
          <w:szCs w:val="24"/>
        </w:rPr>
        <w:t>Z</w:t>
      </w:r>
      <w:r w:rsidRPr="00640782">
        <w:rPr>
          <w:rFonts w:ascii="Arial" w:hAnsi="Arial" w:cs="Arial"/>
          <w:sz w:val="24"/>
          <w:szCs w:val="24"/>
        </w:rPr>
        <w:t xml:space="preserve"> – </w:t>
      </w:r>
      <w:r w:rsidR="0054698D" w:rsidRPr="00640782">
        <w:rPr>
          <w:rFonts w:ascii="Arial" w:hAnsi="Arial" w:cs="Arial"/>
          <w:sz w:val="24"/>
          <w:szCs w:val="24"/>
        </w:rPr>
        <w:t>2</w:t>
      </w:r>
      <w:r w:rsidRPr="006407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3A1D9DD0" w14:textId="7FDD7D03" w:rsidR="00287FC9" w:rsidRPr="00640782" w:rsidRDefault="00287FC9" w:rsidP="001772C5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- czujnik detekcji gazu WG28 – </w:t>
      </w:r>
      <w:r w:rsidR="0054698D" w:rsidRPr="00640782">
        <w:rPr>
          <w:rFonts w:ascii="Arial" w:hAnsi="Arial" w:cs="Arial"/>
          <w:sz w:val="24"/>
          <w:szCs w:val="24"/>
        </w:rPr>
        <w:t>23</w:t>
      </w:r>
      <w:r w:rsidRPr="006407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1D3C12C0" w14:textId="2D893C3B" w:rsidR="00287FC9" w:rsidRPr="00640782" w:rsidRDefault="00287FC9" w:rsidP="001772C5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-</w:t>
      </w:r>
      <w:r w:rsidR="00E014B1" w:rsidRPr="00640782">
        <w:rPr>
          <w:rFonts w:ascii="Arial" w:hAnsi="Arial" w:cs="Arial"/>
          <w:sz w:val="24"/>
          <w:szCs w:val="24"/>
        </w:rPr>
        <w:t xml:space="preserve"> sygnalizator akustyczno-optyczny SL-21 – </w:t>
      </w:r>
      <w:r w:rsidR="0054698D" w:rsidRPr="00640782">
        <w:rPr>
          <w:rFonts w:ascii="Arial" w:hAnsi="Arial" w:cs="Arial"/>
          <w:sz w:val="24"/>
          <w:szCs w:val="24"/>
        </w:rPr>
        <w:t>2</w:t>
      </w:r>
      <w:r w:rsidR="00E014B1" w:rsidRPr="00640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014B1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E014B1" w:rsidRPr="00640782">
        <w:rPr>
          <w:rFonts w:ascii="Arial" w:hAnsi="Arial" w:cs="Arial"/>
          <w:sz w:val="24"/>
          <w:szCs w:val="24"/>
        </w:rPr>
        <w:t>;</w:t>
      </w:r>
    </w:p>
    <w:p w14:paraId="5E521F74" w14:textId="0E08241C" w:rsidR="007B7911" w:rsidRPr="00640782" w:rsidRDefault="00E014B1" w:rsidP="001772C5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- wentylator dachowy RFV 355 (2200m³/h) – </w:t>
      </w:r>
      <w:r w:rsidR="0054698D" w:rsidRPr="00640782">
        <w:rPr>
          <w:rFonts w:ascii="Arial" w:hAnsi="Arial" w:cs="Arial"/>
          <w:sz w:val="24"/>
          <w:szCs w:val="24"/>
        </w:rPr>
        <w:t>16</w:t>
      </w:r>
      <w:r w:rsidRPr="006407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1BA47657" w14:textId="3648679C" w:rsidR="0054698D" w:rsidRPr="00640782" w:rsidRDefault="0054698D" w:rsidP="001772C5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</w:t>
      </w:r>
      <w:bookmarkStart w:id="0" w:name="_Hlk219108268"/>
      <w:r w:rsidRPr="00640782">
        <w:rPr>
          <w:rFonts w:ascii="Arial" w:hAnsi="Arial" w:cs="Arial"/>
          <w:sz w:val="24"/>
          <w:szCs w:val="24"/>
        </w:rPr>
        <w:t xml:space="preserve">- zawór główny odcinający MAG-3 – 1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bookmarkEnd w:id="0"/>
    <w:p w14:paraId="5E6AE467" w14:textId="77777777" w:rsidR="00EE39BA" w:rsidRPr="00640782" w:rsidRDefault="006A1D1C" w:rsidP="001772C5">
      <w:pPr>
        <w:pStyle w:val="Bezodstpw"/>
        <w:tabs>
          <w:tab w:val="left" w:pos="1245"/>
        </w:tabs>
        <w:jc w:val="both"/>
        <w:rPr>
          <w:rFonts w:ascii="Arial" w:hAnsi="Arial" w:cs="Arial"/>
          <w:b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5. </w:t>
      </w:r>
      <w:r w:rsidR="00EE39BA" w:rsidRPr="00640782">
        <w:rPr>
          <w:rFonts w:ascii="Arial" w:hAnsi="Arial" w:cs="Arial"/>
          <w:b/>
          <w:sz w:val="24"/>
          <w:szCs w:val="24"/>
        </w:rPr>
        <w:t xml:space="preserve"> </w:t>
      </w:r>
      <w:r w:rsidR="007F4ABC" w:rsidRPr="00640782">
        <w:rPr>
          <w:rFonts w:ascii="Arial" w:hAnsi="Arial" w:cs="Arial"/>
          <w:b/>
          <w:sz w:val="24"/>
          <w:szCs w:val="24"/>
        </w:rPr>
        <w:t xml:space="preserve">w budynku </w:t>
      </w:r>
      <w:r w:rsidR="00EE39BA" w:rsidRPr="00640782">
        <w:rPr>
          <w:rFonts w:ascii="Arial" w:hAnsi="Arial" w:cs="Arial"/>
          <w:b/>
          <w:sz w:val="24"/>
          <w:szCs w:val="24"/>
        </w:rPr>
        <w:t>nr 30:</w:t>
      </w:r>
    </w:p>
    <w:p w14:paraId="45C9275F" w14:textId="562DDB10" w:rsidR="002615AD" w:rsidRPr="00640782" w:rsidRDefault="002615AD" w:rsidP="001772C5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b/>
          <w:sz w:val="24"/>
          <w:szCs w:val="24"/>
        </w:rPr>
        <w:t xml:space="preserve">               </w:t>
      </w:r>
      <w:r w:rsidRPr="00640782">
        <w:rPr>
          <w:rFonts w:ascii="Arial" w:hAnsi="Arial" w:cs="Arial"/>
          <w:sz w:val="24"/>
          <w:szCs w:val="24"/>
        </w:rPr>
        <w:t xml:space="preserve">- dwuprogowy system detekcji gazów GAZEX moduł alarmowy MD2.Z- </w:t>
      </w:r>
      <w:r w:rsidR="0054698D" w:rsidRPr="00640782">
        <w:rPr>
          <w:rFonts w:ascii="Arial" w:hAnsi="Arial" w:cs="Arial"/>
          <w:sz w:val="24"/>
          <w:szCs w:val="24"/>
        </w:rPr>
        <w:t>1</w:t>
      </w:r>
      <w:r w:rsidRPr="006407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50F84D30" w14:textId="77777777" w:rsidR="002615AD" w:rsidRPr="00640782" w:rsidRDefault="002615AD" w:rsidP="001772C5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- czujnik detekcji gazu WG22- 28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60B616EF" w14:textId="1D8E64C6" w:rsidR="002615AD" w:rsidRPr="00640782" w:rsidRDefault="002615AD" w:rsidP="001772C5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</w:t>
      </w:r>
      <w:bookmarkStart w:id="1" w:name="_Hlk219108205"/>
      <w:r w:rsidRPr="00640782">
        <w:rPr>
          <w:rFonts w:ascii="Arial" w:hAnsi="Arial" w:cs="Arial"/>
          <w:sz w:val="24"/>
          <w:szCs w:val="24"/>
        </w:rPr>
        <w:t>- sygnalizator akustyczno-optyczny SL-21 i SL-22 – 1</w:t>
      </w:r>
      <w:r w:rsidR="0054698D" w:rsidRPr="00640782">
        <w:rPr>
          <w:rFonts w:ascii="Arial" w:hAnsi="Arial" w:cs="Arial"/>
          <w:sz w:val="24"/>
          <w:szCs w:val="24"/>
        </w:rPr>
        <w:t>2</w:t>
      </w:r>
      <w:r w:rsidRPr="006407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bookmarkEnd w:id="1"/>
    <w:p w14:paraId="449AA943" w14:textId="28BA006E" w:rsidR="00E91764" w:rsidRPr="00640782" w:rsidRDefault="00E91764" w:rsidP="001772C5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- wentylator dachowy FN 063-VDQ.6N.A7P3- </w:t>
      </w:r>
      <w:r w:rsidR="0054698D" w:rsidRPr="00640782">
        <w:rPr>
          <w:rFonts w:ascii="Arial" w:hAnsi="Arial" w:cs="Arial"/>
          <w:sz w:val="24"/>
          <w:szCs w:val="24"/>
        </w:rPr>
        <w:t>12</w:t>
      </w:r>
      <w:r w:rsidRPr="006407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7C5C5264" w14:textId="77777777" w:rsidR="005D2A1B" w:rsidRPr="00640782" w:rsidRDefault="005D2A1B" w:rsidP="001772C5">
      <w:pPr>
        <w:pStyle w:val="Bezodstpw"/>
        <w:tabs>
          <w:tab w:val="left" w:pos="1245"/>
        </w:tabs>
        <w:jc w:val="both"/>
        <w:rPr>
          <w:rFonts w:ascii="Arial" w:hAnsi="Arial" w:cs="Arial"/>
          <w:b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</w:t>
      </w:r>
      <w:r w:rsidR="006A1D1C" w:rsidRPr="00640782">
        <w:rPr>
          <w:rFonts w:ascii="Arial" w:hAnsi="Arial" w:cs="Arial"/>
          <w:sz w:val="24"/>
          <w:szCs w:val="24"/>
        </w:rPr>
        <w:t>6.</w:t>
      </w:r>
      <w:r w:rsidR="007F4ABC" w:rsidRPr="00640782">
        <w:t xml:space="preserve"> </w:t>
      </w:r>
      <w:r w:rsidR="007F4ABC" w:rsidRPr="00640782">
        <w:rPr>
          <w:rFonts w:ascii="Arial" w:hAnsi="Arial" w:cs="Arial"/>
          <w:b/>
          <w:sz w:val="24"/>
          <w:szCs w:val="24"/>
        </w:rPr>
        <w:t>w budynku</w:t>
      </w:r>
      <w:r w:rsidR="007F4ABC" w:rsidRPr="00640782">
        <w:rPr>
          <w:rFonts w:ascii="Arial" w:hAnsi="Arial" w:cs="Arial"/>
          <w:sz w:val="24"/>
          <w:szCs w:val="24"/>
        </w:rPr>
        <w:t xml:space="preserve"> </w:t>
      </w:r>
      <w:r w:rsidRPr="00640782">
        <w:rPr>
          <w:rFonts w:ascii="Arial" w:hAnsi="Arial" w:cs="Arial"/>
          <w:b/>
          <w:sz w:val="24"/>
          <w:szCs w:val="24"/>
        </w:rPr>
        <w:t>nr 31:</w:t>
      </w:r>
    </w:p>
    <w:p w14:paraId="7CD1CB79" w14:textId="77777777" w:rsidR="005D2A1B" w:rsidRPr="00640782" w:rsidRDefault="005D2A1B" w:rsidP="001772C5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b/>
          <w:sz w:val="24"/>
          <w:szCs w:val="24"/>
        </w:rPr>
        <w:t xml:space="preserve">               </w:t>
      </w:r>
      <w:r w:rsidRPr="00640782">
        <w:rPr>
          <w:rFonts w:ascii="Arial" w:hAnsi="Arial" w:cs="Arial"/>
          <w:sz w:val="24"/>
          <w:szCs w:val="24"/>
        </w:rPr>
        <w:t>-</w:t>
      </w:r>
      <w:r w:rsidR="00480680" w:rsidRPr="00640782">
        <w:rPr>
          <w:rFonts w:ascii="Arial" w:hAnsi="Arial" w:cs="Arial"/>
          <w:sz w:val="24"/>
          <w:szCs w:val="24"/>
        </w:rPr>
        <w:t xml:space="preserve"> </w:t>
      </w:r>
      <w:r w:rsidRPr="00640782">
        <w:rPr>
          <w:rFonts w:ascii="Arial" w:hAnsi="Arial" w:cs="Arial"/>
          <w:sz w:val="24"/>
          <w:szCs w:val="24"/>
        </w:rPr>
        <w:t xml:space="preserve">dwuprogowy system detekcji gazów GAZEX moduł alarmowy MD2.Z- 1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1777D89F" w14:textId="4DADF3D5" w:rsidR="005D2A1B" w:rsidRPr="00640782" w:rsidRDefault="005D2A1B" w:rsidP="001772C5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-</w:t>
      </w:r>
      <w:r w:rsidR="00480680" w:rsidRPr="00640782">
        <w:rPr>
          <w:rFonts w:ascii="Arial" w:hAnsi="Arial" w:cs="Arial"/>
          <w:sz w:val="24"/>
          <w:szCs w:val="24"/>
        </w:rPr>
        <w:t xml:space="preserve"> </w:t>
      </w:r>
      <w:r w:rsidRPr="00640782">
        <w:rPr>
          <w:rFonts w:ascii="Arial" w:hAnsi="Arial" w:cs="Arial"/>
          <w:sz w:val="24"/>
          <w:szCs w:val="24"/>
        </w:rPr>
        <w:t xml:space="preserve">czujnik detekcji gazu WG28 – </w:t>
      </w:r>
      <w:r w:rsidR="0081052B" w:rsidRPr="00640782">
        <w:rPr>
          <w:rFonts w:ascii="Arial" w:hAnsi="Arial" w:cs="Arial"/>
          <w:sz w:val="24"/>
          <w:szCs w:val="24"/>
        </w:rPr>
        <w:t>6</w:t>
      </w:r>
      <w:r w:rsidRPr="006407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6BBE0262" w14:textId="77777777" w:rsidR="005D2A1B" w:rsidRPr="00640782" w:rsidRDefault="005D2A1B" w:rsidP="001772C5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-</w:t>
      </w:r>
      <w:r w:rsidR="00480680" w:rsidRPr="00640782">
        <w:rPr>
          <w:rFonts w:ascii="Arial" w:hAnsi="Arial" w:cs="Arial"/>
          <w:sz w:val="24"/>
          <w:szCs w:val="24"/>
        </w:rPr>
        <w:t xml:space="preserve"> </w:t>
      </w:r>
      <w:r w:rsidRPr="00640782">
        <w:rPr>
          <w:rFonts w:ascii="Arial" w:hAnsi="Arial" w:cs="Arial"/>
          <w:sz w:val="24"/>
          <w:szCs w:val="24"/>
        </w:rPr>
        <w:t xml:space="preserve">wentylator dachowy RFV/4-355 ZN (2200m³/h) – 2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736E5366" w14:textId="77777777" w:rsidR="00E91764" w:rsidRPr="00640782" w:rsidRDefault="00E91764" w:rsidP="001772C5">
      <w:pPr>
        <w:pStyle w:val="Bezodstpw"/>
        <w:tabs>
          <w:tab w:val="left" w:pos="1245"/>
        </w:tabs>
        <w:jc w:val="both"/>
        <w:rPr>
          <w:rFonts w:ascii="Arial" w:hAnsi="Arial" w:cs="Arial"/>
          <w:b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</w:t>
      </w:r>
      <w:r w:rsidR="007F4ABC" w:rsidRPr="00640782">
        <w:rPr>
          <w:rFonts w:ascii="Arial" w:hAnsi="Arial" w:cs="Arial"/>
          <w:sz w:val="24"/>
          <w:szCs w:val="24"/>
        </w:rPr>
        <w:t xml:space="preserve"> </w:t>
      </w:r>
      <w:r w:rsidRPr="00640782">
        <w:rPr>
          <w:rFonts w:ascii="Arial" w:hAnsi="Arial" w:cs="Arial"/>
          <w:sz w:val="24"/>
          <w:szCs w:val="24"/>
        </w:rPr>
        <w:t xml:space="preserve"> </w:t>
      </w:r>
      <w:r w:rsidR="006A1D1C" w:rsidRPr="00640782">
        <w:rPr>
          <w:rFonts w:ascii="Arial" w:hAnsi="Arial" w:cs="Arial"/>
          <w:sz w:val="24"/>
          <w:szCs w:val="24"/>
        </w:rPr>
        <w:t>7.</w:t>
      </w:r>
      <w:r w:rsidR="007F4ABC" w:rsidRPr="00640782">
        <w:t xml:space="preserve"> </w:t>
      </w:r>
      <w:r w:rsidR="007F4ABC" w:rsidRPr="00640782">
        <w:rPr>
          <w:rFonts w:ascii="Arial" w:hAnsi="Arial" w:cs="Arial"/>
          <w:b/>
          <w:sz w:val="24"/>
          <w:szCs w:val="24"/>
        </w:rPr>
        <w:t>w budynku</w:t>
      </w:r>
      <w:r w:rsidR="007F4ABC" w:rsidRPr="00640782">
        <w:rPr>
          <w:rFonts w:ascii="Arial" w:hAnsi="Arial" w:cs="Arial"/>
          <w:sz w:val="24"/>
          <w:szCs w:val="24"/>
        </w:rPr>
        <w:t xml:space="preserve"> </w:t>
      </w:r>
      <w:r w:rsidRPr="00640782">
        <w:rPr>
          <w:rFonts w:ascii="Arial" w:hAnsi="Arial" w:cs="Arial"/>
          <w:b/>
          <w:sz w:val="24"/>
          <w:szCs w:val="24"/>
        </w:rPr>
        <w:t>nr 39:</w:t>
      </w:r>
    </w:p>
    <w:p w14:paraId="6A825C2D" w14:textId="77777777" w:rsidR="00E91764" w:rsidRPr="00640782" w:rsidRDefault="00E91764" w:rsidP="001772C5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b/>
          <w:sz w:val="24"/>
          <w:szCs w:val="24"/>
        </w:rPr>
        <w:t xml:space="preserve">               </w:t>
      </w:r>
      <w:r w:rsidRPr="00640782">
        <w:rPr>
          <w:rFonts w:ascii="Arial" w:hAnsi="Arial" w:cs="Arial"/>
          <w:sz w:val="24"/>
          <w:szCs w:val="24"/>
        </w:rPr>
        <w:t xml:space="preserve">- dwuprogowy system detekcji gazów GAZEX moduł alarmowy MD2.Z- 1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26170862" w14:textId="77777777" w:rsidR="00D425D8" w:rsidRPr="00640782" w:rsidRDefault="00D425D8" w:rsidP="00D425D8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-</w:t>
      </w:r>
      <w:r w:rsidR="00886099" w:rsidRPr="00640782">
        <w:rPr>
          <w:rFonts w:ascii="Arial" w:hAnsi="Arial" w:cs="Arial"/>
          <w:sz w:val="24"/>
          <w:szCs w:val="24"/>
        </w:rPr>
        <w:t xml:space="preserve"> czujnik detekcji gazu WG28 – 6 </w:t>
      </w:r>
      <w:proofErr w:type="spellStart"/>
      <w:r w:rsidR="00886099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886099" w:rsidRPr="00640782">
        <w:rPr>
          <w:rFonts w:ascii="Arial" w:hAnsi="Arial" w:cs="Arial"/>
          <w:sz w:val="24"/>
          <w:szCs w:val="24"/>
        </w:rPr>
        <w:t>;</w:t>
      </w:r>
    </w:p>
    <w:p w14:paraId="5CA96FDE" w14:textId="77777777" w:rsidR="00B53B6B" w:rsidRPr="00640782" w:rsidRDefault="00D425D8" w:rsidP="00D425D8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- wentylato</w:t>
      </w:r>
      <w:r w:rsidR="00886099" w:rsidRPr="00640782">
        <w:rPr>
          <w:rFonts w:ascii="Arial" w:hAnsi="Arial" w:cs="Arial"/>
          <w:sz w:val="24"/>
          <w:szCs w:val="24"/>
        </w:rPr>
        <w:t>r dachowy RFV 355 (2200m³/h) – 2</w:t>
      </w:r>
      <w:r w:rsidRPr="006407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6B357070" w14:textId="77777777" w:rsidR="00C8755F" w:rsidRPr="00640782" w:rsidRDefault="00886099" w:rsidP="00565E02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- wentylator dachowy-400 (</w:t>
      </w:r>
      <w:r w:rsidR="002116BF" w:rsidRPr="00640782">
        <w:rPr>
          <w:rFonts w:ascii="Arial" w:hAnsi="Arial" w:cs="Arial"/>
          <w:sz w:val="24"/>
          <w:szCs w:val="24"/>
        </w:rPr>
        <w:t>330</w:t>
      </w:r>
      <w:r w:rsidRPr="00640782">
        <w:rPr>
          <w:rFonts w:ascii="Arial" w:hAnsi="Arial" w:cs="Arial"/>
          <w:sz w:val="24"/>
          <w:szCs w:val="24"/>
        </w:rPr>
        <w:t xml:space="preserve">0m³/h) – 2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  <w:r w:rsidR="00C8755F" w:rsidRPr="00640782">
        <w:rPr>
          <w:rFonts w:ascii="Arial" w:hAnsi="Arial" w:cs="Arial"/>
          <w:sz w:val="24"/>
          <w:szCs w:val="24"/>
        </w:rPr>
        <w:t xml:space="preserve">        </w:t>
      </w:r>
    </w:p>
    <w:p w14:paraId="7C275BE4" w14:textId="77777777" w:rsidR="00565E02" w:rsidRPr="00640782" w:rsidRDefault="00C8755F" w:rsidP="00565E02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</w:t>
      </w:r>
      <w:r w:rsidR="006244E1" w:rsidRPr="00640782">
        <w:rPr>
          <w:rFonts w:ascii="Arial" w:hAnsi="Arial" w:cs="Arial"/>
          <w:sz w:val="24"/>
          <w:szCs w:val="24"/>
        </w:rPr>
        <w:t>8.</w:t>
      </w:r>
      <w:r w:rsidR="007F4ABC" w:rsidRPr="00640782">
        <w:rPr>
          <w:rFonts w:ascii="Arial" w:hAnsi="Arial" w:cs="Arial"/>
          <w:sz w:val="24"/>
          <w:szCs w:val="24"/>
        </w:rPr>
        <w:t xml:space="preserve"> </w:t>
      </w:r>
      <w:r w:rsidR="007F4ABC" w:rsidRPr="00640782">
        <w:rPr>
          <w:rFonts w:ascii="Arial" w:hAnsi="Arial" w:cs="Arial"/>
          <w:b/>
          <w:sz w:val="24"/>
          <w:szCs w:val="24"/>
        </w:rPr>
        <w:t>w budynku</w:t>
      </w:r>
      <w:r w:rsidR="007F4ABC" w:rsidRPr="00640782">
        <w:rPr>
          <w:rFonts w:ascii="Arial" w:hAnsi="Arial" w:cs="Arial"/>
          <w:sz w:val="24"/>
          <w:szCs w:val="24"/>
        </w:rPr>
        <w:t xml:space="preserve"> </w:t>
      </w:r>
      <w:r w:rsidR="00565E02" w:rsidRPr="00640782">
        <w:rPr>
          <w:rFonts w:ascii="Arial" w:hAnsi="Arial" w:cs="Arial"/>
          <w:b/>
          <w:sz w:val="24"/>
          <w:szCs w:val="24"/>
        </w:rPr>
        <w:t>nr 41:</w:t>
      </w:r>
      <w:r w:rsidR="00565E02" w:rsidRPr="00640782">
        <w:rPr>
          <w:rFonts w:ascii="Arial" w:hAnsi="Arial" w:cs="Arial"/>
          <w:sz w:val="24"/>
          <w:szCs w:val="24"/>
        </w:rPr>
        <w:t xml:space="preserve">             </w:t>
      </w:r>
    </w:p>
    <w:p w14:paraId="0CFD268D" w14:textId="278A633C" w:rsidR="00565E02" w:rsidRPr="00640782" w:rsidRDefault="00565E02" w:rsidP="00565E02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- dwuprogowy system detekcji gazów GAZEX moduł alarmowy MD2.Z- </w:t>
      </w:r>
      <w:r w:rsidR="0081052B" w:rsidRPr="00640782">
        <w:rPr>
          <w:rFonts w:ascii="Arial" w:hAnsi="Arial" w:cs="Arial"/>
          <w:sz w:val="24"/>
          <w:szCs w:val="24"/>
        </w:rPr>
        <w:t>2</w:t>
      </w:r>
      <w:r w:rsidRPr="006407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66BCB847" w14:textId="58EBDBFD" w:rsidR="00565E02" w:rsidRPr="00640782" w:rsidRDefault="00565E02" w:rsidP="00565E02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- czujnik detekcji gazu WG28 – </w:t>
      </w:r>
      <w:r w:rsidR="0081052B" w:rsidRPr="00640782">
        <w:rPr>
          <w:rFonts w:ascii="Arial" w:hAnsi="Arial" w:cs="Arial"/>
          <w:sz w:val="24"/>
          <w:szCs w:val="24"/>
        </w:rPr>
        <w:t>8</w:t>
      </w:r>
      <w:r w:rsidRPr="006407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70F65973" w14:textId="77777777" w:rsidR="00565E02" w:rsidRPr="00640782" w:rsidRDefault="00565E02" w:rsidP="00565E02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- wentylator dachowy RFV 355 (1980m³/h) – 1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35D292EE" w14:textId="3EBB0E91" w:rsidR="00606A14" w:rsidRPr="00640782" w:rsidRDefault="00565E02" w:rsidP="00565E02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- wentylator dachowy-400 (3960m³/h) – 2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6446F95A" w14:textId="4448851C" w:rsidR="0081052B" w:rsidRPr="00640782" w:rsidRDefault="0081052B" w:rsidP="00565E02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- sygnalizator akustyczno-optyczny SL-21  – 1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64A6E8B5" w14:textId="2789B5DF" w:rsidR="0081052B" w:rsidRPr="00640782" w:rsidRDefault="0081052B" w:rsidP="00565E02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- zawór główny odcinający MAG-3 – 1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6A5B7B91" w14:textId="77777777" w:rsidR="00AF1411" w:rsidRPr="00640782" w:rsidRDefault="00AF1411" w:rsidP="00AF1411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</w:t>
      </w:r>
      <w:r w:rsidR="00CE3759" w:rsidRPr="00640782">
        <w:rPr>
          <w:rFonts w:ascii="Arial" w:hAnsi="Arial" w:cs="Arial"/>
          <w:sz w:val="24"/>
          <w:szCs w:val="24"/>
        </w:rPr>
        <w:t xml:space="preserve">9. </w:t>
      </w:r>
      <w:r w:rsidR="007F4ABC" w:rsidRPr="00640782">
        <w:rPr>
          <w:rFonts w:ascii="Arial" w:hAnsi="Arial" w:cs="Arial"/>
          <w:b/>
          <w:sz w:val="24"/>
          <w:szCs w:val="24"/>
        </w:rPr>
        <w:t>w budynku</w:t>
      </w:r>
      <w:r w:rsidRPr="00640782">
        <w:rPr>
          <w:rFonts w:ascii="Arial" w:hAnsi="Arial" w:cs="Arial"/>
          <w:b/>
          <w:sz w:val="24"/>
          <w:szCs w:val="24"/>
        </w:rPr>
        <w:t xml:space="preserve"> nr 73:</w:t>
      </w:r>
      <w:r w:rsidRPr="00640782">
        <w:rPr>
          <w:rFonts w:ascii="Arial" w:hAnsi="Arial" w:cs="Arial"/>
          <w:sz w:val="24"/>
          <w:szCs w:val="24"/>
        </w:rPr>
        <w:t xml:space="preserve">             </w:t>
      </w:r>
    </w:p>
    <w:p w14:paraId="52A051FA" w14:textId="19F10C94" w:rsidR="00AF1411" w:rsidRPr="00640782" w:rsidRDefault="00AF1411" w:rsidP="00AF1411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- dwuprogowy system detekcji gazów GAZEX moduł alarmowy MD2.Z- </w:t>
      </w:r>
      <w:r w:rsidR="0081052B" w:rsidRPr="00640782">
        <w:rPr>
          <w:rFonts w:ascii="Arial" w:hAnsi="Arial" w:cs="Arial"/>
          <w:sz w:val="24"/>
          <w:szCs w:val="24"/>
        </w:rPr>
        <w:t>2</w:t>
      </w:r>
      <w:r w:rsidRPr="006407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6B75B7AA" w14:textId="6BC7CAE2" w:rsidR="00AF1411" w:rsidRPr="00640782" w:rsidRDefault="00AF1411" w:rsidP="00AF1411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- czujnik detekcji gazu DEX12</w:t>
      </w:r>
      <w:r w:rsidR="006933BE" w:rsidRPr="00640782">
        <w:rPr>
          <w:rFonts w:ascii="Arial" w:hAnsi="Arial" w:cs="Arial"/>
          <w:sz w:val="24"/>
          <w:szCs w:val="24"/>
        </w:rPr>
        <w:t xml:space="preserve"> – </w:t>
      </w:r>
      <w:r w:rsidR="0081052B" w:rsidRPr="00640782">
        <w:rPr>
          <w:rFonts w:ascii="Arial" w:hAnsi="Arial" w:cs="Arial"/>
          <w:sz w:val="24"/>
          <w:szCs w:val="24"/>
        </w:rPr>
        <w:t>9</w:t>
      </w:r>
      <w:r w:rsidRPr="006407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1E13D86A" w14:textId="446F14F7" w:rsidR="00AF1411" w:rsidRPr="00640782" w:rsidRDefault="00AF1411" w:rsidP="00944A57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- sygnalizator ak</w:t>
      </w:r>
      <w:r w:rsidR="00944A57" w:rsidRPr="00640782">
        <w:rPr>
          <w:rFonts w:ascii="Arial" w:hAnsi="Arial" w:cs="Arial"/>
          <w:sz w:val="24"/>
          <w:szCs w:val="24"/>
        </w:rPr>
        <w:t xml:space="preserve">ustyczno-optyczny SL-21 – </w:t>
      </w:r>
      <w:r w:rsidR="0081052B" w:rsidRPr="00640782">
        <w:rPr>
          <w:rFonts w:ascii="Arial" w:hAnsi="Arial" w:cs="Arial"/>
          <w:sz w:val="24"/>
          <w:szCs w:val="24"/>
        </w:rPr>
        <w:t>2</w:t>
      </w:r>
      <w:r w:rsidR="00944A57" w:rsidRPr="006407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44A57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944A57" w:rsidRPr="00640782">
        <w:rPr>
          <w:rFonts w:ascii="Arial" w:hAnsi="Arial" w:cs="Arial"/>
          <w:sz w:val="24"/>
          <w:szCs w:val="24"/>
        </w:rPr>
        <w:t>;</w:t>
      </w:r>
    </w:p>
    <w:p w14:paraId="7A622475" w14:textId="62F9541D" w:rsidR="00AF1411" w:rsidRPr="00640782" w:rsidRDefault="00AF1411" w:rsidP="00AF1411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lastRenderedPageBreak/>
        <w:t xml:space="preserve">    </w:t>
      </w:r>
      <w:r w:rsidR="006933BE" w:rsidRPr="00640782">
        <w:rPr>
          <w:rFonts w:ascii="Arial" w:hAnsi="Arial" w:cs="Arial"/>
          <w:sz w:val="24"/>
          <w:szCs w:val="24"/>
        </w:rPr>
        <w:t xml:space="preserve">           </w:t>
      </w:r>
      <w:r w:rsidR="00782B34" w:rsidRPr="00640782">
        <w:rPr>
          <w:rFonts w:ascii="Arial" w:hAnsi="Arial" w:cs="Arial"/>
          <w:sz w:val="24"/>
          <w:szCs w:val="24"/>
        </w:rPr>
        <w:t>- wentylator dachowy na podst. d</w:t>
      </w:r>
      <w:r w:rsidR="006933BE" w:rsidRPr="00640782">
        <w:rPr>
          <w:rFonts w:ascii="Arial" w:hAnsi="Arial" w:cs="Arial"/>
          <w:sz w:val="24"/>
          <w:szCs w:val="24"/>
        </w:rPr>
        <w:t>ach</w:t>
      </w:r>
      <w:r w:rsidR="00944A57" w:rsidRPr="00640782">
        <w:rPr>
          <w:rFonts w:ascii="Arial" w:hAnsi="Arial" w:cs="Arial"/>
          <w:sz w:val="24"/>
          <w:szCs w:val="24"/>
        </w:rPr>
        <w:t xml:space="preserve">owej RFV/4-125-200 ZN+RS 300 – 1 </w:t>
      </w:r>
      <w:proofErr w:type="spellStart"/>
      <w:r w:rsidR="00944A57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81052B" w:rsidRPr="00640782">
        <w:rPr>
          <w:rFonts w:ascii="Arial" w:hAnsi="Arial" w:cs="Arial"/>
          <w:sz w:val="24"/>
          <w:szCs w:val="24"/>
        </w:rPr>
        <w:t>;</w:t>
      </w:r>
    </w:p>
    <w:p w14:paraId="74EEB720" w14:textId="28D4EDD3" w:rsidR="0081052B" w:rsidRPr="00640782" w:rsidRDefault="0081052B" w:rsidP="00AF1411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  - zawór główny odcinający MAG-3 – 1 szt.</w:t>
      </w:r>
    </w:p>
    <w:p w14:paraId="221DA76C" w14:textId="77777777" w:rsidR="00565E02" w:rsidRPr="00640782" w:rsidRDefault="00565E02" w:rsidP="00D425D8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b/>
          <w:sz w:val="24"/>
          <w:szCs w:val="24"/>
        </w:rPr>
        <w:t xml:space="preserve">               </w:t>
      </w:r>
    </w:p>
    <w:p w14:paraId="66ACAB14" w14:textId="77777777" w:rsidR="00B53B6B" w:rsidRPr="00640782" w:rsidRDefault="00CE3759" w:rsidP="001772C5">
      <w:pPr>
        <w:pStyle w:val="Bezodstpw"/>
        <w:tabs>
          <w:tab w:val="left" w:pos="1245"/>
        </w:tabs>
        <w:jc w:val="both"/>
        <w:rPr>
          <w:rFonts w:ascii="Arial" w:hAnsi="Arial" w:cs="Arial"/>
          <w:b/>
          <w:sz w:val="24"/>
          <w:szCs w:val="24"/>
          <w:u w:val="single"/>
        </w:rPr>
      </w:pPr>
      <w:r w:rsidRPr="00640782">
        <w:rPr>
          <w:rFonts w:ascii="Arial" w:hAnsi="Arial" w:cs="Arial"/>
          <w:b/>
          <w:sz w:val="24"/>
          <w:szCs w:val="24"/>
          <w:u w:val="single"/>
        </w:rPr>
        <w:t>VI.</w:t>
      </w:r>
      <w:r w:rsidR="00B53B6B" w:rsidRPr="00640782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B7667" w:rsidRPr="00640782">
        <w:rPr>
          <w:rFonts w:ascii="Arial" w:hAnsi="Arial" w:cs="Arial"/>
          <w:b/>
          <w:sz w:val="24"/>
          <w:szCs w:val="24"/>
          <w:u w:val="single"/>
        </w:rPr>
        <w:t>Kompleks wojskowy w m. Gołdap</w:t>
      </w:r>
      <w:r w:rsidR="00B53B6B" w:rsidRPr="00640782">
        <w:rPr>
          <w:rFonts w:ascii="Arial" w:hAnsi="Arial" w:cs="Arial"/>
          <w:b/>
          <w:sz w:val="24"/>
          <w:szCs w:val="24"/>
          <w:u w:val="single"/>
        </w:rPr>
        <w:t>:</w:t>
      </w:r>
    </w:p>
    <w:p w14:paraId="092C1E19" w14:textId="77777777" w:rsidR="00337E6A" w:rsidRPr="00640782" w:rsidRDefault="00337E6A" w:rsidP="00337E6A">
      <w:pPr>
        <w:pStyle w:val="Bezodstpw"/>
        <w:tabs>
          <w:tab w:val="left" w:pos="1245"/>
        </w:tabs>
        <w:ind w:firstLine="708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1.</w:t>
      </w:r>
      <w:r w:rsidRPr="00640782">
        <w:rPr>
          <w:rFonts w:ascii="Arial" w:hAnsi="Arial" w:cs="Arial"/>
          <w:b/>
          <w:sz w:val="24"/>
          <w:szCs w:val="24"/>
        </w:rPr>
        <w:t xml:space="preserve"> w budynku nr 7:</w:t>
      </w:r>
    </w:p>
    <w:p w14:paraId="7C8B53E9" w14:textId="77777777" w:rsidR="00B53B6B" w:rsidRPr="00640782" w:rsidRDefault="006933BE" w:rsidP="001772C5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</w:t>
      </w:r>
      <w:r w:rsidR="00337E6A" w:rsidRPr="00640782">
        <w:rPr>
          <w:rFonts w:ascii="Arial" w:hAnsi="Arial" w:cs="Arial"/>
          <w:sz w:val="24"/>
          <w:szCs w:val="24"/>
        </w:rPr>
        <w:t xml:space="preserve">  </w:t>
      </w:r>
      <w:r w:rsidRPr="00640782">
        <w:rPr>
          <w:rFonts w:ascii="Arial" w:hAnsi="Arial" w:cs="Arial"/>
          <w:sz w:val="24"/>
          <w:szCs w:val="24"/>
        </w:rPr>
        <w:t xml:space="preserve"> </w:t>
      </w:r>
      <w:r w:rsidR="00B53B6B" w:rsidRPr="00640782">
        <w:rPr>
          <w:rFonts w:ascii="Arial" w:hAnsi="Arial" w:cs="Arial"/>
          <w:sz w:val="24"/>
          <w:szCs w:val="24"/>
        </w:rPr>
        <w:t xml:space="preserve"> - detektor wodoru H-DEX-A72/N – 2 </w:t>
      </w:r>
      <w:proofErr w:type="spellStart"/>
      <w:r w:rsidR="00B53B6B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B53B6B" w:rsidRPr="00640782">
        <w:rPr>
          <w:rFonts w:ascii="Arial" w:hAnsi="Arial" w:cs="Arial"/>
          <w:sz w:val="24"/>
          <w:szCs w:val="24"/>
        </w:rPr>
        <w:t>;</w:t>
      </w:r>
    </w:p>
    <w:p w14:paraId="081EFFA5" w14:textId="77777777" w:rsidR="00B53B6B" w:rsidRPr="00640782" w:rsidRDefault="006933BE" w:rsidP="001772C5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</w:t>
      </w:r>
      <w:r w:rsidR="00337E6A" w:rsidRPr="00640782">
        <w:rPr>
          <w:rFonts w:ascii="Arial" w:hAnsi="Arial" w:cs="Arial"/>
          <w:sz w:val="24"/>
          <w:szCs w:val="24"/>
        </w:rPr>
        <w:t xml:space="preserve">  </w:t>
      </w:r>
      <w:r w:rsidRPr="00640782">
        <w:rPr>
          <w:rFonts w:ascii="Arial" w:hAnsi="Arial" w:cs="Arial"/>
          <w:sz w:val="24"/>
          <w:szCs w:val="24"/>
        </w:rPr>
        <w:t xml:space="preserve">  </w:t>
      </w:r>
      <w:r w:rsidR="00B53B6B" w:rsidRPr="00640782">
        <w:rPr>
          <w:rFonts w:ascii="Arial" w:hAnsi="Arial" w:cs="Arial"/>
          <w:sz w:val="24"/>
          <w:szCs w:val="24"/>
        </w:rPr>
        <w:t xml:space="preserve"> - detektor tlenku węgla 1 CO..8CO – 8 </w:t>
      </w:r>
      <w:proofErr w:type="spellStart"/>
      <w:r w:rsidR="00B53B6B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B53B6B" w:rsidRPr="00640782">
        <w:rPr>
          <w:rFonts w:ascii="Arial" w:hAnsi="Arial" w:cs="Arial"/>
          <w:sz w:val="24"/>
          <w:szCs w:val="24"/>
        </w:rPr>
        <w:t>;</w:t>
      </w:r>
    </w:p>
    <w:p w14:paraId="284202EF" w14:textId="77777777" w:rsidR="00337E6A" w:rsidRPr="00640782" w:rsidRDefault="006933BE" w:rsidP="001772C5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</w:t>
      </w:r>
      <w:r w:rsidR="00337E6A" w:rsidRPr="00640782">
        <w:rPr>
          <w:rFonts w:ascii="Arial" w:hAnsi="Arial" w:cs="Arial"/>
          <w:sz w:val="24"/>
          <w:szCs w:val="24"/>
        </w:rPr>
        <w:t xml:space="preserve">  </w:t>
      </w:r>
      <w:r w:rsidRPr="00640782">
        <w:rPr>
          <w:rFonts w:ascii="Arial" w:hAnsi="Arial" w:cs="Arial"/>
          <w:sz w:val="24"/>
          <w:szCs w:val="24"/>
        </w:rPr>
        <w:t xml:space="preserve"> </w:t>
      </w:r>
      <w:r w:rsidR="00B53B6B" w:rsidRPr="00640782">
        <w:rPr>
          <w:rFonts w:ascii="Arial" w:hAnsi="Arial" w:cs="Arial"/>
          <w:sz w:val="24"/>
          <w:szCs w:val="24"/>
        </w:rPr>
        <w:t xml:space="preserve"> - element systemu detekcji w zakresie instalacji elektrycznej:</w:t>
      </w:r>
    </w:p>
    <w:p w14:paraId="077741D3" w14:textId="77777777" w:rsidR="00B53B6B" w:rsidRPr="00640782" w:rsidRDefault="00565E02" w:rsidP="001772C5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</w:t>
      </w:r>
      <w:r w:rsidR="00337E6A" w:rsidRPr="00640782">
        <w:rPr>
          <w:rFonts w:ascii="Arial" w:hAnsi="Arial" w:cs="Arial"/>
          <w:sz w:val="24"/>
          <w:szCs w:val="24"/>
        </w:rPr>
        <w:t xml:space="preserve">  </w:t>
      </w:r>
      <w:r w:rsidR="00B53B6B" w:rsidRPr="00640782">
        <w:rPr>
          <w:rFonts w:ascii="Arial" w:hAnsi="Arial" w:cs="Arial"/>
          <w:sz w:val="24"/>
          <w:szCs w:val="24"/>
        </w:rPr>
        <w:t xml:space="preserve"> - elementy systemu detekcji wodoru-  SL-21 – 5 </w:t>
      </w:r>
      <w:proofErr w:type="spellStart"/>
      <w:r w:rsidR="00B53B6B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B53B6B" w:rsidRPr="00640782">
        <w:rPr>
          <w:rFonts w:ascii="Arial" w:hAnsi="Arial" w:cs="Arial"/>
          <w:sz w:val="24"/>
          <w:szCs w:val="24"/>
        </w:rPr>
        <w:t>;</w:t>
      </w:r>
      <w:r w:rsidR="00631213" w:rsidRPr="00640782">
        <w:rPr>
          <w:rFonts w:ascii="Arial" w:hAnsi="Arial" w:cs="Arial"/>
          <w:sz w:val="24"/>
          <w:szCs w:val="24"/>
        </w:rPr>
        <w:t xml:space="preserve"> MD2 – 1 </w:t>
      </w:r>
      <w:proofErr w:type="spellStart"/>
      <w:r w:rsidR="00631213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631213" w:rsidRPr="00640782">
        <w:rPr>
          <w:rFonts w:ascii="Arial" w:hAnsi="Arial" w:cs="Arial"/>
          <w:sz w:val="24"/>
          <w:szCs w:val="24"/>
        </w:rPr>
        <w:t>;</w:t>
      </w:r>
    </w:p>
    <w:p w14:paraId="0524FB92" w14:textId="2354198F" w:rsidR="00B53B6B" w:rsidRPr="00640782" w:rsidRDefault="00565E02" w:rsidP="001772C5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</w:t>
      </w:r>
      <w:r w:rsidR="002B44B7" w:rsidRPr="00640782">
        <w:rPr>
          <w:rFonts w:ascii="Arial" w:hAnsi="Arial" w:cs="Arial"/>
          <w:sz w:val="24"/>
          <w:szCs w:val="24"/>
        </w:rPr>
        <w:t xml:space="preserve">  </w:t>
      </w:r>
      <w:r w:rsidRPr="00640782">
        <w:rPr>
          <w:rFonts w:ascii="Arial" w:hAnsi="Arial" w:cs="Arial"/>
          <w:sz w:val="24"/>
          <w:szCs w:val="24"/>
        </w:rPr>
        <w:t xml:space="preserve"> </w:t>
      </w:r>
      <w:r w:rsidR="00B53B6B" w:rsidRPr="00640782">
        <w:rPr>
          <w:rFonts w:ascii="Arial" w:hAnsi="Arial" w:cs="Arial"/>
          <w:sz w:val="24"/>
          <w:szCs w:val="24"/>
        </w:rPr>
        <w:t xml:space="preserve">  - elementy systemu detekcji tlenku węgla</w:t>
      </w:r>
      <w:r w:rsidR="00631213" w:rsidRPr="00640782">
        <w:rPr>
          <w:rFonts w:ascii="Arial" w:hAnsi="Arial" w:cs="Arial"/>
          <w:sz w:val="24"/>
          <w:szCs w:val="24"/>
        </w:rPr>
        <w:t xml:space="preserve">:  </w:t>
      </w:r>
      <w:r w:rsidR="00B53B6B" w:rsidRPr="00640782">
        <w:rPr>
          <w:rFonts w:ascii="Arial" w:hAnsi="Arial" w:cs="Arial"/>
          <w:sz w:val="24"/>
          <w:szCs w:val="24"/>
        </w:rPr>
        <w:t>TP</w:t>
      </w:r>
      <w:r w:rsidR="001B1D40" w:rsidRPr="00640782">
        <w:rPr>
          <w:rFonts w:ascii="Arial" w:hAnsi="Arial" w:cs="Arial"/>
          <w:sz w:val="24"/>
          <w:szCs w:val="24"/>
        </w:rPr>
        <w:t xml:space="preserve">4- tablica ostrzegawcza – 9 </w:t>
      </w:r>
      <w:proofErr w:type="spellStart"/>
      <w:r w:rsidR="001B1D40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1B1D40" w:rsidRPr="00640782">
        <w:rPr>
          <w:rFonts w:ascii="Arial" w:hAnsi="Arial" w:cs="Arial"/>
          <w:sz w:val="24"/>
          <w:szCs w:val="24"/>
        </w:rPr>
        <w:t>;</w:t>
      </w:r>
    </w:p>
    <w:p w14:paraId="76D3C130" w14:textId="6C65366C" w:rsidR="001B1D40" w:rsidRPr="00640782" w:rsidRDefault="001B1D40" w:rsidP="001772C5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</w:t>
      </w:r>
      <w:r w:rsidR="006933BE" w:rsidRPr="00640782">
        <w:rPr>
          <w:rFonts w:ascii="Arial" w:hAnsi="Arial" w:cs="Arial"/>
          <w:sz w:val="24"/>
          <w:szCs w:val="24"/>
        </w:rPr>
        <w:t xml:space="preserve"> </w:t>
      </w:r>
      <w:r w:rsidR="002B44B7" w:rsidRPr="00640782">
        <w:rPr>
          <w:rFonts w:ascii="Arial" w:hAnsi="Arial" w:cs="Arial"/>
          <w:sz w:val="24"/>
          <w:szCs w:val="24"/>
        </w:rPr>
        <w:t xml:space="preserve"> </w:t>
      </w:r>
      <w:r w:rsidRPr="00640782">
        <w:rPr>
          <w:rFonts w:ascii="Arial" w:hAnsi="Arial" w:cs="Arial"/>
          <w:sz w:val="24"/>
          <w:szCs w:val="24"/>
        </w:rPr>
        <w:t xml:space="preserve">   - </w:t>
      </w:r>
      <w:proofErr w:type="spellStart"/>
      <w:r w:rsidRPr="00640782">
        <w:rPr>
          <w:rFonts w:ascii="Arial" w:hAnsi="Arial" w:cs="Arial"/>
          <w:sz w:val="24"/>
          <w:szCs w:val="24"/>
        </w:rPr>
        <w:t>Gazex</w:t>
      </w:r>
      <w:proofErr w:type="spellEnd"/>
      <w:r w:rsidRPr="00640782">
        <w:rPr>
          <w:rFonts w:ascii="Arial" w:hAnsi="Arial" w:cs="Arial"/>
          <w:sz w:val="24"/>
          <w:szCs w:val="24"/>
        </w:rPr>
        <w:t xml:space="preserve"> NS – 15.EG </w:t>
      </w:r>
      <w:r w:rsidR="00D579D8" w:rsidRPr="00640782">
        <w:rPr>
          <w:rFonts w:ascii="Arial" w:hAnsi="Arial" w:cs="Arial"/>
          <w:sz w:val="24"/>
          <w:szCs w:val="24"/>
        </w:rPr>
        <w:t xml:space="preserve">– cyfrowy detektor gazu – 2 </w:t>
      </w:r>
      <w:proofErr w:type="spellStart"/>
      <w:r w:rsidR="00D579D8" w:rsidRPr="00640782">
        <w:rPr>
          <w:rFonts w:ascii="Arial" w:hAnsi="Arial" w:cs="Arial"/>
          <w:sz w:val="24"/>
          <w:szCs w:val="24"/>
        </w:rPr>
        <w:t>szt</w:t>
      </w:r>
      <w:proofErr w:type="spellEnd"/>
      <w:r w:rsidR="00D579D8" w:rsidRPr="00640782">
        <w:rPr>
          <w:rFonts w:ascii="Arial" w:hAnsi="Arial" w:cs="Arial"/>
          <w:sz w:val="24"/>
          <w:szCs w:val="24"/>
        </w:rPr>
        <w:t>;</w:t>
      </w:r>
    </w:p>
    <w:p w14:paraId="34A754A3" w14:textId="01E5C546" w:rsidR="00D579D8" w:rsidRPr="00640782" w:rsidRDefault="00D579D8" w:rsidP="001772C5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</w:t>
      </w:r>
      <w:r w:rsidR="006933BE" w:rsidRPr="00640782">
        <w:rPr>
          <w:rFonts w:ascii="Arial" w:hAnsi="Arial" w:cs="Arial"/>
          <w:sz w:val="24"/>
          <w:szCs w:val="24"/>
        </w:rPr>
        <w:t xml:space="preserve"> </w:t>
      </w:r>
      <w:r w:rsidRPr="00640782">
        <w:rPr>
          <w:rFonts w:ascii="Arial" w:hAnsi="Arial" w:cs="Arial"/>
          <w:sz w:val="24"/>
          <w:szCs w:val="24"/>
        </w:rPr>
        <w:t xml:space="preserve"> </w:t>
      </w:r>
      <w:r w:rsidR="002B44B7" w:rsidRPr="00640782">
        <w:rPr>
          <w:rFonts w:ascii="Arial" w:hAnsi="Arial" w:cs="Arial"/>
          <w:sz w:val="24"/>
          <w:szCs w:val="24"/>
        </w:rPr>
        <w:t xml:space="preserve"> </w:t>
      </w:r>
      <w:r w:rsidRPr="00640782">
        <w:rPr>
          <w:rFonts w:ascii="Arial" w:hAnsi="Arial" w:cs="Arial"/>
          <w:sz w:val="24"/>
          <w:szCs w:val="24"/>
        </w:rPr>
        <w:t xml:space="preserve">  -</w:t>
      </w:r>
      <w:r w:rsidR="006933BE" w:rsidRPr="00640782">
        <w:rPr>
          <w:rFonts w:ascii="Arial" w:hAnsi="Arial" w:cs="Arial"/>
          <w:sz w:val="24"/>
          <w:szCs w:val="24"/>
        </w:rPr>
        <w:t xml:space="preserve"> </w:t>
      </w:r>
      <w:r w:rsidRPr="00640782">
        <w:rPr>
          <w:rFonts w:ascii="Arial" w:hAnsi="Arial" w:cs="Arial"/>
          <w:sz w:val="24"/>
          <w:szCs w:val="24"/>
        </w:rPr>
        <w:t>wentylator kanałowy wyciągowy – 1 szt.</w:t>
      </w:r>
    </w:p>
    <w:p w14:paraId="1266B0FB" w14:textId="77777777" w:rsidR="00DE5D31" w:rsidRPr="00640782" w:rsidRDefault="00337E6A" w:rsidP="001772C5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2. </w:t>
      </w:r>
      <w:r w:rsidRPr="00640782">
        <w:rPr>
          <w:rFonts w:ascii="Arial" w:hAnsi="Arial" w:cs="Arial"/>
          <w:b/>
          <w:sz w:val="24"/>
          <w:szCs w:val="24"/>
        </w:rPr>
        <w:t>w obiekcie nr 1,2,3</w:t>
      </w:r>
      <w:r w:rsidRPr="00640782">
        <w:rPr>
          <w:rFonts w:ascii="Arial" w:hAnsi="Arial" w:cs="Arial"/>
          <w:sz w:val="24"/>
          <w:szCs w:val="24"/>
        </w:rPr>
        <w:t xml:space="preserve"> - m. Kozaki:</w:t>
      </w:r>
    </w:p>
    <w:p w14:paraId="08A056C4" w14:textId="77777777" w:rsidR="00337E6A" w:rsidRPr="00640782" w:rsidRDefault="00337E6A" w:rsidP="001772C5">
      <w:pPr>
        <w:pStyle w:val="Bezodstpw"/>
        <w:tabs>
          <w:tab w:val="left" w:pos="1245"/>
        </w:tabs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- dwuprogowy detektor gazów z wymiennym sensorem, typ DEX – 3 </w:t>
      </w:r>
      <w:proofErr w:type="spellStart"/>
      <w:r w:rsidRPr="00640782">
        <w:rPr>
          <w:rFonts w:ascii="Arial" w:hAnsi="Arial" w:cs="Arial"/>
          <w:sz w:val="24"/>
          <w:szCs w:val="24"/>
        </w:rPr>
        <w:t>szt</w:t>
      </w:r>
      <w:proofErr w:type="spellEnd"/>
      <w:r w:rsidRPr="00640782">
        <w:rPr>
          <w:rFonts w:ascii="Arial" w:hAnsi="Arial" w:cs="Arial"/>
          <w:sz w:val="24"/>
          <w:szCs w:val="24"/>
        </w:rPr>
        <w:t>;</w:t>
      </w:r>
    </w:p>
    <w:p w14:paraId="0A2D5EEB" w14:textId="77777777" w:rsidR="00337E6A" w:rsidRPr="00640782" w:rsidRDefault="00337E6A" w:rsidP="00337E6A">
      <w:pPr>
        <w:pStyle w:val="Bezodstpw"/>
        <w:tabs>
          <w:tab w:val="left" w:pos="1245"/>
        </w:tabs>
        <w:ind w:left="993" w:hanging="993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- ekonomiczny cyfrowy detektor gazów DG.EN/M – 27 szt. – umieszczone na  wysokości około 7 m,</w:t>
      </w:r>
    </w:p>
    <w:p w14:paraId="099F1C51" w14:textId="77777777" w:rsidR="00337E6A" w:rsidRPr="00640782" w:rsidRDefault="00337E6A" w:rsidP="00337E6A">
      <w:pPr>
        <w:pStyle w:val="Bezodstpw"/>
        <w:tabs>
          <w:tab w:val="left" w:pos="1245"/>
        </w:tabs>
        <w:ind w:left="993" w:hanging="993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- cyfrowy moduł </w:t>
      </w:r>
      <w:proofErr w:type="spellStart"/>
      <w:r w:rsidRPr="00640782">
        <w:rPr>
          <w:rFonts w:ascii="Arial" w:hAnsi="Arial" w:cs="Arial"/>
          <w:sz w:val="24"/>
          <w:szCs w:val="24"/>
        </w:rPr>
        <w:t>wizualizacyjno</w:t>
      </w:r>
      <w:proofErr w:type="spellEnd"/>
      <w:r w:rsidRPr="00640782">
        <w:rPr>
          <w:rFonts w:ascii="Arial" w:hAnsi="Arial" w:cs="Arial"/>
          <w:sz w:val="24"/>
          <w:szCs w:val="24"/>
        </w:rPr>
        <w:t xml:space="preserve"> -sterujący – MDD-L32/T – 6 szt. – umieszczone na wysokości około 10 m,</w:t>
      </w:r>
    </w:p>
    <w:p w14:paraId="380DF2B8" w14:textId="77777777" w:rsidR="00337E6A" w:rsidRDefault="00337E6A" w:rsidP="00337E6A">
      <w:pPr>
        <w:pStyle w:val="Bezodstpw"/>
        <w:tabs>
          <w:tab w:val="left" w:pos="1245"/>
        </w:tabs>
        <w:ind w:left="993" w:hanging="993"/>
        <w:jc w:val="both"/>
        <w:rPr>
          <w:rFonts w:ascii="Arial" w:hAnsi="Arial" w:cs="Arial"/>
          <w:sz w:val="24"/>
          <w:szCs w:val="24"/>
        </w:rPr>
      </w:pPr>
      <w:r w:rsidRPr="00640782">
        <w:rPr>
          <w:rFonts w:ascii="Arial" w:hAnsi="Arial" w:cs="Arial"/>
          <w:sz w:val="24"/>
          <w:szCs w:val="24"/>
        </w:rPr>
        <w:t xml:space="preserve">             - elementy systemu detekcji w zakresie instalacji elektrycznej.</w:t>
      </w:r>
    </w:p>
    <w:p w14:paraId="0A254587" w14:textId="77777777" w:rsidR="00337E6A" w:rsidRDefault="00337E6A" w:rsidP="00337E6A">
      <w:pPr>
        <w:pStyle w:val="Bezodstpw"/>
        <w:tabs>
          <w:tab w:val="left" w:pos="1245"/>
        </w:tabs>
        <w:ind w:left="993" w:hanging="993"/>
        <w:jc w:val="both"/>
        <w:rPr>
          <w:rFonts w:ascii="Arial" w:hAnsi="Arial" w:cs="Arial"/>
          <w:sz w:val="24"/>
          <w:szCs w:val="24"/>
        </w:rPr>
      </w:pPr>
    </w:p>
    <w:p w14:paraId="52E906DC" w14:textId="77777777" w:rsidR="007C74DB" w:rsidRDefault="007C74DB" w:rsidP="00337E6A">
      <w:pPr>
        <w:pStyle w:val="Bezodstpw"/>
        <w:tabs>
          <w:tab w:val="left" w:pos="1245"/>
        </w:tabs>
        <w:ind w:left="993" w:hanging="993"/>
        <w:jc w:val="both"/>
        <w:rPr>
          <w:rFonts w:ascii="Arial" w:hAnsi="Arial" w:cs="Arial"/>
          <w:sz w:val="24"/>
          <w:szCs w:val="24"/>
        </w:rPr>
      </w:pPr>
    </w:p>
    <w:p w14:paraId="50B91650" w14:textId="77777777" w:rsidR="00337E6A" w:rsidRPr="003D2201" w:rsidRDefault="00337E6A" w:rsidP="00337E6A">
      <w:pPr>
        <w:pStyle w:val="Bezodstpw"/>
        <w:tabs>
          <w:tab w:val="left" w:pos="1245"/>
        </w:tabs>
        <w:ind w:left="993" w:hanging="993"/>
        <w:jc w:val="both"/>
        <w:rPr>
          <w:rFonts w:ascii="Arial" w:hAnsi="Arial" w:cs="Arial"/>
          <w:sz w:val="24"/>
          <w:szCs w:val="24"/>
        </w:rPr>
      </w:pPr>
    </w:p>
    <w:p w14:paraId="6799E695" w14:textId="77777777" w:rsidR="00525506" w:rsidRDefault="00EF032D" w:rsidP="007C7370">
      <w:pPr>
        <w:pStyle w:val="Bezodstpw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A541C">
        <w:rPr>
          <w:rFonts w:ascii="Arial" w:hAnsi="Arial" w:cs="Arial"/>
          <w:b/>
          <w:sz w:val="24"/>
          <w:szCs w:val="24"/>
        </w:rPr>
        <w:t xml:space="preserve"> </w:t>
      </w:r>
      <w:r w:rsidRPr="004C50E4">
        <w:rPr>
          <w:rFonts w:ascii="Arial" w:hAnsi="Arial" w:cs="Arial"/>
          <w:b/>
          <w:sz w:val="24"/>
          <w:szCs w:val="24"/>
          <w:u w:val="single"/>
        </w:rPr>
        <w:t xml:space="preserve"> ZAKRES PRZEWIDZIANYCH PRAC </w:t>
      </w:r>
      <w:r>
        <w:rPr>
          <w:rFonts w:ascii="Arial" w:hAnsi="Arial" w:cs="Arial"/>
          <w:b/>
          <w:sz w:val="24"/>
          <w:szCs w:val="24"/>
          <w:u w:val="single"/>
        </w:rPr>
        <w:t xml:space="preserve">KONSERWACYJNYCH </w:t>
      </w:r>
      <w:r w:rsidRPr="004C50E4">
        <w:rPr>
          <w:rFonts w:ascii="Arial" w:hAnsi="Arial" w:cs="Arial"/>
          <w:b/>
          <w:sz w:val="24"/>
          <w:szCs w:val="24"/>
          <w:u w:val="single"/>
        </w:rPr>
        <w:t>OBEJMUJE WYKONANIE:</w:t>
      </w:r>
      <w:r w:rsidRPr="004C50E4">
        <w:rPr>
          <w:u w:val="single"/>
        </w:rPr>
        <w:t xml:space="preserve">  </w:t>
      </w:r>
    </w:p>
    <w:p w14:paraId="162FD512" w14:textId="77777777" w:rsidR="0009143D" w:rsidRPr="004C50E4" w:rsidRDefault="00EF032D" w:rsidP="007C7370">
      <w:pPr>
        <w:pStyle w:val="Bezodstpw"/>
        <w:jc w:val="both"/>
        <w:rPr>
          <w:u w:val="single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Pr="00525506">
        <w:rPr>
          <w:rFonts w:ascii="Arial" w:hAnsi="Arial" w:cs="Arial"/>
          <w:b/>
          <w:sz w:val="24"/>
          <w:szCs w:val="24"/>
        </w:rPr>
        <w:t xml:space="preserve"> </w:t>
      </w:r>
    </w:p>
    <w:p w14:paraId="440DDF71" w14:textId="77777777" w:rsidR="007651D1" w:rsidRDefault="00F702A1" w:rsidP="007C7370">
      <w:pPr>
        <w:pStyle w:val="Bezodstpw"/>
        <w:jc w:val="both"/>
      </w:pPr>
      <w:r>
        <w:t xml:space="preserve">                  </w:t>
      </w:r>
      <w:r w:rsidR="004C3B17" w:rsidRPr="004C3B17">
        <w:rPr>
          <w:rFonts w:ascii="Arial" w:hAnsi="Arial" w:cs="Arial"/>
          <w:sz w:val="24"/>
          <w:szCs w:val="24"/>
        </w:rPr>
        <w:t>-</w:t>
      </w:r>
      <w:r w:rsidRPr="004C3B17">
        <w:rPr>
          <w:rFonts w:ascii="Arial" w:hAnsi="Arial" w:cs="Arial"/>
          <w:sz w:val="24"/>
          <w:szCs w:val="24"/>
        </w:rPr>
        <w:t xml:space="preserve"> </w:t>
      </w:r>
      <w:r w:rsidRPr="00F702A1">
        <w:rPr>
          <w:rFonts w:ascii="Arial" w:hAnsi="Arial" w:cs="Arial"/>
          <w:sz w:val="24"/>
          <w:szCs w:val="24"/>
        </w:rPr>
        <w:t>wykonanie przeglądu wentylacji mechanicznej,</w:t>
      </w:r>
    </w:p>
    <w:p w14:paraId="6341CBF7" w14:textId="77777777" w:rsidR="00BC1E49" w:rsidRPr="0009143D" w:rsidRDefault="0009143D" w:rsidP="00864AEC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t xml:space="preserve">              </w:t>
      </w:r>
      <w:r w:rsidR="008C7813">
        <w:t xml:space="preserve">  </w:t>
      </w:r>
      <w:r>
        <w:t xml:space="preserve"> </w:t>
      </w:r>
      <w:r w:rsidR="00A106DA">
        <w:t xml:space="preserve"> </w:t>
      </w:r>
      <w:r w:rsidRPr="0009143D">
        <w:rPr>
          <w:rFonts w:ascii="Arial" w:hAnsi="Arial" w:cs="Arial"/>
          <w:sz w:val="24"/>
          <w:szCs w:val="24"/>
        </w:rPr>
        <w:t>- pr</w:t>
      </w:r>
      <w:r w:rsidR="000E241E">
        <w:rPr>
          <w:rFonts w:ascii="Arial" w:hAnsi="Arial" w:cs="Arial"/>
          <w:sz w:val="24"/>
          <w:szCs w:val="24"/>
        </w:rPr>
        <w:t>zeglądu s</w:t>
      </w:r>
      <w:r w:rsidR="00864AEC">
        <w:rPr>
          <w:rFonts w:ascii="Arial" w:hAnsi="Arial" w:cs="Arial"/>
          <w:sz w:val="24"/>
          <w:szCs w:val="24"/>
        </w:rPr>
        <w:t>ystemu zabezpieczenia gazowego,</w:t>
      </w:r>
    </w:p>
    <w:p w14:paraId="6E3A9B5E" w14:textId="77777777" w:rsidR="00E82187" w:rsidRDefault="0023286E" w:rsidP="004C3B17">
      <w:pPr>
        <w:pStyle w:val="Bezodstpw"/>
        <w:ind w:left="1134" w:hanging="1134"/>
        <w:jc w:val="both"/>
        <w:rPr>
          <w:rFonts w:ascii="Arial" w:hAnsi="Arial" w:cs="Arial"/>
          <w:sz w:val="24"/>
          <w:szCs w:val="24"/>
        </w:rPr>
      </w:pPr>
      <w:r w:rsidRPr="00D76D05">
        <w:rPr>
          <w:rFonts w:ascii="Arial" w:hAnsi="Arial" w:cs="Arial"/>
          <w:sz w:val="24"/>
          <w:szCs w:val="24"/>
        </w:rPr>
        <w:t xml:space="preserve">     </w:t>
      </w:r>
      <w:r w:rsidR="005559A7" w:rsidRPr="00D76D05">
        <w:rPr>
          <w:rFonts w:ascii="Arial" w:hAnsi="Arial" w:cs="Arial"/>
          <w:sz w:val="24"/>
          <w:szCs w:val="24"/>
        </w:rPr>
        <w:t xml:space="preserve">     </w:t>
      </w:r>
      <w:r w:rsidR="008C7813">
        <w:rPr>
          <w:rFonts w:ascii="Arial" w:hAnsi="Arial" w:cs="Arial"/>
          <w:sz w:val="24"/>
          <w:szCs w:val="24"/>
        </w:rPr>
        <w:t xml:space="preserve">  </w:t>
      </w:r>
      <w:r w:rsidR="005559A7" w:rsidRPr="00D76D05">
        <w:rPr>
          <w:rFonts w:ascii="Arial" w:hAnsi="Arial" w:cs="Arial"/>
          <w:sz w:val="24"/>
          <w:szCs w:val="24"/>
        </w:rPr>
        <w:t xml:space="preserve"> </w:t>
      </w:r>
      <w:r w:rsidR="00367FDB">
        <w:rPr>
          <w:rFonts w:ascii="Arial" w:hAnsi="Arial" w:cs="Arial"/>
          <w:sz w:val="24"/>
          <w:szCs w:val="24"/>
        </w:rPr>
        <w:t xml:space="preserve"> </w:t>
      </w:r>
      <w:r w:rsidR="004C3B17">
        <w:rPr>
          <w:rFonts w:ascii="Arial" w:hAnsi="Arial" w:cs="Arial"/>
          <w:sz w:val="24"/>
          <w:szCs w:val="24"/>
        </w:rPr>
        <w:t xml:space="preserve">- </w:t>
      </w:r>
      <w:r w:rsidR="00457A11">
        <w:rPr>
          <w:rFonts w:ascii="Arial" w:hAnsi="Arial" w:cs="Arial"/>
          <w:sz w:val="24"/>
          <w:szCs w:val="24"/>
        </w:rPr>
        <w:t xml:space="preserve">wykonanie </w:t>
      </w:r>
      <w:r w:rsidR="008A0610">
        <w:rPr>
          <w:rFonts w:ascii="Arial" w:hAnsi="Arial" w:cs="Arial"/>
          <w:sz w:val="24"/>
          <w:szCs w:val="24"/>
        </w:rPr>
        <w:t>kalibracji</w:t>
      </w:r>
      <w:r w:rsidR="00D76D05" w:rsidRPr="00D76D05">
        <w:rPr>
          <w:rFonts w:ascii="Arial" w:hAnsi="Arial" w:cs="Arial"/>
          <w:sz w:val="24"/>
          <w:szCs w:val="24"/>
        </w:rPr>
        <w:t xml:space="preserve"> </w:t>
      </w:r>
      <w:r w:rsidR="00E2347B">
        <w:rPr>
          <w:rFonts w:ascii="Arial" w:hAnsi="Arial" w:cs="Arial"/>
          <w:sz w:val="24"/>
          <w:szCs w:val="24"/>
        </w:rPr>
        <w:t xml:space="preserve"> detektorów</w:t>
      </w:r>
      <w:r w:rsidR="00D17F94">
        <w:rPr>
          <w:rFonts w:ascii="Arial" w:hAnsi="Arial" w:cs="Arial"/>
          <w:sz w:val="24"/>
          <w:szCs w:val="24"/>
        </w:rPr>
        <w:t xml:space="preserve"> gazu</w:t>
      </w:r>
      <w:r w:rsidR="00B221C9">
        <w:rPr>
          <w:rFonts w:ascii="Arial" w:hAnsi="Arial" w:cs="Arial"/>
          <w:sz w:val="24"/>
          <w:szCs w:val="24"/>
        </w:rPr>
        <w:t xml:space="preserve"> </w:t>
      </w:r>
      <w:r w:rsidR="00000182" w:rsidRPr="00EF63E9">
        <w:rPr>
          <w:rFonts w:ascii="Arial" w:hAnsi="Arial" w:cs="Arial"/>
          <w:sz w:val="24"/>
          <w:szCs w:val="24"/>
        </w:rPr>
        <w:t>wyszczególnione w</w:t>
      </w:r>
      <w:r w:rsidR="003035BF" w:rsidRPr="00EF63E9">
        <w:rPr>
          <w:rFonts w:ascii="Arial" w:hAnsi="Arial" w:cs="Arial"/>
          <w:sz w:val="24"/>
          <w:szCs w:val="24"/>
        </w:rPr>
        <w:t xml:space="preserve"> pkt.</w:t>
      </w:r>
      <w:r w:rsidR="00000182" w:rsidRPr="00EF63E9">
        <w:rPr>
          <w:rFonts w:ascii="Arial" w:hAnsi="Arial" w:cs="Arial"/>
          <w:sz w:val="24"/>
          <w:szCs w:val="24"/>
        </w:rPr>
        <w:t xml:space="preserve"> </w:t>
      </w:r>
      <w:r w:rsidR="001D5043">
        <w:rPr>
          <w:rFonts w:ascii="Arial" w:hAnsi="Arial" w:cs="Arial"/>
          <w:sz w:val="24"/>
          <w:szCs w:val="24"/>
        </w:rPr>
        <w:t>I-VI,</w:t>
      </w:r>
    </w:p>
    <w:p w14:paraId="596760C7" w14:textId="77777777" w:rsidR="00AF608F" w:rsidRPr="00584C8E" w:rsidRDefault="004C3B17" w:rsidP="00367FDB">
      <w:pPr>
        <w:pStyle w:val="Bezodstpw"/>
        <w:ind w:left="1276" w:hanging="127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AF608F">
        <w:rPr>
          <w:rFonts w:ascii="Arial" w:hAnsi="Arial" w:cs="Arial"/>
          <w:sz w:val="24"/>
          <w:szCs w:val="24"/>
        </w:rPr>
        <w:t xml:space="preserve"> - oznakowanie skalibrowanego detektora etykietką z datą następnej kalibracji,</w:t>
      </w:r>
    </w:p>
    <w:p w14:paraId="6DF8A767" w14:textId="77777777" w:rsidR="00257CE6" w:rsidRDefault="00A106DA" w:rsidP="00257CE6">
      <w:pPr>
        <w:pStyle w:val="Bezodstpw"/>
        <w:tabs>
          <w:tab w:val="left" w:pos="99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="00ED2B8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0951E9">
        <w:rPr>
          <w:rFonts w:ascii="Arial" w:hAnsi="Arial" w:cs="Arial"/>
          <w:sz w:val="24"/>
          <w:szCs w:val="24"/>
        </w:rPr>
        <w:t>-</w:t>
      </w:r>
      <w:r w:rsidR="002B4A7A">
        <w:rPr>
          <w:rFonts w:ascii="Arial" w:hAnsi="Arial" w:cs="Arial"/>
          <w:sz w:val="24"/>
          <w:szCs w:val="24"/>
        </w:rPr>
        <w:t xml:space="preserve"> </w:t>
      </w:r>
      <w:r w:rsidR="000951E9">
        <w:rPr>
          <w:rFonts w:ascii="Arial" w:hAnsi="Arial" w:cs="Arial"/>
          <w:sz w:val="24"/>
          <w:szCs w:val="24"/>
        </w:rPr>
        <w:t>kontroli</w:t>
      </w:r>
      <w:r w:rsidR="00257CE6">
        <w:rPr>
          <w:rFonts w:ascii="Arial" w:hAnsi="Arial" w:cs="Arial"/>
          <w:sz w:val="24"/>
          <w:szCs w:val="24"/>
        </w:rPr>
        <w:t xml:space="preserve"> urządzeń wchodzących w skład  urządzeń systemu pod względem </w:t>
      </w:r>
    </w:p>
    <w:p w14:paraId="773B16F2" w14:textId="77777777" w:rsidR="004C3B17" w:rsidRDefault="00257CE6" w:rsidP="004C3B17">
      <w:pPr>
        <w:pStyle w:val="Bezodstpw"/>
        <w:tabs>
          <w:tab w:val="left" w:pos="993"/>
        </w:tabs>
        <w:ind w:left="1134" w:hanging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367FDB">
        <w:rPr>
          <w:rFonts w:ascii="Arial" w:hAnsi="Arial" w:cs="Arial"/>
          <w:sz w:val="24"/>
          <w:szCs w:val="24"/>
        </w:rPr>
        <w:t xml:space="preserve"> </w:t>
      </w:r>
      <w:r w:rsidR="00ED2B8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uszkodzeń mechanicznych oraz ich czyszczenie,</w:t>
      </w:r>
      <w:r w:rsidR="00655805">
        <w:rPr>
          <w:rFonts w:ascii="Arial" w:hAnsi="Arial" w:cs="Arial"/>
          <w:sz w:val="24"/>
          <w:szCs w:val="24"/>
        </w:rPr>
        <w:t xml:space="preserve">                                              </w:t>
      </w:r>
    </w:p>
    <w:p w14:paraId="30EC3DEC" w14:textId="77777777" w:rsidR="004C50E4" w:rsidRDefault="00530599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8C7813">
        <w:rPr>
          <w:rFonts w:ascii="Arial" w:hAnsi="Arial" w:cs="Arial"/>
          <w:sz w:val="24"/>
          <w:szCs w:val="24"/>
        </w:rPr>
        <w:t xml:space="preserve">  </w:t>
      </w:r>
      <w:r w:rsidR="00367FD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- sprawdzenie stanu zabezpieczenia przed korozją,</w:t>
      </w:r>
    </w:p>
    <w:p w14:paraId="721051E2" w14:textId="77777777" w:rsidR="000C5D69" w:rsidRDefault="008C7813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="00367FDB">
        <w:rPr>
          <w:rFonts w:ascii="Arial" w:hAnsi="Arial" w:cs="Arial"/>
          <w:sz w:val="24"/>
          <w:szCs w:val="24"/>
        </w:rPr>
        <w:t xml:space="preserve">  </w:t>
      </w:r>
      <w:r w:rsidR="00530599">
        <w:rPr>
          <w:rFonts w:ascii="Arial" w:hAnsi="Arial" w:cs="Arial"/>
          <w:sz w:val="24"/>
          <w:szCs w:val="24"/>
        </w:rPr>
        <w:t>- sprawdzenie stanu wyważenia wirnik</w:t>
      </w:r>
      <w:r w:rsidR="00D9412C">
        <w:rPr>
          <w:rFonts w:ascii="Arial" w:hAnsi="Arial" w:cs="Arial"/>
          <w:sz w:val="24"/>
          <w:szCs w:val="24"/>
        </w:rPr>
        <w:t>a na podstawie obserwacji drgań,</w:t>
      </w:r>
    </w:p>
    <w:p w14:paraId="7722526B" w14:textId="77777777" w:rsidR="00D9412C" w:rsidRDefault="00D9412C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0B5EF8">
        <w:rPr>
          <w:rFonts w:ascii="Arial" w:hAnsi="Arial" w:cs="Arial"/>
          <w:sz w:val="24"/>
          <w:szCs w:val="24"/>
        </w:rPr>
        <w:t xml:space="preserve">      </w:t>
      </w:r>
      <w:r w:rsidR="00367FDB">
        <w:rPr>
          <w:rFonts w:ascii="Arial" w:hAnsi="Arial" w:cs="Arial"/>
          <w:sz w:val="24"/>
          <w:szCs w:val="24"/>
        </w:rPr>
        <w:t xml:space="preserve">  </w:t>
      </w:r>
      <w:r w:rsidR="00A106DA">
        <w:rPr>
          <w:rFonts w:ascii="Arial" w:hAnsi="Arial" w:cs="Arial"/>
          <w:sz w:val="24"/>
          <w:szCs w:val="24"/>
        </w:rPr>
        <w:t xml:space="preserve"> </w:t>
      </w:r>
      <w:r w:rsidR="003506B0">
        <w:rPr>
          <w:rFonts w:ascii="Arial" w:hAnsi="Arial" w:cs="Arial"/>
          <w:sz w:val="24"/>
          <w:szCs w:val="24"/>
        </w:rPr>
        <w:t>- sprawdzenie działania</w:t>
      </w:r>
      <w:r>
        <w:rPr>
          <w:rFonts w:ascii="Arial" w:hAnsi="Arial" w:cs="Arial"/>
          <w:sz w:val="24"/>
          <w:szCs w:val="24"/>
        </w:rPr>
        <w:t xml:space="preserve"> systemu wentylacji mechanicznej sterowanej czujkami </w:t>
      </w:r>
    </w:p>
    <w:p w14:paraId="7AC0D4DE" w14:textId="77777777" w:rsidR="00D9412C" w:rsidRDefault="00D9412C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A106D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367FD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niedopuszczenia poziomu stężenia tlenku węgla</w:t>
      </w:r>
      <w:r w:rsidR="00DF7126">
        <w:rPr>
          <w:rFonts w:ascii="Arial" w:hAnsi="Arial" w:cs="Arial"/>
          <w:sz w:val="24"/>
          <w:szCs w:val="24"/>
        </w:rPr>
        <w:t xml:space="preserve"> i gazu</w:t>
      </w:r>
      <w:r>
        <w:rPr>
          <w:rFonts w:ascii="Arial" w:hAnsi="Arial" w:cs="Arial"/>
          <w:sz w:val="24"/>
          <w:szCs w:val="24"/>
        </w:rPr>
        <w:t>,</w:t>
      </w:r>
    </w:p>
    <w:p w14:paraId="52B34E8B" w14:textId="77777777" w:rsidR="00DC1EAD" w:rsidRDefault="000B5EF8" w:rsidP="004C3B17">
      <w:pPr>
        <w:pStyle w:val="Bezodstpw"/>
        <w:ind w:left="1134" w:hanging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A106DA">
        <w:rPr>
          <w:rFonts w:ascii="Arial" w:hAnsi="Arial" w:cs="Arial"/>
          <w:sz w:val="24"/>
          <w:szCs w:val="24"/>
        </w:rPr>
        <w:t xml:space="preserve"> </w:t>
      </w:r>
      <w:r w:rsidR="00DC1EAD">
        <w:rPr>
          <w:rFonts w:ascii="Arial" w:hAnsi="Arial" w:cs="Arial"/>
          <w:sz w:val="24"/>
          <w:szCs w:val="24"/>
        </w:rPr>
        <w:t>-</w:t>
      </w:r>
      <w:r w:rsidR="004C3B17">
        <w:rPr>
          <w:rFonts w:ascii="Arial" w:hAnsi="Arial" w:cs="Arial"/>
          <w:sz w:val="24"/>
          <w:szCs w:val="24"/>
        </w:rPr>
        <w:t xml:space="preserve"> </w:t>
      </w:r>
      <w:r w:rsidR="00DC1EAD">
        <w:rPr>
          <w:rFonts w:ascii="Arial" w:hAnsi="Arial" w:cs="Arial"/>
          <w:sz w:val="24"/>
          <w:szCs w:val="24"/>
        </w:rPr>
        <w:t>sprawdzenie działania systemu detekcji i pomiaru gazu, chloru DG oraz           zadziałania zaworu gazowego,</w:t>
      </w:r>
    </w:p>
    <w:p w14:paraId="43D91B1D" w14:textId="77777777" w:rsidR="00B30119" w:rsidRDefault="000B5EF8" w:rsidP="00611046">
      <w:pPr>
        <w:pStyle w:val="Bezodstpw"/>
        <w:tabs>
          <w:tab w:val="left" w:pos="567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4C3B1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DC1EAD">
        <w:rPr>
          <w:rFonts w:ascii="Arial" w:hAnsi="Arial" w:cs="Arial"/>
          <w:sz w:val="24"/>
          <w:szCs w:val="24"/>
        </w:rPr>
        <w:t xml:space="preserve"> </w:t>
      </w:r>
      <w:r w:rsidR="00B30119">
        <w:rPr>
          <w:rFonts w:ascii="Arial" w:hAnsi="Arial" w:cs="Arial"/>
          <w:sz w:val="24"/>
          <w:szCs w:val="24"/>
        </w:rPr>
        <w:t>- sprawdzenie</w:t>
      </w:r>
      <w:r w:rsidR="00681234">
        <w:rPr>
          <w:rFonts w:ascii="Arial" w:hAnsi="Arial" w:cs="Arial"/>
          <w:sz w:val="24"/>
          <w:szCs w:val="24"/>
        </w:rPr>
        <w:t xml:space="preserve"> działani</w:t>
      </w:r>
      <w:r w:rsidR="001253C9">
        <w:rPr>
          <w:rFonts w:ascii="Arial" w:hAnsi="Arial" w:cs="Arial"/>
          <w:sz w:val="24"/>
          <w:szCs w:val="24"/>
        </w:rPr>
        <w:t>a</w:t>
      </w:r>
      <w:r w:rsidR="00681234">
        <w:rPr>
          <w:rFonts w:ascii="Arial" w:hAnsi="Arial" w:cs="Arial"/>
          <w:sz w:val="24"/>
          <w:szCs w:val="24"/>
        </w:rPr>
        <w:t xml:space="preserve"> </w:t>
      </w:r>
      <w:r w:rsidR="00B30119">
        <w:rPr>
          <w:rFonts w:ascii="Arial" w:hAnsi="Arial" w:cs="Arial"/>
          <w:sz w:val="24"/>
          <w:szCs w:val="24"/>
        </w:rPr>
        <w:t xml:space="preserve"> </w:t>
      </w:r>
      <w:r w:rsidR="00535B2A">
        <w:rPr>
          <w:rFonts w:ascii="Arial" w:hAnsi="Arial" w:cs="Arial"/>
          <w:sz w:val="24"/>
          <w:szCs w:val="24"/>
        </w:rPr>
        <w:t>systemu detekcji i pomiaru gazu Alter,</w:t>
      </w:r>
    </w:p>
    <w:p w14:paraId="7AF20198" w14:textId="77777777" w:rsidR="000218A0" w:rsidRDefault="000B5EF8" w:rsidP="000218A0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="004C3B17">
        <w:rPr>
          <w:rFonts w:ascii="Arial" w:hAnsi="Arial" w:cs="Arial"/>
          <w:sz w:val="24"/>
          <w:szCs w:val="24"/>
        </w:rPr>
        <w:t xml:space="preserve"> </w:t>
      </w:r>
      <w:r w:rsidR="00A106DA">
        <w:rPr>
          <w:rFonts w:ascii="Arial" w:hAnsi="Arial" w:cs="Arial"/>
          <w:sz w:val="24"/>
          <w:szCs w:val="24"/>
        </w:rPr>
        <w:t xml:space="preserve"> </w:t>
      </w:r>
      <w:r w:rsidR="00645578">
        <w:rPr>
          <w:rFonts w:ascii="Arial" w:hAnsi="Arial" w:cs="Arial"/>
          <w:sz w:val="24"/>
          <w:szCs w:val="24"/>
        </w:rPr>
        <w:t>-</w:t>
      </w:r>
      <w:r w:rsidR="00367FDB">
        <w:rPr>
          <w:rFonts w:ascii="Arial" w:hAnsi="Arial" w:cs="Arial"/>
          <w:sz w:val="24"/>
          <w:szCs w:val="24"/>
        </w:rPr>
        <w:t xml:space="preserve"> </w:t>
      </w:r>
      <w:r w:rsidR="00645578">
        <w:rPr>
          <w:rFonts w:ascii="Arial" w:hAnsi="Arial" w:cs="Arial"/>
          <w:sz w:val="24"/>
          <w:szCs w:val="24"/>
        </w:rPr>
        <w:t>sporządzenie protokołu z w/w</w:t>
      </w:r>
      <w:r w:rsidR="000218A0">
        <w:rPr>
          <w:rFonts w:ascii="Arial" w:hAnsi="Arial" w:cs="Arial"/>
          <w:sz w:val="24"/>
          <w:szCs w:val="24"/>
        </w:rPr>
        <w:t xml:space="preserve"> czynności konserwacyjnej,</w:t>
      </w:r>
      <w:r w:rsidR="000218A0" w:rsidRPr="000218A0">
        <w:rPr>
          <w:rFonts w:ascii="Arial" w:hAnsi="Arial" w:cs="Arial"/>
          <w:sz w:val="24"/>
          <w:szCs w:val="24"/>
        </w:rPr>
        <w:t xml:space="preserve"> </w:t>
      </w:r>
      <w:r w:rsidR="00B16AF4">
        <w:rPr>
          <w:rFonts w:ascii="Arial" w:hAnsi="Arial" w:cs="Arial"/>
          <w:sz w:val="24"/>
          <w:szCs w:val="24"/>
        </w:rPr>
        <w:t>potwierdzony przez</w:t>
      </w:r>
    </w:p>
    <w:p w14:paraId="31343129" w14:textId="77777777" w:rsidR="00751E14" w:rsidRDefault="000218A0" w:rsidP="004C3B17">
      <w:pPr>
        <w:pStyle w:val="Bezodstpw"/>
        <w:ind w:left="1134" w:hanging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25121E">
        <w:rPr>
          <w:rFonts w:ascii="Arial" w:hAnsi="Arial" w:cs="Arial"/>
          <w:sz w:val="24"/>
          <w:szCs w:val="24"/>
        </w:rPr>
        <w:t xml:space="preserve"> </w:t>
      </w:r>
      <w:r w:rsidR="00367FD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przedstawiciela Sekcji Obsługi Infrastruktury</w:t>
      </w:r>
      <w:r w:rsidR="009B5A1B">
        <w:rPr>
          <w:rFonts w:ascii="Arial" w:hAnsi="Arial" w:cs="Arial"/>
          <w:sz w:val="24"/>
          <w:szCs w:val="24"/>
        </w:rPr>
        <w:t xml:space="preserve"> w m. </w:t>
      </w:r>
      <w:r w:rsidR="00787B4B">
        <w:rPr>
          <w:rFonts w:ascii="Arial" w:hAnsi="Arial" w:cs="Arial"/>
          <w:sz w:val="24"/>
          <w:szCs w:val="24"/>
        </w:rPr>
        <w:t xml:space="preserve">Giżycko, </w:t>
      </w:r>
      <w:r w:rsidR="009B5A1B">
        <w:rPr>
          <w:rFonts w:ascii="Arial" w:hAnsi="Arial" w:cs="Arial"/>
          <w:sz w:val="24"/>
          <w:szCs w:val="24"/>
        </w:rPr>
        <w:t xml:space="preserve">Orzysz, Bemowo </w:t>
      </w:r>
      <w:proofErr w:type="spellStart"/>
      <w:r w:rsidR="009B5A1B">
        <w:rPr>
          <w:rFonts w:ascii="Arial" w:hAnsi="Arial" w:cs="Arial"/>
          <w:sz w:val="24"/>
          <w:szCs w:val="24"/>
        </w:rPr>
        <w:t>Piskie</w:t>
      </w:r>
      <w:proofErr w:type="spellEnd"/>
      <w:r w:rsidR="009B5A1B">
        <w:rPr>
          <w:rFonts w:ascii="Arial" w:hAnsi="Arial" w:cs="Arial"/>
          <w:sz w:val="24"/>
          <w:szCs w:val="24"/>
        </w:rPr>
        <w:t xml:space="preserve">, </w:t>
      </w:r>
      <w:r w:rsidR="00685902">
        <w:rPr>
          <w:rFonts w:ascii="Arial" w:hAnsi="Arial" w:cs="Arial"/>
          <w:sz w:val="24"/>
          <w:szCs w:val="24"/>
        </w:rPr>
        <w:t xml:space="preserve">Gołdap </w:t>
      </w:r>
      <w:r w:rsidR="009B5A1B">
        <w:rPr>
          <w:rFonts w:ascii="Arial" w:hAnsi="Arial" w:cs="Arial"/>
          <w:sz w:val="24"/>
          <w:szCs w:val="24"/>
        </w:rPr>
        <w:t>i Węgorzewo</w:t>
      </w:r>
      <w:r>
        <w:rPr>
          <w:rFonts w:ascii="Arial" w:hAnsi="Arial" w:cs="Arial"/>
          <w:sz w:val="24"/>
          <w:szCs w:val="24"/>
        </w:rPr>
        <w:t>,</w:t>
      </w:r>
      <w:r w:rsidR="003B5367">
        <w:rPr>
          <w:rFonts w:ascii="Arial" w:hAnsi="Arial" w:cs="Arial"/>
          <w:sz w:val="24"/>
          <w:szCs w:val="24"/>
        </w:rPr>
        <w:t xml:space="preserve">    </w:t>
      </w:r>
    </w:p>
    <w:p w14:paraId="3A4EBEFF" w14:textId="77777777" w:rsidR="00D54A13" w:rsidRDefault="000B5EF8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4C3B1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3B5367">
        <w:rPr>
          <w:rFonts w:ascii="Arial" w:hAnsi="Arial" w:cs="Arial"/>
          <w:sz w:val="24"/>
          <w:szCs w:val="24"/>
        </w:rPr>
        <w:t xml:space="preserve"> - przekazanie  protokołów </w:t>
      </w:r>
      <w:r w:rsidR="00D54A13">
        <w:rPr>
          <w:rFonts w:ascii="Arial" w:hAnsi="Arial" w:cs="Arial"/>
          <w:sz w:val="24"/>
          <w:szCs w:val="24"/>
        </w:rPr>
        <w:t xml:space="preserve">z przeglądu wentylacji mechanicznej oraz świadectw </w:t>
      </w:r>
    </w:p>
    <w:p w14:paraId="7A0212F3" w14:textId="77777777" w:rsidR="00D54A13" w:rsidRDefault="00D54A13" w:rsidP="00D54A13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wzorcowania </w:t>
      </w:r>
      <w:r w:rsidR="003B536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detektorów i sensorów dla przedstawiciela  Sekcji Obsługi </w:t>
      </w:r>
    </w:p>
    <w:p w14:paraId="3C9DFE12" w14:textId="77777777" w:rsidR="003B5367" w:rsidRDefault="00D54A13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4C3B17">
        <w:rPr>
          <w:rFonts w:ascii="Arial" w:hAnsi="Arial" w:cs="Arial"/>
          <w:sz w:val="24"/>
          <w:szCs w:val="24"/>
        </w:rPr>
        <w:t xml:space="preserve">            </w:t>
      </w:r>
      <w:r>
        <w:rPr>
          <w:rFonts w:ascii="Arial" w:hAnsi="Arial" w:cs="Arial"/>
          <w:sz w:val="24"/>
          <w:szCs w:val="24"/>
        </w:rPr>
        <w:t xml:space="preserve"> Infrastruktury w m.  </w:t>
      </w:r>
      <w:r w:rsidR="00D9085F">
        <w:rPr>
          <w:rFonts w:ascii="Arial" w:hAnsi="Arial" w:cs="Arial"/>
          <w:sz w:val="24"/>
          <w:szCs w:val="24"/>
        </w:rPr>
        <w:t>Giżycko,</w:t>
      </w:r>
      <w:r w:rsidR="009A24A3">
        <w:rPr>
          <w:rFonts w:ascii="Arial" w:hAnsi="Arial" w:cs="Arial"/>
          <w:sz w:val="24"/>
          <w:szCs w:val="24"/>
        </w:rPr>
        <w:t xml:space="preserve"> </w:t>
      </w:r>
      <w:r w:rsidR="00D9085F">
        <w:rPr>
          <w:rFonts w:ascii="Arial" w:hAnsi="Arial" w:cs="Arial"/>
          <w:sz w:val="24"/>
          <w:szCs w:val="24"/>
        </w:rPr>
        <w:t xml:space="preserve">Bemowo </w:t>
      </w:r>
      <w:proofErr w:type="spellStart"/>
      <w:r w:rsidR="00D9085F">
        <w:rPr>
          <w:rFonts w:ascii="Arial" w:hAnsi="Arial" w:cs="Arial"/>
          <w:sz w:val="24"/>
          <w:szCs w:val="24"/>
        </w:rPr>
        <w:t>Piskie</w:t>
      </w:r>
      <w:proofErr w:type="spellEnd"/>
      <w:r w:rsidR="00685902">
        <w:rPr>
          <w:rFonts w:ascii="Arial" w:hAnsi="Arial" w:cs="Arial"/>
          <w:sz w:val="24"/>
          <w:szCs w:val="24"/>
        </w:rPr>
        <w:t>, Gołdap</w:t>
      </w:r>
      <w:r w:rsidR="00D9085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i Węgorzewo,</w:t>
      </w:r>
    </w:p>
    <w:p w14:paraId="1428D3E1" w14:textId="77777777" w:rsidR="00B224FF" w:rsidRDefault="004C3B17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="00367FDB">
        <w:rPr>
          <w:rFonts w:ascii="Arial" w:hAnsi="Arial" w:cs="Arial"/>
          <w:sz w:val="24"/>
          <w:szCs w:val="24"/>
        </w:rPr>
        <w:t xml:space="preserve"> </w:t>
      </w:r>
      <w:r w:rsidR="00B224FF">
        <w:rPr>
          <w:rFonts w:ascii="Arial" w:hAnsi="Arial" w:cs="Arial"/>
          <w:sz w:val="24"/>
          <w:szCs w:val="24"/>
        </w:rPr>
        <w:t xml:space="preserve"> - prowadzenie Dziennika Konserwacji- wpisywanie uwag o stanie technicznym i </w:t>
      </w:r>
    </w:p>
    <w:p w14:paraId="7D552252" w14:textId="77777777" w:rsidR="003B5367" w:rsidRDefault="00B224FF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5B38E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zakresie wykonanej k</w:t>
      </w:r>
      <w:r w:rsidR="00787B4B">
        <w:rPr>
          <w:rFonts w:ascii="Arial" w:hAnsi="Arial" w:cs="Arial"/>
          <w:sz w:val="24"/>
          <w:szCs w:val="24"/>
        </w:rPr>
        <w:t>onserwacji.</w:t>
      </w:r>
    </w:p>
    <w:p w14:paraId="46129DD9" w14:textId="77777777" w:rsidR="004C50E4" w:rsidRDefault="008D322F" w:rsidP="00EF3D3F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4C50E4">
        <w:rPr>
          <w:rFonts w:ascii="Arial" w:hAnsi="Arial" w:cs="Arial"/>
          <w:sz w:val="24"/>
          <w:szCs w:val="24"/>
        </w:rPr>
        <w:t xml:space="preserve">Zakres </w:t>
      </w:r>
      <w:r w:rsidR="00514A1E">
        <w:rPr>
          <w:rFonts w:ascii="Arial" w:hAnsi="Arial" w:cs="Arial"/>
          <w:sz w:val="24"/>
          <w:szCs w:val="24"/>
        </w:rPr>
        <w:t xml:space="preserve"> </w:t>
      </w:r>
      <w:r w:rsidR="00EF3D3F">
        <w:rPr>
          <w:rFonts w:ascii="Arial" w:hAnsi="Arial" w:cs="Arial"/>
          <w:sz w:val="24"/>
          <w:szCs w:val="24"/>
        </w:rPr>
        <w:t xml:space="preserve">czynności </w:t>
      </w:r>
      <w:r w:rsidR="004C50E4">
        <w:rPr>
          <w:rFonts w:ascii="Arial" w:hAnsi="Arial" w:cs="Arial"/>
          <w:sz w:val="24"/>
          <w:szCs w:val="24"/>
        </w:rPr>
        <w:t xml:space="preserve">konserwacyjnych  powinien </w:t>
      </w:r>
      <w:r w:rsidR="00514A1E">
        <w:rPr>
          <w:rFonts w:ascii="Arial" w:hAnsi="Arial" w:cs="Arial"/>
          <w:sz w:val="24"/>
          <w:szCs w:val="24"/>
        </w:rPr>
        <w:t xml:space="preserve"> </w:t>
      </w:r>
      <w:r w:rsidR="004C50E4">
        <w:rPr>
          <w:rFonts w:ascii="Arial" w:hAnsi="Arial" w:cs="Arial"/>
          <w:sz w:val="24"/>
          <w:szCs w:val="24"/>
        </w:rPr>
        <w:t>spełniać</w:t>
      </w:r>
      <w:r w:rsidR="00514A1E">
        <w:rPr>
          <w:rFonts w:ascii="Arial" w:hAnsi="Arial" w:cs="Arial"/>
          <w:sz w:val="24"/>
          <w:szCs w:val="24"/>
        </w:rPr>
        <w:t xml:space="preserve"> </w:t>
      </w:r>
      <w:r w:rsidR="004C50E4">
        <w:rPr>
          <w:rFonts w:ascii="Arial" w:hAnsi="Arial" w:cs="Arial"/>
          <w:sz w:val="24"/>
          <w:szCs w:val="24"/>
        </w:rPr>
        <w:t xml:space="preserve"> warunki</w:t>
      </w:r>
      <w:r w:rsidR="00514A1E">
        <w:rPr>
          <w:rFonts w:ascii="Arial" w:hAnsi="Arial" w:cs="Arial"/>
          <w:sz w:val="24"/>
          <w:szCs w:val="24"/>
        </w:rPr>
        <w:t xml:space="preserve"> </w:t>
      </w:r>
      <w:r w:rsidR="004C50E4">
        <w:rPr>
          <w:rFonts w:ascii="Arial" w:hAnsi="Arial" w:cs="Arial"/>
          <w:sz w:val="24"/>
          <w:szCs w:val="24"/>
        </w:rPr>
        <w:t xml:space="preserve"> określone</w:t>
      </w:r>
    </w:p>
    <w:p w14:paraId="533E63A0" w14:textId="77777777" w:rsidR="00A601D9" w:rsidRDefault="008D1BC1" w:rsidP="00EF3D3F">
      <w:pPr>
        <w:pStyle w:val="Bezodstpw"/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4C50E4">
        <w:rPr>
          <w:rFonts w:ascii="Arial" w:hAnsi="Arial" w:cs="Arial"/>
          <w:sz w:val="24"/>
          <w:szCs w:val="24"/>
        </w:rPr>
        <w:t xml:space="preserve"> w DTR, książkach gwarancyjnych i obowiązujących polskich normach. </w:t>
      </w:r>
      <w:r>
        <w:rPr>
          <w:rFonts w:ascii="Arial" w:hAnsi="Arial" w:cs="Arial"/>
          <w:sz w:val="24"/>
          <w:szCs w:val="24"/>
        </w:rPr>
        <w:t>Protokół    wykonanych</w:t>
      </w:r>
      <w:r w:rsidRPr="008D1BC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czynności musi obejmować pełny zakres wraz z określeniem      niezbędnych potrzeb</w:t>
      </w:r>
      <w:r w:rsidRPr="008D1BC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naprawczych wykraczających  poza umowny zakres czynności konserwacyjnych celem osiągnięci</w:t>
      </w:r>
      <w:r w:rsidR="00286595">
        <w:rPr>
          <w:rFonts w:ascii="Arial" w:hAnsi="Arial" w:cs="Arial"/>
          <w:sz w:val="24"/>
          <w:szCs w:val="24"/>
        </w:rPr>
        <w:t>a pełnej sprawności technicznej</w:t>
      </w:r>
      <w:r w:rsidR="00AF2497">
        <w:rPr>
          <w:rFonts w:ascii="Arial" w:hAnsi="Arial" w:cs="Arial"/>
          <w:sz w:val="24"/>
          <w:szCs w:val="24"/>
        </w:rPr>
        <w:t xml:space="preserve">. </w:t>
      </w:r>
    </w:p>
    <w:p w14:paraId="1B80CA24" w14:textId="77777777" w:rsidR="008D322F" w:rsidRPr="00D76D05" w:rsidRDefault="008D322F" w:rsidP="00EF3D3F">
      <w:pPr>
        <w:pStyle w:val="Bezodstpw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14:paraId="36D798D3" w14:textId="77777777" w:rsidR="002C27A3" w:rsidRPr="004C50E4" w:rsidRDefault="008D1BC1" w:rsidP="005F3401">
      <w:pPr>
        <w:pStyle w:val="Bezodstpw"/>
        <w:ind w:left="426" w:hanging="426"/>
        <w:jc w:val="both"/>
        <w:rPr>
          <w:rFonts w:ascii="Arial" w:hAnsi="Arial" w:cs="Arial"/>
          <w:sz w:val="24"/>
          <w:szCs w:val="24"/>
          <w:u w:val="single"/>
        </w:rPr>
      </w:pPr>
      <w:r w:rsidRPr="002A541C">
        <w:rPr>
          <w:rFonts w:ascii="Arial" w:hAnsi="Arial" w:cs="Arial"/>
          <w:sz w:val="24"/>
          <w:szCs w:val="24"/>
        </w:rPr>
        <w:lastRenderedPageBreak/>
        <w:t xml:space="preserve"> </w:t>
      </w:r>
      <w:r w:rsidR="002C27A3" w:rsidRPr="00064DE2">
        <w:rPr>
          <w:rFonts w:ascii="Arial" w:hAnsi="Arial" w:cs="Arial"/>
          <w:b/>
          <w:sz w:val="24"/>
          <w:szCs w:val="24"/>
        </w:rPr>
        <w:t xml:space="preserve"> </w:t>
      </w:r>
      <w:r w:rsidR="00EF032D" w:rsidRPr="004C50E4">
        <w:rPr>
          <w:rFonts w:ascii="Arial" w:hAnsi="Arial" w:cs="Arial"/>
          <w:b/>
          <w:sz w:val="24"/>
          <w:szCs w:val="24"/>
          <w:u w:val="single"/>
        </w:rPr>
        <w:t>T</w:t>
      </w:r>
      <w:r w:rsidR="00EF032D">
        <w:rPr>
          <w:rFonts w:ascii="Arial" w:hAnsi="Arial" w:cs="Arial"/>
          <w:b/>
          <w:sz w:val="24"/>
          <w:szCs w:val="24"/>
          <w:u w:val="single"/>
        </w:rPr>
        <w:t xml:space="preserve">ERMINY PRZEGLĄDÓW </w:t>
      </w:r>
      <w:r w:rsidR="00EF032D" w:rsidRPr="004C50E4">
        <w:rPr>
          <w:rFonts w:ascii="Arial" w:hAnsi="Arial" w:cs="Arial"/>
          <w:b/>
          <w:sz w:val="24"/>
          <w:szCs w:val="24"/>
          <w:u w:val="single"/>
        </w:rPr>
        <w:t xml:space="preserve"> KONSERWA</w:t>
      </w:r>
      <w:r w:rsidR="00EF032D">
        <w:rPr>
          <w:rFonts w:ascii="Arial" w:hAnsi="Arial" w:cs="Arial"/>
          <w:b/>
          <w:sz w:val="24"/>
          <w:szCs w:val="24"/>
          <w:u w:val="single"/>
        </w:rPr>
        <w:t>CYJNYCH ORAZ KALIBRACJI DETEKTORÓW</w:t>
      </w:r>
      <w:r w:rsidR="00D91636">
        <w:rPr>
          <w:rFonts w:ascii="Arial" w:hAnsi="Arial" w:cs="Arial"/>
          <w:b/>
          <w:sz w:val="24"/>
          <w:szCs w:val="24"/>
          <w:u w:val="single"/>
        </w:rPr>
        <w:t xml:space="preserve">  </w:t>
      </w:r>
      <w:r w:rsidR="00EF032D">
        <w:rPr>
          <w:rFonts w:ascii="Arial" w:hAnsi="Arial" w:cs="Arial"/>
          <w:b/>
          <w:sz w:val="24"/>
          <w:szCs w:val="24"/>
          <w:u w:val="single"/>
        </w:rPr>
        <w:t xml:space="preserve"> GAZU</w:t>
      </w:r>
      <w:r w:rsidR="00EF032D" w:rsidRPr="004C50E4">
        <w:rPr>
          <w:rFonts w:ascii="Arial" w:hAnsi="Arial" w:cs="Arial"/>
          <w:sz w:val="24"/>
          <w:szCs w:val="24"/>
          <w:u w:val="single"/>
        </w:rPr>
        <w:t xml:space="preserve">:  </w:t>
      </w:r>
    </w:p>
    <w:p w14:paraId="080EB704" w14:textId="77777777" w:rsidR="007651D1" w:rsidRDefault="007651D1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14:paraId="378FB832" w14:textId="25CC25E3" w:rsidR="00B051E8" w:rsidRDefault="00E677A3" w:rsidP="009261E5">
      <w:pPr>
        <w:pStyle w:val="Bezodstpw"/>
        <w:ind w:left="1276" w:hanging="127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1.</w:t>
      </w:r>
      <w:r w:rsidR="002C27A3">
        <w:rPr>
          <w:rFonts w:ascii="Arial" w:hAnsi="Arial" w:cs="Arial"/>
          <w:sz w:val="24"/>
          <w:szCs w:val="24"/>
        </w:rPr>
        <w:t xml:space="preserve"> </w:t>
      </w:r>
      <w:r w:rsidR="002C27A3" w:rsidRPr="00CE29ED">
        <w:rPr>
          <w:rFonts w:ascii="Arial" w:hAnsi="Arial" w:cs="Arial"/>
          <w:sz w:val="24"/>
          <w:szCs w:val="24"/>
          <w:u w:val="single"/>
        </w:rPr>
        <w:t>p</w:t>
      </w:r>
      <w:r w:rsidR="009547E9" w:rsidRPr="00CE29ED">
        <w:rPr>
          <w:rFonts w:ascii="Arial" w:hAnsi="Arial" w:cs="Arial"/>
          <w:sz w:val="24"/>
          <w:szCs w:val="24"/>
          <w:u w:val="single"/>
        </w:rPr>
        <w:t xml:space="preserve">ierwszy przegląd </w:t>
      </w:r>
      <w:r w:rsidR="00333B31">
        <w:rPr>
          <w:rFonts w:ascii="Arial" w:hAnsi="Arial" w:cs="Arial"/>
          <w:sz w:val="24"/>
          <w:szCs w:val="24"/>
        </w:rPr>
        <w:t xml:space="preserve">należy wykonać </w:t>
      </w:r>
      <w:r w:rsidR="006E09A7">
        <w:rPr>
          <w:rFonts w:ascii="Arial" w:hAnsi="Arial" w:cs="Arial"/>
          <w:b/>
          <w:sz w:val="24"/>
          <w:szCs w:val="24"/>
        </w:rPr>
        <w:t>do 15</w:t>
      </w:r>
      <w:r w:rsidR="00D04013">
        <w:rPr>
          <w:rFonts w:ascii="Arial" w:hAnsi="Arial" w:cs="Arial"/>
          <w:b/>
          <w:sz w:val="24"/>
          <w:szCs w:val="24"/>
        </w:rPr>
        <w:t xml:space="preserve"> czerwca</w:t>
      </w:r>
      <w:r w:rsidR="00EB7AF9">
        <w:rPr>
          <w:rFonts w:ascii="Arial" w:hAnsi="Arial" w:cs="Arial"/>
          <w:b/>
          <w:sz w:val="24"/>
          <w:szCs w:val="24"/>
        </w:rPr>
        <w:t xml:space="preserve">  202</w:t>
      </w:r>
      <w:r w:rsidR="00101009">
        <w:rPr>
          <w:rFonts w:ascii="Arial" w:hAnsi="Arial" w:cs="Arial"/>
          <w:b/>
          <w:sz w:val="24"/>
          <w:szCs w:val="24"/>
        </w:rPr>
        <w:t>6</w:t>
      </w:r>
      <w:r w:rsidR="00E51604" w:rsidRPr="005208CF">
        <w:rPr>
          <w:rFonts w:ascii="Arial" w:hAnsi="Arial" w:cs="Arial"/>
          <w:b/>
          <w:sz w:val="24"/>
          <w:szCs w:val="24"/>
        </w:rPr>
        <w:t xml:space="preserve"> </w:t>
      </w:r>
      <w:r w:rsidR="009547E9" w:rsidRPr="005208CF">
        <w:rPr>
          <w:rFonts w:ascii="Arial" w:hAnsi="Arial" w:cs="Arial"/>
          <w:b/>
          <w:sz w:val="24"/>
          <w:szCs w:val="24"/>
        </w:rPr>
        <w:t>r</w:t>
      </w:r>
      <w:r w:rsidR="009970EF">
        <w:rPr>
          <w:rFonts w:ascii="Arial" w:hAnsi="Arial" w:cs="Arial"/>
          <w:b/>
          <w:sz w:val="24"/>
          <w:szCs w:val="24"/>
        </w:rPr>
        <w:t>.</w:t>
      </w:r>
      <w:r w:rsidR="006D0D7C">
        <w:rPr>
          <w:rFonts w:ascii="Arial" w:hAnsi="Arial" w:cs="Arial"/>
          <w:b/>
          <w:sz w:val="24"/>
          <w:szCs w:val="24"/>
        </w:rPr>
        <w:t>:</w:t>
      </w:r>
      <w:r w:rsidR="009547E9">
        <w:rPr>
          <w:rFonts w:ascii="Arial" w:hAnsi="Arial" w:cs="Arial"/>
          <w:sz w:val="24"/>
          <w:szCs w:val="24"/>
        </w:rPr>
        <w:t xml:space="preserve"> </w:t>
      </w:r>
      <w:r w:rsidR="00DD484F">
        <w:rPr>
          <w:rFonts w:ascii="Arial" w:hAnsi="Arial" w:cs="Arial"/>
          <w:sz w:val="24"/>
          <w:szCs w:val="24"/>
        </w:rPr>
        <w:t xml:space="preserve"> </w:t>
      </w:r>
      <w:r w:rsidR="009547E9">
        <w:rPr>
          <w:rFonts w:ascii="Arial" w:hAnsi="Arial" w:cs="Arial"/>
          <w:sz w:val="24"/>
          <w:szCs w:val="24"/>
        </w:rPr>
        <w:t xml:space="preserve">wykonanie kalibracji </w:t>
      </w:r>
      <w:r w:rsidR="00030F17">
        <w:rPr>
          <w:rFonts w:ascii="Arial" w:hAnsi="Arial" w:cs="Arial"/>
          <w:sz w:val="24"/>
          <w:szCs w:val="24"/>
        </w:rPr>
        <w:t xml:space="preserve"> detektorów </w:t>
      </w:r>
      <w:r w:rsidR="00333B31">
        <w:rPr>
          <w:rFonts w:ascii="Arial" w:hAnsi="Arial" w:cs="Arial"/>
          <w:sz w:val="24"/>
          <w:szCs w:val="24"/>
        </w:rPr>
        <w:t>gazu,</w:t>
      </w:r>
      <w:r w:rsidR="008D01F1">
        <w:rPr>
          <w:rFonts w:ascii="Arial" w:hAnsi="Arial" w:cs="Arial"/>
          <w:sz w:val="24"/>
          <w:szCs w:val="24"/>
        </w:rPr>
        <w:t xml:space="preserve"> </w:t>
      </w:r>
      <w:r w:rsidR="00685902">
        <w:rPr>
          <w:rFonts w:ascii="Arial" w:hAnsi="Arial" w:cs="Arial"/>
          <w:sz w:val="24"/>
          <w:szCs w:val="24"/>
        </w:rPr>
        <w:t>konserwacja</w:t>
      </w:r>
      <w:r w:rsidR="00685902" w:rsidRPr="00685902">
        <w:rPr>
          <w:rFonts w:ascii="Arial" w:hAnsi="Arial" w:cs="Arial"/>
          <w:sz w:val="24"/>
          <w:szCs w:val="24"/>
        </w:rPr>
        <w:t xml:space="preserve"> urządzeń do wykrywania gazu zainstalowanych   w budynkach na terenie  kompleksów wojskowych w m. Giżycko, </w:t>
      </w:r>
      <w:r w:rsidR="00616F9A">
        <w:rPr>
          <w:rFonts w:ascii="Arial" w:hAnsi="Arial" w:cs="Arial"/>
          <w:sz w:val="24"/>
          <w:szCs w:val="24"/>
        </w:rPr>
        <w:t xml:space="preserve">Antonowo, </w:t>
      </w:r>
      <w:r w:rsidR="00685902" w:rsidRPr="00685902">
        <w:rPr>
          <w:rFonts w:ascii="Arial" w:hAnsi="Arial" w:cs="Arial"/>
          <w:sz w:val="24"/>
          <w:szCs w:val="24"/>
        </w:rPr>
        <w:t xml:space="preserve">Bemowo </w:t>
      </w:r>
      <w:proofErr w:type="spellStart"/>
      <w:r w:rsidR="00685902" w:rsidRPr="00685902">
        <w:rPr>
          <w:rFonts w:ascii="Arial" w:hAnsi="Arial" w:cs="Arial"/>
          <w:sz w:val="24"/>
          <w:szCs w:val="24"/>
        </w:rPr>
        <w:t>P</w:t>
      </w:r>
      <w:r w:rsidR="00D579D8">
        <w:rPr>
          <w:rFonts w:ascii="Arial" w:hAnsi="Arial" w:cs="Arial"/>
          <w:sz w:val="24"/>
          <w:szCs w:val="24"/>
        </w:rPr>
        <w:t>iskie</w:t>
      </w:r>
      <w:proofErr w:type="spellEnd"/>
      <w:r w:rsidR="00D579D8">
        <w:rPr>
          <w:rFonts w:ascii="Arial" w:hAnsi="Arial" w:cs="Arial"/>
          <w:sz w:val="24"/>
          <w:szCs w:val="24"/>
        </w:rPr>
        <w:t>,</w:t>
      </w:r>
      <w:r w:rsidR="00616F9A">
        <w:rPr>
          <w:rFonts w:ascii="Arial" w:hAnsi="Arial" w:cs="Arial"/>
          <w:sz w:val="24"/>
          <w:szCs w:val="24"/>
        </w:rPr>
        <w:t xml:space="preserve"> Ełk,</w:t>
      </w:r>
      <w:r w:rsidR="00D579D8">
        <w:rPr>
          <w:rFonts w:ascii="Arial" w:hAnsi="Arial" w:cs="Arial"/>
          <w:sz w:val="24"/>
          <w:szCs w:val="24"/>
        </w:rPr>
        <w:t xml:space="preserve"> Orzysz, Wierzbiny</w:t>
      </w:r>
      <w:r w:rsidR="00AE3645">
        <w:rPr>
          <w:rFonts w:ascii="Arial" w:hAnsi="Arial" w:cs="Arial"/>
          <w:sz w:val="24"/>
          <w:szCs w:val="24"/>
        </w:rPr>
        <w:t>,</w:t>
      </w:r>
      <w:r w:rsidR="00D579D8">
        <w:rPr>
          <w:rFonts w:ascii="Arial" w:hAnsi="Arial" w:cs="Arial"/>
          <w:sz w:val="24"/>
          <w:szCs w:val="24"/>
        </w:rPr>
        <w:t xml:space="preserve"> Węgorzewo</w:t>
      </w:r>
      <w:r w:rsidR="00AE3645">
        <w:rPr>
          <w:rFonts w:ascii="Arial" w:hAnsi="Arial" w:cs="Arial"/>
          <w:sz w:val="24"/>
          <w:szCs w:val="24"/>
        </w:rPr>
        <w:t>, Gołdap i Kozaki</w:t>
      </w:r>
      <w:r w:rsidR="00D579D8">
        <w:rPr>
          <w:rFonts w:ascii="Arial" w:hAnsi="Arial" w:cs="Arial"/>
          <w:sz w:val="24"/>
          <w:szCs w:val="24"/>
        </w:rPr>
        <w:t xml:space="preserve"> </w:t>
      </w:r>
      <w:r w:rsidR="00333B31">
        <w:rPr>
          <w:rFonts w:ascii="Arial" w:hAnsi="Arial" w:cs="Arial"/>
          <w:sz w:val="24"/>
          <w:szCs w:val="24"/>
        </w:rPr>
        <w:t>or</w:t>
      </w:r>
      <w:r w:rsidR="00B051E8">
        <w:rPr>
          <w:rFonts w:ascii="Arial" w:hAnsi="Arial" w:cs="Arial"/>
          <w:sz w:val="24"/>
          <w:szCs w:val="24"/>
        </w:rPr>
        <w:t>az sprawdzenie</w:t>
      </w:r>
      <w:r w:rsidR="00333B31">
        <w:rPr>
          <w:rFonts w:ascii="Arial" w:hAnsi="Arial" w:cs="Arial"/>
          <w:sz w:val="24"/>
          <w:szCs w:val="24"/>
        </w:rPr>
        <w:t xml:space="preserve"> zadziałania zaworu gazowego sterowanego czujnikami niedopuszczenia</w:t>
      </w:r>
      <w:r w:rsidR="00B051E8" w:rsidRPr="00B051E8">
        <w:rPr>
          <w:rFonts w:ascii="Arial" w:hAnsi="Arial" w:cs="Arial"/>
          <w:sz w:val="24"/>
          <w:szCs w:val="24"/>
        </w:rPr>
        <w:t xml:space="preserve"> </w:t>
      </w:r>
      <w:r w:rsidR="00B051E8">
        <w:rPr>
          <w:rFonts w:ascii="Arial" w:hAnsi="Arial" w:cs="Arial"/>
          <w:sz w:val="24"/>
          <w:szCs w:val="24"/>
        </w:rPr>
        <w:t xml:space="preserve">poziomu </w:t>
      </w:r>
      <w:r w:rsidR="00864AFB">
        <w:rPr>
          <w:rFonts w:ascii="Arial" w:hAnsi="Arial" w:cs="Arial"/>
          <w:sz w:val="24"/>
          <w:szCs w:val="24"/>
        </w:rPr>
        <w:t>stężenia gazu ziemnego</w:t>
      </w:r>
      <w:r w:rsidR="007B4E6C">
        <w:rPr>
          <w:rFonts w:ascii="Arial" w:hAnsi="Arial" w:cs="Arial"/>
          <w:sz w:val="24"/>
          <w:szCs w:val="24"/>
        </w:rPr>
        <w:t xml:space="preserve"> w kompleksach wojskowych</w:t>
      </w:r>
      <w:r w:rsidR="00616F9A">
        <w:rPr>
          <w:rFonts w:ascii="Arial" w:hAnsi="Arial" w:cs="Arial"/>
          <w:sz w:val="24"/>
          <w:szCs w:val="24"/>
        </w:rPr>
        <w:t xml:space="preserve"> w m. Giżycko, Antonowo</w:t>
      </w:r>
      <w:r w:rsidR="00270ADE">
        <w:rPr>
          <w:rFonts w:ascii="Arial" w:hAnsi="Arial" w:cs="Arial"/>
          <w:sz w:val="24"/>
          <w:szCs w:val="24"/>
        </w:rPr>
        <w:t xml:space="preserve"> </w:t>
      </w:r>
      <w:r w:rsidR="00616F9A">
        <w:rPr>
          <w:rFonts w:ascii="Arial" w:hAnsi="Arial" w:cs="Arial"/>
          <w:sz w:val="24"/>
          <w:szCs w:val="24"/>
        </w:rPr>
        <w:t xml:space="preserve"> </w:t>
      </w:r>
      <w:r w:rsidR="00D579D8">
        <w:rPr>
          <w:rFonts w:ascii="Arial" w:hAnsi="Arial" w:cs="Arial"/>
          <w:sz w:val="24"/>
          <w:szCs w:val="24"/>
        </w:rPr>
        <w:t>i</w:t>
      </w:r>
      <w:r w:rsidR="00F219EB">
        <w:rPr>
          <w:rFonts w:ascii="Arial" w:hAnsi="Arial" w:cs="Arial"/>
          <w:sz w:val="24"/>
          <w:szCs w:val="24"/>
        </w:rPr>
        <w:t xml:space="preserve"> Węgorzewo</w:t>
      </w:r>
      <w:r w:rsidR="00226E6E">
        <w:rPr>
          <w:rFonts w:ascii="Arial" w:hAnsi="Arial" w:cs="Arial"/>
          <w:sz w:val="24"/>
          <w:szCs w:val="24"/>
        </w:rPr>
        <w:t>,</w:t>
      </w:r>
      <w:r w:rsidR="00F219EB">
        <w:rPr>
          <w:rFonts w:ascii="Arial" w:hAnsi="Arial" w:cs="Arial"/>
          <w:sz w:val="24"/>
          <w:szCs w:val="24"/>
        </w:rPr>
        <w:t xml:space="preserve"> </w:t>
      </w:r>
    </w:p>
    <w:p w14:paraId="0D3A34FD" w14:textId="573446C7" w:rsidR="00554D62" w:rsidRPr="00BA151B" w:rsidRDefault="00E677A3" w:rsidP="00BA151B">
      <w:pPr>
        <w:pStyle w:val="Bezodstpw"/>
        <w:ind w:left="126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2.</w:t>
      </w:r>
      <w:r w:rsidR="000B5EF8">
        <w:rPr>
          <w:rFonts w:ascii="Arial" w:hAnsi="Arial" w:cs="Arial"/>
          <w:sz w:val="24"/>
          <w:szCs w:val="24"/>
          <w:u w:val="single"/>
        </w:rPr>
        <w:t xml:space="preserve"> </w:t>
      </w:r>
      <w:r w:rsidR="0007140E">
        <w:rPr>
          <w:rFonts w:ascii="Arial" w:hAnsi="Arial" w:cs="Arial"/>
          <w:sz w:val="24"/>
          <w:szCs w:val="24"/>
          <w:u w:val="single"/>
        </w:rPr>
        <w:t xml:space="preserve">drugi </w:t>
      </w:r>
      <w:r w:rsidR="007651D1" w:rsidRPr="00A34301">
        <w:rPr>
          <w:rFonts w:ascii="Arial" w:hAnsi="Arial" w:cs="Arial"/>
          <w:sz w:val="24"/>
          <w:szCs w:val="24"/>
          <w:u w:val="single"/>
        </w:rPr>
        <w:t xml:space="preserve"> przegląd</w:t>
      </w:r>
      <w:r w:rsidR="00CE29ED" w:rsidRPr="00CE29ED">
        <w:rPr>
          <w:rFonts w:ascii="Arial" w:hAnsi="Arial" w:cs="Arial"/>
          <w:sz w:val="24"/>
          <w:szCs w:val="24"/>
          <w:u w:val="single"/>
        </w:rPr>
        <w:t xml:space="preserve"> </w:t>
      </w:r>
      <w:r w:rsidR="00CE29ED" w:rsidRPr="00A34301">
        <w:rPr>
          <w:rFonts w:ascii="Arial" w:hAnsi="Arial" w:cs="Arial"/>
          <w:sz w:val="24"/>
          <w:szCs w:val="24"/>
          <w:u w:val="single"/>
        </w:rPr>
        <w:t>należy</w:t>
      </w:r>
      <w:r w:rsidR="005F5224" w:rsidRPr="00A34301">
        <w:rPr>
          <w:rFonts w:ascii="Arial" w:hAnsi="Arial" w:cs="Arial"/>
          <w:sz w:val="24"/>
          <w:szCs w:val="24"/>
          <w:u w:val="single"/>
        </w:rPr>
        <w:t xml:space="preserve"> wykonać</w:t>
      </w:r>
      <w:r w:rsidR="007651D1" w:rsidRPr="00A34301">
        <w:rPr>
          <w:rFonts w:ascii="Arial" w:hAnsi="Arial" w:cs="Arial"/>
          <w:sz w:val="24"/>
          <w:szCs w:val="24"/>
          <w:u w:val="single"/>
        </w:rPr>
        <w:t xml:space="preserve"> </w:t>
      </w:r>
      <w:r w:rsidR="007651D1" w:rsidRPr="00F40413">
        <w:rPr>
          <w:rFonts w:ascii="Arial" w:hAnsi="Arial" w:cs="Arial"/>
          <w:b/>
          <w:sz w:val="24"/>
          <w:szCs w:val="24"/>
        </w:rPr>
        <w:t>do</w:t>
      </w:r>
      <w:r w:rsidR="007651D1">
        <w:rPr>
          <w:rFonts w:ascii="Arial" w:hAnsi="Arial" w:cs="Arial"/>
          <w:sz w:val="24"/>
          <w:szCs w:val="24"/>
        </w:rPr>
        <w:t xml:space="preserve"> </w:t>
      </w:r>
      <w:r w:rsidR="001D1533">
        <w:rPr>
          <w:rFonts w:ascii="Arial" w:hAnsi="Arial" w:cs="Arial"/>
          <w:b/>
          <w:sz w:val="24"/>
          <w:szCs w:val="24"/>
        </w:rPr>
        <w:t>15</w:t>
      </w:r>
      <w:r w:rsidR="00110A01">
        <w:rPr>
          <w:rFonts w:ascii="Arial" w:hAnsi="Arial" w:cs="Arial"/>
          <w:b/>
          <w:sz w:val="24"/>
          <w:szCs w:val="24"/>
        </w:rPr>
        <w:t xml:space="preserve"> grudnia </w:t>
      </w:r>
      <w:r w:rsidR="00EB7AF9">
        <w:rPr>
          <w:rFonts w:ascii="Arial" w:hAnsi="Arial" w:cs="Arial"/>
          <w:b/>
          <w:sz w:val="24"/>
          <w:szCs w:val="24"/>
        </w:rPr>
        <w:t>202</w:t>
      </w:r>
      <w:r w:rsidR="00101009">
        <w:rPr>
          <w:rFonts w:ascii="Arial" w:hAnsi="Arial" w:cs="Arial"/>
          <w:b/>
          <w:sz w:val="24"/>
          <w:szCs w:val="24"/>
        </w:rPr>
        <w:t>6</w:t>
      </w:r>
      <w:r w:rsidR="00E51604" w:rsidRPr="00F40413">
        <w:rPr>
          <w:rFonts w:ascii="Arial" w:hAnsi="Arial" w:cs="Arial"/>
          <w:b/>
          <w:sz w:val="24"/>
          <w:szCs w:val="24"/>
        </w:rPr>
        <w:t xml:space="preserve"> </w:t>
      </w:r>
      <w:r w:rsidR="000B5EF8">
        <w:rPr>
          <w:rFonts w:ascii="Arial" w:hAnsi="Arial" w:cs="Arial"/>
          <w:b/>
          <w:sz w:val="24"/>
          <w:szCs w:val="24"/>
        </w:rPr>
        <w:t xml:space="preserve"> </w:t>
      </w:r>
      <w:r w:rsidR="007651D1" w:rsidRPr="00F40413">
        <w:rPr>
          <w:rFonts w:ascii="Arial" w:hAnsi="Arial" w:cs="Arial"/>
          <w:b/>
          <w:sz w:val="24"/>
          <w:szCs w:val="24"/>
        </w:rPr>
        <w:t>r</w:t>
      </w:r>
      <w:r w:rsidR="009970EF">
        <w:rPr>
          <w:rFonts w:ascii="Arial" w:hAnsi="Arial" w:cs="Arial"/>
          <w:b/>
          <w:sz w:val="24"/>
          <w:szCs w:val="24"/>
        </w:rPr>
        <w:t>.</w:t>
      </w:r>
      <w:r w:rsidR="007651D1" w:rsidRPr="00F40413">
        <w:rPr>
          <w:rFonts w:ascii="Arial" w:hAnsi="Arial" w:cs="Arial"/>
          <w:b/>
          <w:sz w:val="24"/>
          <w:szCs w:val="24"/>
        </w:rPr>
        <w:t>:</w:t>
      </w:r>
      <w:r w:rsidR="007B4E6C">
        <w:rPr>
          <w:rFonts w:ascii="Arial" w:hAnsi="Arial" w:cs="Arial"/>
          <w:sz w:val="24"/>
          <w:szCs w:val="24"/>
        </w:rPr>
        <w:t xml:space="preserve"> </w:t>
      </w:r>
      <w:r w:rsidR="00685902">
        <w:rPr>
          <w:rFonts w:ascii="Arial" w:hAnsi="Arial" w:cs="Arial"/>
          <w:sz w:val="24"/>
          <w:szCs w:val="24"/>
        </w:rPr>
        <w:t xml:space="preserve">konserwacja </w:t>
      </w:r>
      <w:r w:rsidR="00685902" w:rsidRPr="00685902">
        <w:rPr>
          <w:rFonts w:ascii="Arial" w:hAnsi="Arial" w:cs="Arial"/>
          <w:sz w:val="24"/>
          <w:szCs w:val="24"/>
        </w:rPr>
        <w:t xml:space="preserve"> urządzeń do wykrywania gazu zainstalowanych   w budynkach na terenie  kompleksów wojskowych w m. Giżycko, </w:t>
      </w:r>
      <w:r w:rsidR="00616F9A">
        <w:rPr>
          <w:rFonts w:ascii="Arial" w:hAnsi="Arial" w:cs="Arial"/>
          <w:sz w:val="24"/>
          <w:szCs w:val="24"/>
        </w:rPr>
        <w:t xml:space="preserve">Antonowo, </w:t>
      </w:r>
      <w:r w:rsidR="00685902" w:rsidRPr="00685902">
        <w:rPr>
          <w:rFonts w:ascii="Arial" w:hAnsi="Arial" w:cs="Arial"/>
          <w:sz w:val="24"/>
          <w:szCs w:val="24"/>
        </w:rPr>
        <w:t xml:space="preserve">Bemowo </w:t>
      </w:r>
      <w:proofErr w:type="spellStart"/>
      <w:r w:rsidR="00685902" w:rsidRPr="00685902">
        <w:rPr>
          <w:rFonts w:ascii="Arial" w:hAnsi="Arial" w:cs="Arial"/>
          <w:sz w:val="24"/>
          <w:szCs w:val="24"/>
        </w:rPr>
        <w:t>Piskie</w:t>
      </w:r>
      <w:proofErr w:type="spellEnd"/>
      <w:r w:rsidR="00685902" w:rsidRPr="00685902">
        <w:rPr>
          <w:rFonts w:ascii="Arial" w:hAnsi="Arial" w:cs="Arial"/>
          <w:sz w:val="24"/>
          <w:szCs w:val="24"/>
        </w:rPr>
        <w:t xml:space="preserve">, </w:t>
      </w:r>
      <w:r w:rsidR="00616F9A">
        <w:rPr>
          <w:rFonts w:ascii="Arial" w:hAnsi="Arial" w:cs="Arial"/>
          <w:sz w:val="24"/>
          <w:szCs w:val="24"/>
        </w:rPr>
        <w:t xml:space="preserve">Ełk, </w:t>
      </w:r>
      <w:r w:rsidR="00685902" w:rsidRPr="00685902">
        <w:rPr>
          <w:rFonts w:ascii="Arial" w:hAnsi="Arial" w:cs="Arial"/>
          <w:sz w:val="24"/>
          <w:szCs w:val="24"/>
        </w:rPr>
        <w:t>Orzysz, Wierzbiny, Gołdap</w:t>
      </w:r>
      <w:r w:rsidR="001D1533">
        <w:rPr>
          <w:rFonts w:ascii="Arial" w:hAnsi="Arial" w:cs="Arial"/>
          <w:sz w:val="24"/>
          <w:szCs w:val="24"/>
        </w:rPr>
        <w:t>, Kozaki</w:t>
      </w:r>
      <w:r w:rsidR="00685902" w:rsidRPr="00685902">
        <w:rPr>
          <w:rFonts w:ascii="Arial" w:hAnsi="Arial" w:cs="Arial"/>
          <w:sz w:val="24"/>
          <w:szCs w:val="24"/>
        </w:rPr>
        <w:t xml:space="preserve"> i Węgorzewo  </w:t>
      </w:r>
      <w:r w:rsidR="005F5224">
        <w:rPr>
          <w:rFonts w:ascii="Arial" w:hAnsi="Arial" w:cs="Arial"/>
          <w:sz w:val="24"/>
          <w:szCs w:val="24"/>
        </w:rPr>
        <w:t>oraz sprawdzenie zadziałania zaworu gazowego</w:t>
      </w:r>
      <w:r w:rsidR="005F5224" w:rsidRPr="005F5224">
        <w:rPr>
          <w:rFonts w:ascii="Arial" w:hAnsi="Arial" w:cs="Arial"/>
          <w:sz w:val="24"/>
          <w:szCs w:val="24"/>
        </w:rPr>
        <w:t xml:space="preserve"> </w:t>
      </w:r>
      <w:r w:rsidR="005F5224">
        <w:rPr>
          <w:rFonts w:ascii="Arial" w:hAnsi="Arial" w:cs="Arial"/>
          <w:sz w:val="24"/>
          <w:szCs w:val="24"/>
        </w:rPr>
        <w:t>sterowanego czujnikami niedopuszczenia poziomu stężenia gazu ziemnego,  w</w:t>
      </w:r>
      <w:r w:rsidR="005F5224" w:rsidRPr="005F5224">
        <w:rPr>
          <w:rFonts w:ascii="Arial" w:hAnsi="Arial" w:cs="Arial"/>
          <w:sz w:val="24"/>
          <w:szCs w:val="24"/>
        </w:rPr>
        <w:t xml:space="preserve"> </w:t>
      </w:r>
      <w:r w:rsidR="005F5224">
        <w:rPr>
          <w:rFonts w:ascii="Arial" w:hAnsi="Arial" w:cs="Arial"/>
          <w:sz w:val="24"/>
          <w:szCs w:val="24"/>
        </w:rPr>
        <w:t>kompleksie wojskowym</w:t>
      </w:r>
      <w:r w:rsidR="00616F9A">
        <w:rPr>
          <w:rFonts w:ascii="Arial" w:hAnsi="Arial" w:cs="Arial"/>
          <w:sz w:val="24"/>
          <w:szCs w:val="24"/>
        </w:rPr>
        <w:t xml:space="preserve"> w m. Giżycko, Antonowo</w:t>
      </w:r>
      <w:r w:rsidR="00963062">
        <w:rPr>
          <w:rFonts w:ascii="Arial" w:hAnsi="Arial" w:cs="Arial"/>
          <w:sz w:val="24"/>
          <w:szCs w:val="24"/>
        </w:rPr>
        <w:t>, Orzysz</w:t>
      </w:r>
      <w:r w:rsidR="00616F9A">
        <w:rPr>
          <w:rFonts w:ascii="Arial" w:hAnsi="Arial" w:cs="Arial"/>
          <w:sz w:val="24"/>
          <w:szCs w:val="24"/>
        </w:rPr>
        <w:t xml:space="preserve"> </w:t>
      </w:r>
      <w:r w:rsidR="00CC60E7">
        <w:rPr>
          <w:rFonts w:ascii="Arial" w:hAnsi="Arial" w:cs="Arial"/>
          <w:sz w:val="24"/>
          <w:szCs w:val="24"/>
        </w:rPr>
        <w:t>i Węgorzewo</w:t>
      </w:r>
      <w:r w:rsidR="00915258" w:rsidRPr="00915258">
        <w:rPr>
          <w:rFonts w:ascii="Arial" w:hAnsi="Arial" w:cs="Arial"/>
          <w:sz w:val="24"/>
          <w:szCs w:val="24"/>
        </w:rPr>
        <w:t>.</w:t>
      </w:r>
      <w:r w:rsidR="00671E58" w:rsidRPr="00915258">
        <w:rPr>
          <w:rFonts w:ascii="Arial" w:hAnsi="Arial" w:cs="Arial"/>
          <w:sz w:val="24"/>
          <w:szCs w:val="24"/>
        </w:rPr>
        <w:t xml:space="preserve"> </w:t>
      </w:r>
    </w:p>
    <w:p w14:paraId="3F6C5DF4" w14:textId="23811D72" w:rsidR="007C09DD" w:rsidRPr="00554D62" w:rsidRDefault="00554D62" w:rsidP="00D102F6">
      <w:pPr>
        <w:pStyle w:val="Bezodstpw"/>
        <w:jc w:val="both"/>
        <w:rPr>
          <w:rFonts w:ascii="Arial" w:hAnsi="Arial" w:cs="Arial"/>
          <w:bCs/>
          <w:sz w:val="24"/>
          <w:szCs w:val="24"/>
        </w:rPr>
      </w:pPr>
      <w:r w:rsidRPr="00554D62">
        <w:rPr>
          <w:rFonts w:ascii="Arial" w:hAnsi="Arial" w:cs="Arial"/>
          <w:bCs/>
          <w:sz w:val="24"/>
          <w:szCs w:val="24"/>
        </w:rPr>
        <w:t xml:space="preserve">      </w:t>
      </w:r>
    </w:p>
    <w:p w14:paraId="3B5D3AAC" w14:textId="4CE53334" w:rsidR="00003D2F" w:rsidRDefault="00CF09E6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7C09DD">
        <w:rPr>
          <w:rFonts w:ascii="Arial" w:hAnsi="Arial" w:cs="Arial"/>
          <w:sz w:val="24"/>
          <w:szCs w:val="24"/>
        </w:rPr>
        <w:t xml:space="preserve">Dokładną datę wykonania usługi </w:t>
      </w:r>
      <w:r w:rsidR="00554D62">
        <w:rPr>
          <w:rFonts w:ascii="Arial" w:hAnsi="Arial" w:cs="Arial"/>
          <w:sz w:val="24"/>
          <w:szCs w:val="24"/>
        </w:rPr>
        <w:t xml:space="preserve">konserwacyjnej </w:t>
      </w:r>
      <w:r w:rsidR="007C09DD">
        <w:rPr>
          <w:rFonts w:ascii="Arial" w:hAnsi="Arial" w:cs="Arial"/>
          <w:sz w:val="24"/>
          <w:szCs w:val="24"/>
        </w:rPr>
        <w:t>uzgodnić z Zamawiającym- Kierownikiem SOI.</w:t>
      </w:r>
      <w:r w:rsidR="00091FFE">
        <w:rPr>
          <w:rFonts w:ascii="Arial" w:hAnsi="Arial" w:cs="Arial"/>
          <w:sz w:val="24"/>
          <w:szCs w:val="24"/>
        </w:rPr>
        <w:t xml:space="preserve">   </w:t>
      </w:r>
    </w:p>
    <w:p w14:paraId="02A0BAF2" w14:textId="77777777" w:rsidR="00091FFE" w:rsidRDefault="00091FFE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</w:p>
    <w:p w14:paraId="6B307CF3" w14:textId="77777777" w:rsidR="00091FFE" w:rsidRDefault="00091FFE" w:rsidP="007C7370">
      <w:pPr>
        <w:pStyle w:val="Bezodstpw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A5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EF032D">
        <w:rPr>
          <w:rFonts w:ascii="Arial" w:hAnsi="Arial" w:cs="Arial"/>
          <w:b/>
          <w:sz w:val="24"/>
          <w:szCs w:val="24"/>
          <w:u w:val="single"/>
        </w:rPr>
        <w:t xml:space="preserve">OGÓLNE POSTANOWIENIA BHP:        </w:t>
      </w:r>
    </w:p>
    <w:p w14:paraId="3E366879" w14:textId="77777777" w:rsidR="00091FFE" w:rsidRDefault="006B6520" w:rsidP="006B6520">
      <w:pPr>
        <w:pStyle w:val="Bezodstpw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091FFE">
        <w:rPr>
          <w:rFonts w:ascii="Arial" w:hAnsi="Arial" w:cs="Arial"/>
          <w:sz w:val="24"/>
          <w:szCs w:val="24"/>
        </w:rPr>
        <w:t xml:space="preserve"> Prace należy prowadzić zgodnie z za</w:t>
      </w:r>
      <w:r>
        <w:rPr>
          <w:rFonts w:ascii="Arial" w:hAnsi="Arial" w:cs="Arial"/>
          <w:sz w:val="24"/>
          <w:szCs w:val="24"/>
        </w:rPr>
        <w:t xml:space="preserve">sadami bezpieczeństwa pracy.                           Za </w:t>
      </w:r>
      <w:r w:rsidR="00CF3260">
        <w:rPr>
          <w:rFonts w:ascii="Arial" w:hAnsi="Arial" w:cs="Arial"/>
          <w:sz w:val="24"/>
          <w:szCs w:val="24"/>
        </w:rPr>
        <w:t>bezpieczeństwa i higienę pracy odpowiada Wykonawca.</w:t>
      </w:r>
    </w:p>
    <w:p w14:paraId="4852AD9E" w14:textId="77777777" w:rsidR="00091FFE" w:rsidRDefault="00CF3260" w:rsidP="007C7370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</w:p>
    <w:p w14:paraId="26DB6110" w14:textId="77777777" w:rsidR="00D76D05" w:rsidRDefault="00D76D05" w:rsidP="008D49CF">
      <w:pPr>
        <w:pStyle w:val="Bezodstpw"/>
        <w:tabs>
          <w:tab w:val="left" w:pos="567"/>
        </w:tabs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A541C">
        <w:rPr>
          <w:rFonts w:ascii="Arial" w:hAnsi="Arial" w:cs="Arial"/>
          <w:sz w:val="24"/>
          <w:szCs w:val="24"/>
        </w:rPr>
        <w:t xml:space="preserve"> </w:t>
      </w:r>
      <w:r w:rsidR="00BD3A94" w:rsidRPr="00BD3A94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EF032D" w:rsidRPr="00BD3A94">
        <w:rPr>
          <w:rFonts w:ascii="Arial" w:hAnsi="Arial" w:cs="Arial"/>
          <w:b/>
          <w:sz w:val="24"/>
          <w:szCs w:val="24"/>
          <w:u w:val="single"/>
        </w:rPr>
        <w:t>ZABEZPIECZENIE INTERESÓW TRZECICH:</w:t>
      </w:r>
    </w:p>
    <w:p w14:paraId="49277469" w14:textId="77777777" w:rsidR="00BD3A94" w:rsidRDefault="00DD2B56" w:rsidP="00B067FE">
      <w:pPr>
        <w:pStyle w:val="Bezodstpw"/>
        <w:tabs>
          <w:tab w:val="left" w:pos="825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8C0F9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BD3A94" w:rsidRPr="00BD3A94">
        <w:rPr>
          <w:rFonts w:ascii="Arial" w:hAnsi="Arial" w:cs="Arial"/>
          <w:sz w:val="24"/>
          <w:szCs w:val="24"/>
        </w:rPr>
        <w:t>Wykonawca zobowiązany jest do prowadzenia przeglądu serwisowo-</w:t>
      </w:r>
      <w:r w:rsidR="00BD3A94">
        <w:rPr>
          <w:rFonts w:ascii="Arial" w:hAnsi="Arial" w:cs="Arial"/>
          <w:sz w:val="24"/>
          <w:szCs w:val="24"/>
        </w:rPr>
        <w:t xml:space="preserve">  </w:t>
      </w:r>
      <w:r w:rsidR="00B067FE">
        <w:rPr>
          <w:rFonts w:ascii="Arial" w:hAnsi="Arial" w:cs="Arial"/>
          <w:sz w:val="24"/>
          <w:szCs w:val="24"/>
        </w:rPr>
        <w:t xml:space="preserve">    </w:t>
      </w:r>
      <w:r w:rsidR="00B067FE" w:rsidRPr="00BD3A94">
        <w:rPr>
          <w:rFonts w:ascii="Arial" w:hAnsi="Arial" w:cs="Arial"/>
          <w:sz w:val="24"/>
          <w:szCs w:val="24"/>
        </w:rPr>
        <w:t>konserwacyjnego</w:t>
      </w:r>
      <w:r w:rsidR="00B067FE" w:rsidRPr="00B067FE">
        <w:rPr>
          <w:rFonts w:ascii="Arial" w:hAnsi="Arial" w:cs="Arial"/>
          <w:sz w:val="24"/>
          <w:szCs w:val="24"/>
        </w:rPr>
        <w:t xml:space="preserve"> </w:t>
      </w:r>
      <w:r w:rsidR="00B067FE" w:rsidRPr="00BD3A94">
        <w:rPr>
          <w:rFonts w:ascii="Arial" w:hAnsi="Arial" w:cs="Arial"/>
          <w:sz w:val="24"/>
          <w:szCs w:val="24"/>
        </w:rPr>
        <w:t>w taki sposób, aby nie</w:t>
      </w:r>
      <w:r w:rsidR="00B067FE">
        <w:rPr>
          <w:rFonts w:ascii="Arial" w:hAnsi="Arial" w:cs="Arial"/>
          <w:sz w:val="24"/>
          <w:szCs w:val="24"/>
        </w:rPr>
        <w:t xml:space="preserve"> nastąpiło uszkodzenie</w:t>
      </w:r>
      <w:r w:rsidR="00B067FE" w:rsidRPr="00B067FE">
        <w:rPr>
          <w:rFonts w:ascii="Arial" w:hAnsi="Arial" w:cs="Arial"/>
          <w:sz w:val="24"/>
          <w:szCs w:val="24"/>
        </w:rPr>
        <w:t xml:space="preserve"> </w:t>
      </w:r>
      <w:r w:rsidR="00B067FE">
        <w:rPr>
          <w:rFonts w:ascii="Arial" w:hAnsi="Arial" w:cs="Arial"/>
          <w:sz w:val="24"/>
          <w:szCs w:val="24"/>
        </w:rPr>
        <w:t>sprzętu</w:t>
      </w:r>
      <w:r w:rsidR="00EC16F9" w:rsidRPr="00EC16F9">
        <w:rPr>
          <w:rFonts w:ascii="Arial" w:hAnsi="Arial" w:cs="Arial"/>
          <w:sz w:val="24"/>
          <w:szCs w:val="24"/>
        </w:rPr>
        <w:t xml:space="preserve"> </w:t>
      </w:r>
      <w:r w:rsidR="00EC16F9">
        <w:rPr>
          <w:rFonts w:ascii="Arial" w:hAnsi="Arial" w:cs="Arial"/>
          <w:sz w:val="24"/>
          <w:szCs w:val="24"/>
        </w:rPr>
        <w:t>i urządzeń znajdujących</w:t>
      </w:r>
      <w:r w:rsidR="00EC16F9" w:rsidRPr="00EC16F9">
        <w:rPr>
          <w:rFonts w:ascii="Arial" w:hAnsi="Arial" w:cs="Arial"/>
          <w:sz w:val="24"/>
          <w:szCs w:val="24"/>
        </w:rPr>
        <w:t xml:space="preserve"> </w:t>
      </w:r>
      <w:r w:rsidR="00EC16F9">
        <w:rPr>
          <w:rFonts w:ascii="Arial" w:hAnsi="Arial" w:cs="Arial"/>
          <w:sz w:val="24"/>
          <w:szCs w:val="24"/>
        </w:rPr>
        <w:t>się w sąsiedztwie konserwowanych i   naprawianych przez   Wykonawcę urządzeń.</w:t>
      </w:r>
    </w:p>
    <w:p w14:paraId="09A9B292" w14:textId="77777777" w:rsidR="00B067FE" w:rsidRDefault="00B067FE" w:rsidP="00EC16F9">
      <w:pPr>
        <w:pStyle w:val="Bezodstpw"/>
        <w:tabs>
          <w:tab w:val="left" w:pos="825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DD2B56">
        <w:rPr>
          <w:rFonts w:ascii="Arial" w:hAnsi="Arial" w:cs="Arial"/>
          <w:sz w:val="24"/>
          <w:szCs w:val="24"/>
        </w:rPr>
        <w:t xml:space="preserve">   </w:t>
      </w:r>
      <w:r w:rsidR="00BD3A94">
        <w:rPr>
          <w:rFonts w:ascii="Arial" w:hAnsi="Arial" w:cs="Arial"/>
          <w:sz w:val="24"/>
          <w:szCs w:val="24"/>
        </w:rPr>
        <w:t xml:space="preserve"> </w:t>
      </w:r>
    </w:p>
    <w:p w14:paraId="4E343705" w14:textId="77777777" w:rsidR="00297F06" w:rsidRPr="00484D9F" w:rsidRDefault="00D76D05" w:rsidP="00484D9F">
      <w:pPr>
        <w:pStyle w:val="Bezodstpw"/>
        <w:tabs>
          <w:tab w:val="left" w:pos="82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0469B" w:rsidRPr="004C50E4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EF032D" w:rsidRPr="004C50E4">
        <w:rPr>
          <w:rFonts w:ascii="Arial" w:hAnsi="Arial" w:cs="Arial"/>
          <w:b/>
          <w:sz w:val="24"/>
          <w:szCs w:val="24"/>
          <w:u w:val="single"/>
        </w:rPr>
        <w:t>WARUNKI REALIZACJI USŁUGI:</w:t>
      </w:r>
    </w:p>
    <w:p w14:paraId="442FAC8F" w14:textId="77777777" w:rsidR="009A61F9" w:rsidRPr="006C2FC4" w:rsidRDefault="000B5EF8" w:rsidP="009A61F9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C2FC4">
        <w:rPr>
          <w:rFonts w:ascii="Arial" w:hAnsi="Arial" w:cs="Arial"/>
          <w:b/>
          <w:sz w:val="24"/>
          <w:szCs w:val="24"/>
        </w:rPr>
        <w:t xml:space="preserve"> </w:t>
      </w:r>
      <w:r w:rsidR="009A61F9" w:rsidRPr="006C2FC4">
        <w:rPr>
          <w:rFonts w:ascii="Arial" w:hAnsi="Arial" w:cs="Arial"/>
          <w:b/>
          <w:sz w:val="24"/>
          <w:szCs w:val="24"/>
        </w:rPr>
        <w:t xml:space="preserve">  </w:t>
      </w:r>
      <w:r w:rsidR="00E677A3">
        <w:rPr>
          <w:rFonts w:ascii="Arial" w:hAnsi="Arial" w:cs="Arial"/>
          <w:sz w:val="24"/>
          <w:szCs w:val="24"/>
        </w:rPr>
        <w:t xml:space="preserve">  </w:t>
      </w:r>
      <w:r w:rsidR="006C2FC4">
        <w:rPr>
          <w:rFonts w:ascii="Arial" w:hAnsi="Arial" w:cs="Arial"/>
          <w:sz w:val="24"/>
          <w:szCs w:val="24"/>
        </w:rPr>
        <w:t>1</w:t>
      </w:r>
      <w:r w:rsidR="00ED4BEB">
        <w:rPr>
          <w:rFonts w:ascii="Arial" w:hAnsi="Arial" w:cs="Arial"/>
          <w:sz w:val="24"/>
          <w:szCs w:val="24"/>
        </w:rPr>
        <w:t>.Realizacja usługi w godzinach 8ºº -14</w:t>
      </w:r>
      <w:r w:rsidR="009A61F9" w:rsidRPr="006C2FC4">
        <w:rPr>
          <w:rFonts w:ascii="Arial" w:hAnsi="Arial" w:cs="Arial"/>
          <w:sz w:val="24"/>
          <w:szCs w:val="24"/>
        </w:rPr>
        <w:t xml:space="preserve">³º od poniedziałku do czwartku, a w </w:t>
      </w:r>
      <w:r w:rsidR="006C2FC4" w:rsidRPr="006C2FC4">
        <w:rPr>
          <w:rFonts w:ascii="Arial" w:hAnsi="Arial" w:cs="Arial"/>
          <w:sz w:val="24"/>
          <w:szCs w:val="24"/>
        </w:rPr>
        <w:t>piątek</w:t>
      </w:r>
      <w:r w:rsidR="009A61F9" w:rsidRPr="006C2FC4">
        <w:rPr>
          <w:rFonts w:ascii="Arial" w:hAnsi="Arial" w:cs="Arial"/>
          <w:sz w:val="24"/>
          <w:szCs w:val="24"/>
        </w:rPr>
        <w:t xml:space="preserve"> </w:t>
      </w:r>
    </w:p>
    <w:p w14:paraId="73FBB972" w14:textId="77777777" w:rsidR="009A61F9" w:rsidRPr="006C2FC4" w:rsidRDefault="00391312" w:rsidP="009A61F9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D4BEB">
        <w:rPr>
          <w:rFonts w:ascii="Arial" w:hAnsi="Arial" w:cs="Arial"/>
          <w:sz w:val="24"/>
          <w:szCs w:val="24"/>
        </w:rPr>
        <w:t>w godzinach 8ºº -12</w:t>
      </w:r>
      <w:r w:rsidR="009A61F9" w:rsidRPr="006C2FC4">
        <w:rPr>
          <w:rFonts w:ascii="Arial" w:hAnsi="Arial" w:cs="Arial"/>
          <w:sz w:val="24"/>
          <w:szCs w:val="24"/>
        </w:rPr>
        <w:t xml:space="preserve"> ºº.</w:t>
      </w:r>
    </w:p>
    <w:p w14:paraId="1B063FE7" w14:textId="77777777" w:rsidR="009A61F9" w:rsidRDefault="008C0F94" w:rsidP="0078403E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B5EF8" w:rsidRPr="006C2FC4">
        <w:rPr>
          <w:rFonts w:ascii="Arial" w:hAnsi="Arial" w:cs="Arial"/>
          <w:sz w:val="24"/>
          <w:szCs w:val="24"/>
        </w:rPr>
        <w:t xml:space="preserve"> </w:t>
      </w:r>
      <w:r w:rsidR="00E677A3">
        <w:rPr>
          <w:rFonts w:ascii="Arial" w:hAnsi="Arial" w:cs="Arial"/>
          <w:sz w:val="24"/>
          <w:szCs w:val="24"/>
        </w:rPr>
        <w:t xml:space="preserve">   </w:t>
      </w:r>
      <w:r w:rsidR="006C2FC4">
        <w:rPr>
          <w:rFonts w:ascii="Arial" w:hAnsi="Arial" w:cs="Arial"/>
          <w:sz w:val="24"/>
          <w:szCs w:val="24"/>
        </w:rPr>
        <w:t>2</w:t>
      </w:r>
      <w:r w:rsidR="009A61F9" w:rsidRPr="006C2FC4">
        <w:rPr>
          <w:rFonts w:ascii="Arial" w:hAnsi="Arial" w:cs="Arial"/>
          <w:sz w:val="24"/>
          <w:szCs w:val="24"/>
        </w:rPr>
        <w:t>.Realizacja usługi będzie prowadzona na terenie użytkowanym ( czynny</w:t>
      </w:r>
      <w:r w:rsidR="0079303F">
        <w:rPr>
          <w:rFonts w:ascii="Arial" w:hAnsi="Arial" w:cs="Arial"/>
          <w:sz w:val="24"/>
          <w:szCs w:val="24"/>
        </w:rPr>
        <w:t xml:space="preserve"> zakład) w   kompleksie wojskowym.</w:t>
      </w:r>
      <w:r w:rsidR="00337E91" w:rsidRPr="006C2FC4">
        <w:rPr>
          <w:rFonts w:ascii="Arial" w:hAnsi="Arial" w:cs="Arial"/>
          <w:sz w:val="24"/>
          <w:szCs w:val="24"/>
        </w:rPr>
        <w:t xml:space="preserve">      </w:t>
      </w:r>
    </w:p>
    <w:p w14:paraId="59CE5390" w14:textId="77777777" w:rsidR="00D5171C" w:rsidRDefault="00D5171C" w:rsidP="00611046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14:paraId="5B68A290" w14:textId="77777777" w:rsidR="00B63033" w:rsidRDefault="00484D9F" w:rsidP="00EF032D">
      <w:pPr>
        <w:pStyle w:val="Bezodstpw"/>
        <w:ind w:left="142" w:hanging="14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61104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EB7AF9">
        <w:rPr>
          <w:rFonts w:ascii="Arial" w:hAnsi="Arial" w:cs="Arial"/>
          <w:b/>
          <w:sz w:val="24"/>
          <w:szCs w:val="24"/>
          <w:u w:val="single"/>
        </w:rPr>
        <w:t xml:space="preserve">WYMAGANIA ZAMAWIAJĄCEGO </w:t>
      </w:r>
      <w:r w:rsidR="00EF032D">
        <w:rPr>
          <w:rFonts w:ascii="Arial" w:hAnsi="Arial" w:cs="Arial"/>
          <w:b/>
          <w:sz w:val="24"/>
          <w:szCs w:val="24"/>
          <w:u w:val="single"/>
        </w:rPr>
        <w:t xml:space="preserve">DOTYCZĄCE KWALIFIKACJI OSÓB  WYKONUJĄCYCH </w:t>
      </w:r>
      <w:r w:rsidR="00EB7AF9">
        <w:rPr>
          <w:rFonts w:ascii="Arial" w:hAnsi="Arial" w:cs="Arial"/>
          <w:b/>
          <w:sz w:val="24"/>
          <w:szCs w:val="24"/>
          <w:u w:val="single"/>
        </w:rPr>
        <w:t xml:space="preserve">  </w:t>
      </w:r>
      <w:r w:rsidR="00EF032D">
        <w:rPr>
          <w:rFonts w:ascii="Arial" w:hAnsi="Arial" w:cs="Arial"/>
          <w:b/>
          <w:sz w:val="24"/>
          <w:szCs w:val="24"/>
          <w:u w:val="single"/>
        </w:rPr>
        <w:t>USŁUGĘ</w:t>
      </w:r>
      <w:r w:rsidR="00DD2B56">
        <w:rPr>
          <w:rFonts w:ascii="Arial" w:hAnsi="Arial" w:cs="Arial"/>
          <w:b/>
          <w:sz w:val="24"/>
          <w:szCs w:val="24"/>
          <w:u w:val="single"/>
        </w:rPr>
        <w:t>.</w:t>
      </w:r>
      <w:r w:rsidR="00DD2B56">
        <w:rPr>
          <w:rFonts w:ascii="Arial" w:hAnsi="Arial" w:cs="Arial"/>
          <w:b/>
          <w:sz w:val="24"/>
          <w:szCs w:val="24"/>
        </w:rPr>
        <w:t xml:space="preserve">   </w:t>
      </w:r>
    </w:p>
    <w:p w14:paraId="583153B0" w14:textId="77777777" w:rsidR="00611046" w:rsidRPr="00286595" w:rsidRDefault="00DD2B56" w:rsidP="00611046">
      <w:pPr>
        <w:pStyle w:val="Bezodstpw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="00611046" w:rsidRPr="00611046">
        <w:rPr>
          <w:rFonts w:ascii="Arial" w:hAnsi="Arial" w:cs="Arial"/>
          <w:b/>
          <w:sz w:val="24"/>
          <w:szCs w:val="24"/>
        </w:rPr>
        <w:t xml:space="preserve"> </w:t>
      </w:r>
    </w:p>
    <w:p w14:paraId="653FB1A8" w14:textId="48245C6E" w:rsidR="00611046" w:rsidRDefault="00484D9F" w:rsidP="00BA151B">
      <w:pPr>
        <w:pStyle w:val="Bezodstpw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</w:t>
      </w:r>
    </w:p>
    <w:p w14:paraId="578F5BA9" w14:textId="718D5443" w:rsidR="00D26044" w:rsidRDefault="00D26044" w:rsidP="00484D9F">
      <w:pPr>
        <w:spacing w:after="0"/>
        <w:ind w:left="709" w:hanging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</w:t>
      </w:r>
      <w:r w:rsidR="00BA151B">
        <w:rPr>
          <w:rFonts w:ascii="Arial" w:eastAsia="Times New Roman" w:hAnsi="Arial" w:cs="Arial"/>
          <w:sz w:val="24"/>
          <w:szCs w:val="24"/>
        </w:rPr>
        <w:t>1</w:t>
      </w:r>
      <w:r w:rsidR="00E66BE2">
        <w:rPr>
          <w:rFonts w:ascii="Arial" w:eastAsia="Times New Roman" w:hAnsi="Arial" w:cs="Arial"/>
          <w:sz w:val="24"/>
          <w:szCs w:val="24"/>
        </w:rPr>
        <w:t xml:space="preserve">. </w:t>
      </w:r>
      <w:r w:rsidR="00085F5A">
        <w:rPr>
          <w:rFonts w:ascii="Arial" w:eastAsia="Times New Roman" w:hAnsi="Arial" w:cs="Arial"/>
          <w:sz w:val="24"/>
          <w:szCs w:val="24"/>
        </w:rPr>
        <w:t xml:space="preserve">Całość prac </w:t>
      </w:r>
      <w:r>
        <w:rPr>
          <w:rFonts w:ascii="Arial" w:eastAsia="Times New Roman" w:hAnsi="Arial" w:cs="Arial"/>
          <w:sz w:val="24"/>
          <w:szCs w:val="24"/>
        </w:rPr>
        <w:t xml:space="preserve">konserwacyjnych musi być </w:t>
      </w:r>
      <w:r w:rsidRPr="009C3E18">
        <w:rPr>
          <w:rFonts w:ascii="Arial" w:eastAsia="Times New Roman" w:hAnsi="Arial" w:cs="Arial"/>
          <w:b/>
          <w:sz w:val="24"/>
          <w:szCs w:val="24"/>
        </w:rPr>
        <w:t xml:space="preserve">wykonana przez osoby posiadające uprawnienia wymagane </w:t>
      </w:r>
      <w:r>
        <w:rPr>
          <w:rFonts w:ascii="Arial" w:eastAsia="Times New Roman" w:hAnsi="Arial" w:cs="Arial"/>
          <w:sz w:val="24"/>
          <w:szCs w:val="24"/>
        </w:rPr>
        <w:t>przepisami</w:t>
      </w:r>
      <w:r w:rsidR="00BA151B">
        <w:rPr>
          <w:rFonts w:ascii="Arial" w:eastAsia="Times New Roman" w:hAnsi="Arial" w:cs="Arial"/>
          <w:sz w:val="24"/>
          <w:szCs w:val="24"/>
        </w:rPr>
        <w:t xml:space="preserve"> ( Dz. U.  z  2003  Nr 89, </w:t>
      </w:r>
      <w:proofErr w:type="spellStart"/>
      <w:r w:rsidR="00BA151B">
        <w:rPr>
          <w:rFonts w:ascii="Arial" w:eastAsia="Times New Roman" w:hAnsi="Arial" w:cs="Arial"/>
          <w:sz w:val="24"/>
          <w:szCs w:val="24"/>
        </w:rPr>
        <w:t>poz</w:t>
      </w:r>
      <w:proofErr w:type="spellEnd"/>
      <w:r w:rsidR="00BA151B">
        <w:rPr>
          <w:rFonts w:ascii="Arial" w:eastAsia="Times New Roman" w:hAnsi="Arial" w:cs="Arial"/>
          <w:sz w:val="24"/>
          <w:szCs w:val="24"/>
        </w:rPr>
        <w:t xml:space="preserve">  828),</w:t>
      </w:r>
      <w:r>
        <w:rPr>
          <w:rFonts w:ascii="Arial" w:eastAsia="Times New Roman" w:hAnsi="Arial" w:cs="Arial"/>
          <w:sz w:val="24"/>
          <w:szCs w:val="24"/>
        </w:rPr>
        <w:t xml:space="preserve"> przy realizacji przedmiotowej usługi. Osoba ta musi posiadać wszelkie świadectwa, upoważnienia </w:t>
      </w:r>
      <w:r w:rsidR="00D866C9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i zaświadczenia</w:t>
      </w:r>
      <w:r w:rsidR="00DF1232">
        <w:rPr>
          <w:rFonts w:ascii="Arial" w:eastAsia="Times New Roman" w:hAnsi="Arial" w:cs="Arial"/>
          <w:sz w:val="24"/>
          <w:szCs w:val="24"/>
        </w:rPr>
        <w:t xml:space="preserve"> (</w:t>
      </w:r>
      <w:r w:rsidR="002158BC">
        <w:rPr>
          <w:rFonts w:ascii="Arial" w:eastAsia="Times New Roman" w:hAnsi="Arial" w:cs="Arial"/>
          <w:sz w:val="24"/>
          <w:szCs w:val="24"/>
        </w:rPr>
        <w:t>kopie</w:t>
      </w:r>
      <w:r w:rsidR="002C0A37">
        <w:rPr>
          <w:rFonts w:ascii="Arial" w:eastAsia="Times New Roman" w:hAnsi="Arial" w:cs="Arial"/>
          <w:sz w:val="24"/>
          <w:szCs w:val="24"/>
        </w:rPr>
        <w:t xml:space="preserve"> </w:t>
      </w:r>
      <w:r w:rsidR="002158BC">
        <w:rPr>
          <w:rFonts w:ascii="Arial" w:eastAsia="Times New Roman" w:hAnsi="Arial" w:cs="Arial"/>
          <w:sz w:val="24"/>
          <w:szCs w:val="24"/>
        </w:rPr>
        <w:t>potwierdzone</w:t>
      </w:r>
      <w:r w:rsidR="00380430">
        <w:rPr>
          <w:rFonts w:ascii="Arial" w:eastAsia="Times New Roman" w:hAnsi="Arial" w:cs="Arial"/>
          <w:sz w:val="24"/>
          <w:szCs w:val="24"/>
        </w:rPr>
        <w:t xml:space="preserve"> </w:t>
      </w:r>
      <w:r w:rsidR="002C0A37">
        <w:rPr>
          <w:rFonts w:ascii="Arial" w:eastAsia="Times New Roman" w:hAnsi="Arial" w:cs="Arial"/>
          <w:sz w:val="24"/>
          <w:szCs w:val="24"/>
        </w:rPr>
        <w:t>za zgodność z or</w:t>
      </w:r>
      <w:r w:rsidR="00604490">
        <w:rPr>
          <w:rFonts w:ascii="Arial" w:eastAsia="Times New Roman" w:hAnsi="Arial" w:cs="Arial"/>
          <w:sz w:val="24"/>
          <w:szCs w:val="24"/>
        </w:rPr>
        <w:t>y</w:t>
      </w:r>
      <w:r w:rsidR="002C0A37">
        <w:rPr>
          <w:rFonts w:ascii="Arial" w:eastAsia="Times New Roman" w:hAnsi="Arial" w:cs="Arial"/>
          <w:sz w:val="24"/>
          <w:szCs w:val="24"/>
        </w:rPr>
        <w:t>ginałem</w:t>
      </w:r>
      <w:r w:rsidR="00DF1232">
        <w:rPr>
          <w:rFonts w:ascii="Arial" w:eastAsia="Times New Roman" w:hAnsi="Arial" w:cs="Arial"/>
          <w:sz w:val="24"/>
          <w:szCs w:val="24"/>
        </w:rPr>
        <w:t xml:space="preserve"> </w:t>
      </w:r>
      <w:r w:rsidR="002158BC">
        <w:rPr>
          <w:rFonts w:ascii="Arial" w:eastAsia="Times New Roman" w:hAnsi="Arial" w:cs="Arial"/>
          <w:sz w:val="24"/>
          <w:szCs w:val="24"/>
        </w:rPr>
        <w:t xml:space="preserve">przez osobę reprezentującą firmę dostarczyć </w:t>
      </w:r>
      <w:r w:rsidR="00DF1232">
        <w:rPr>
          <w:rFonts w:ascii="Arial" w:eastAsia="Times New Roman" w:hAnsi="Arial" w:cs="Arial"/>
          <w:sz w:val="24"/>
          <w:szCs w:val="24"/>
        </w:rPr>
        <w:t>w dniu podpisania  umowy)</w:t>
      </w:r>
      <w:r w:rsidR="00604490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określone  w DTR oraz instrukcjach obsługi</w:t>
      </w:r>
      <w:r w:rsidR="001D73BC">
        <w:rPr>
          <w:rFonts w:ascii="Arial" w:eastAsia="Times New Roman" w:hAnsi="Arial" w:cs="Arial"/>
          <w:sz w:val="24"/>
          <w:szCs w:val="24"/>
        </w:rPr>
        <w:t xml:space="preserve"> urządzeń</w:t>
      </w:r>
      <w:r w:rsidR="007027D3">
        <w:rPr>
          <w:rFonts w:ascii="Arial" w:eastAsia="Times New Roman" w:hAnsi="Arial" w:cs="Arial"/>
          <w:sz w:val="24"/>
          <w:szCs w:val="24"/>
        </w:rPr>
        <w:t xml:space="preserve"> </w:t>
      </w:r>
      <w:r w:rsidR="001D73BC">
        <w:rPr>
          <w:rFonts w:ascii="Arial" w:eastAsia="Times New Roman" w:hAnsi="Arial" w:cs="Arial"/>
          <w:sz w:val="24"/>
          <w:szCs w:val="24"/>
        </w:rPr>
        <w:t>w zakresie przeglądów, kontroli działania i kalibracji urządzeń wyszczególnionych w pkt 1.</w:t>
      </w:r>
    </w:p>
    <w:p w14:paraId="744358F4" w14:textId="3A61CC5D" w:rsidR="0044628C" w:rsidRPr="00BA151B" w:rsidRDefault="00E677A3" w:rsidP="00BA151B">
      <w:pPr>
        <w:spacing w:after="0"/>
        <w:ind w:left="709" w:hanging="709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1D73BC">
        <w:rPr>
          <w:rFonts w:ascii="Arial" w:eastAsia="Times New Roman" w:hAnsi="Arial" w:cs="Arial"/>
          <w:sz w:val="24"/>
          <w:szCs w:val="24"/>
        </w:rPr>
        <w:t xml:space="preserve">   </w:t>
      </w:r>
      <w:r w:rsidR="00BA151B">
        <w:rPr>
          <w:rFonts w:ascii="Arial" w:eastAsia="Times New Roman" w:hAnsi="Arial" w:cs="Arial"/>
          <w:sz w:val="24"/>
          <w:szCs w:val="24"/>
        </w:rPr>
        <w:t>2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 w:rsidR="001D73BC">
        <w:rPr>
          <w:rFonts w:ascii="Arial" w:eastAsia="Times New Roman" w:hAnsi="Arial" w:cs="Arial"/>
          <w:sz w:val="24"/>
          <w:szCs w:val="24"/>
        </w:rPr>
        <w:t xml:space="preserve"> </w:t>
      </w:r>
      <w:r w:rsidR="001D73BC" w:rsidRPr="00527359">
        <w:rPr>
          <w:rFonts w:ascii="Arial" w:eastAsia="Times New Roman" w:hAnsi="Arial" w:cs="Arial"/>
          <w:b/>
          <w:sz w:val="24"/>
          <w:szCs w:val="24"/>
        </w:rPr>
        <w:t xml:space="preserve">W przypadku gdy Wykonawca nie posiada zaświadczenia upoważniającego </w:t>
      </w:r>
      <w:r w:rsidR="00D866C9" w:rsidRPr="00527359">
        <w:rPr>
          <w:rFonts w:ascii="Arial" w:eastAsia="Times New Roman" w:hAnsi="Arial" w:cs="Arial"/>
          <w:b/>
          <w:sz w:val="24"/>
          <w:szCs w:val="24"/>
        </w:rPr>
        <w:t xml:space="preserve">                      </w:t>
      </w:r>
      <w:r w:rsidR="001D73BC" w:rsidRPr="00527359">
        <w:rPr>
          <w:rFonts w:ascii="Arial" w:eastAsia="Times New Roman" w:hAnsi="Arial" w:cs="Arial"/>
          <w:b/>
          <w:sz w:val="24"/>
          <w:szCs w:val="24"/>
        </w:rPr>
        <w:t xml:space="preserve">do przeprowadzenia kalibracji detektorów gazu dopuszcza się </w:t>
      </w:r>
      <w:r w:rsidR="003366D5" w:rsidRPr="00527359">
        <w:rPr>
          <w:rFonts w:ascii="Arial" w:eastAsia="Times New Roman" w:hAnsi="Arial" w:cs="Arial"/>
          <w:b/>
          <w:sz w:val="24"/>
          <w:szCs w:val="24"/>
        </w:rPr>
        <w:t xml:space="preserve">wykonanie </w:t>
      </w:r>
      <w:r w:rsidR="003366D5" w:rsidRPr="00527359">
        <w:rPr>
          <w:rFonts w:ascii="Arial" w:eastAsia="Times New Roman" w:hAnsi="Arial" w:cs="Arial"/>
          <w:b/>
          <w:sz w:val="24"/>
          <w:szCs w:val="24"/>
        </w:rPr>
        <w:lastRenderedPageBreak/>
        <w:t>kalibracji</w:t>
      </w:r>
      <w:r w:rsidR="009B79B0" w:rsidRPr="00527359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34423B" w:rsidRPr="00527359">
        <w:rPr>
          <w:rFonts w:ascii="Arial" w:eastAsia="Times New Roman" w:hAnsi="Arial" w:cs="Arial"/>
          <w:b/>
          <w:sz w:val="24"/>
          <w:szCs w:val="24"/>
        </w:rPr>
        <w:t xml:space="preserve">w </w:t>
      </w:r>
      <w:r w:rsidR="009B79B0" w:rsidRPr="00527359">
        <w:rPr>
          <w:rFonts w:ascii="Arial" w:eastAsia="Times New Roman" w:hAnsi="Arial" w:cs="Arial"/>
          <w:b/>
          <w:sz w:val="24"/>
          <w:szCs w:val="24"/>
        </w:rPr>
        <w:t>uprawniony</w:t>
      </w:r>
      <w:r w:rsidR="0034423B" w:rsidRPr="00527359">
        <w:rPr>
          <w:rFonts w:ascii="Arial" w:eastAsia="Times New Roman" w:hAnsi="Arial" w:cs="Arial"/>
          <w:b/>
          <w:sz w:val="24"/>
          <w:szCs w:val="24"/>
        </w:rPr>
        <w:t>m</w:t>
      </w:r>
      <w:r w:rsidR="009B79B0" w:rsidRPr="00527359">
        <w:rPr>
          <w:rFonts w:ascii="Arial" w:eastAsia="Times New Roman" w:hAnsi="Arial" w:cs="Arial"/>
          <w:b/>
          <w:sz w:val="24"/>
          <w:szCs w:val="24"/>
        </w:rPr>
        <w:t xml:space="preserve"> serwis</w:t>
      </w:r>
      <w:r w:rsidR="0034423B" w:rsidRPr="00527359">
        <w:rPr>
          <w:rFonts w:ascii="Arial" w:eastAsia="Times New Roman" w:hAnsi="Arial" w:cs="Arial"/>
          <w:b/>
          <w:sz w:val="24"/>
          <w:szCs w:val="24"/>
        </w:rPr>
        <w:t>ie</w:t>
      </w:r>
      <w:r w:rsidR="001D73BC" w:rsidRPr="00527359">
        <w:rPr>
          <w:rFonts w:ascii="Arial" w:eastAsia="Times New Roman" w:hAnsi="Arial" w:cs="Arial"/>
          <w:b/>
          <w:sz w:val="24"/>
          <w:szCs w:val="24"/>
        </w:rPr>
        <w:t>. Jednocześnie Zamawiający wymaga aby w przypadku gdy urządze</w:t>
      </w:r>
      <w:r w:rsidR="00F92EA3" w:rsidRPr="00527359">
        <w:rPr>
          <w:rFonts w:ascii="Arial" w:eastAsia="Times New Roman" w:hAnsi="Arial" w:cs="Arial"/>
          <w:b/>
          <w:sz w:val="24"/>
          <w:szCs w:val="24"/>
        </w:rPr>
        <w:t>nia</w:t>
      </w:r>
      <w:r w:rsidR="001D73BC" w:rsidRPr="00527359">
        <w:rPr>
          <w:rFonts w:ascii="Arial" w:eastAsia="Times New Roman" w:hAnsi="Arial" w:cs="Arial"/>
          <w:b/>
          <w:sz w:val="24"/>
          <w:szCs w:val="24"/>
        </w:rPr>
        <w:t xml:space="preserve"> kalibrowane będą poza miejscem zainstalowania</w:t>
      </w:r>
      <w:r w:rsidR="009B5AB4" w:rsidRPr="00527359">
        <w:rPr>
          <w:rFonts w:ascii="Arial" w:eastAsia="Times New Roman" w:hAnsi="Arial" w:cs="Arial"/>
          <w:b/>
          <w:sz w:val="24"/>
          <w:szCs w:val="24"/>
        </w:rPr>
        <w:t>,</w:t>
      </w:r>
      <w:r w:rsidR="001D73BC" w:rsidRPr="00527359">
        <w:rPr>
          <w:rFonts w:ascii="Arial" w:eastAsia="Times New Roman" w:hAnsi="Arial" w:cs="Arial"/>
          <w:b/>
          <w:sz w:val="24"/>
          <w:szCs w:val="24"/>
        </w:rPr>
        <w:t xml:space="preserve"> Wykonawca </w:t>
      </w:r>
      <w:r w:rsidR="009B79B0" w:rsidRPr="00527359">
        <w:rPr>
          <w:rFonts w:ascii="Arial" w:eastAsia="Times New Roman" w:hAnsi="Arial" w:cs="Arial"/>
          <w:b/>
          <w:sz w:val="24"/>
          <w:szCs w:val="24"/>
        </w:rPr>
        <w:t xml:space="preserve">musi </w:t>
      </w:r>
      <w:r w:rsidR="001D73BC" w:rsidRPr="00527359">
        <w:rPr>
          <w:rFonts w:ascii="Arial" w:eastAsia="Times New Roman" w:hAnsi="Arial" w:cs="Arial"/>
          <w:b/>
          <w:sz w:val="24"/>
          <w:szCs w:val="24"/>
        </w:rPr>
        <w:t>z</w:t>
      </w:r>
      <w:r w:rsidR="009B79B0" w:rsidRPr="00527359">
        <w:rPr>
          <w:rFonts w:ascii="Arial" w:eastAsia="Times New Roman" w:hAnsi="Arial" w:cs="Arial"/>
          <w:b/>
          <w:sz w:val="24"/>
          <w:szCs w:val="24"/>
        </w:rPr>
        <w:t>amontować</w:t>
      </w:r>
      <w:r w:rsidR="001D73BC" w:rsidRPr="00527359">
        <w:rPr>
          <w:rFonts w:ascii="Arial" w:eastAsia="Times New Roman" w:hAnsi="Arial" w:cs="Arial"/>
          <w:b/>
          <w:sz w:val="24"/>
          <w:szCs w:val="24"/>
        </w:rPr>
        <w:t xml:space="preserve"> urządzenie zastępcze  </w:t>
      </w:r>
      <w:r w:rsidR="00527359">
        <w:rPr>
          <w:rFonts w:ascii="Arial" w:eastAsia="Times New Roman" w:hAnsi="Arial" w:cs="Arial"/>
          <w:b/>
          <w:sz w:val="24"/>
          <w:szCs w:val="24"/>
        </w:rPr>
        <w:t xml:space="preserve">                  </w:t>
      </w:r>
      <w:r w:rsidR="001D73BC" w:rsidRPr="00527359">
        <w:rPr>
          <w:rFonts w:ascii="Arial" w:eastAsia="Times New Roman" w:hAnsi="Arial" w:cs="Arial"/>
          <w:b/>
          <w:sz w:val="24"/>
          <w:szCs w:val="24"/>
        </w:rPr>
        <w:t xml:space="preserve">o  parametrach </w:t>
      </w:r>
      <w:r w:rsidR="009B79B0" w:rsidRPr="00527359">
        <w:rPr>
          <w:rFonts w:ascii="Arial" w:eastAsia="Times New Roman" w:hAnsi="Arial" w:cs="Arial"/>
          <w:b/>
          <w:sz w:val="24"/>
          <w:szCs w:val="24"/>
        </w:rPr>
        <w:t xml:space="preserve">nie gorszych od </w:t>
      </w:r>
      <w:r w:rsidR="001D73BC" w:rsidRPr="00527359">
        <w:rPr>
          <w:rFonts w:ascii="Arial" w:eastAsia="Times New Roman" w:hAnsi="Arial" w:cs="Arial"/>
          <w:b/>
          <w:sz w:val="24"/>
          <w:szCs w:val="24"/>
        </w:rPr>
        <w:t>obecnego z</w:t>
      </w:r>
      <w:r w:rsidR="00233B85" w:rsidRPr="00527359">
        <w:rPr>
          <w:rFonts w:ascii="Arial" w:eastAsia="Times New Roman" w:hAnsi="Arial" w:cs="Arial"/>
          <w:b/>
          <w:sz w:val="24"/>
          <w:szCs w:val="24"/>
        </w:rPr>
        <w:t>demontowanego</w:t>
      </w:r>
      <w:r w:rsidR="001D73BC" w:rsidRPr="00527359">
        <w:rPr>
          <w:rFonts w:ascii="Arial" w:eastAsia="Times New Roman" w:hAnsi="Arial" w:cs="Arial"/>
          <w:b/>
          <w:sz w:val="24"/>
          <w:szCs w:val="24"/>
        </w:rPr>
        <w:t xml:space="preserve"> urządzenia</w:t>
      </w:r>
      <w:r w:rsidR="005C6CE9">
        <w:rPr>
          <w:rFonts w:ascii="Arial" w:eastAsia="Times New Roman" w:hAnsi="Arial" w:cs="Arial"/>
          <w:b/>
          <w:sz w:val="24"/>
          <w:szCs w:val="24"/>
        </w:rPr>
        <w:t xml:space="preserve">                  </w:t>
      </w:r>
      <w:r w:rsidR="001D73BC" w:rsidRPr="00527359">
        <w:rPr>
          <w:rFonts w:ascii="Arial" w:eastAsia="Times New Roman" w:hAnsi="Arial" w:cs="Arial"/>
          <w:b/>
          <w:sz w:val="24"/>
          <w:szCs w:val="24"/>
        </w:rPr>
        <w:t xml:space="preserve"> na cza</w:t>
      </w:r>
      <w:r w:rsidR="003366D5" w:rsidRPr="00527359">
        <w:rPr>
          <w:rFonts w:ascii="Arial" w:eastAsia="Times New Roman" w:hAnsi="Arial" w:cs="Arial"/>
          <w:b/>
          <w:sz w:val="24"/>
          <w:szCs w:val="24"/>
        </w:rPr>
        <w:t>s kalibracji.</w:t>
      </w:r>
    </w:p>
    <w:p w14:paraId="2BFA33BD" w14:textId="1AA84085" w:rsidR="0044628C" w:rsidRDefault="007311D9" w:rsidP="007311D9">
      <w:pPr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7311D9">
        <w:rPr>
          <w:rFonts w:ascii="Arial" w:hAnsi="Arial" w:cs="Arial"/>
          <w:sz w:val="24"/>
          <w:szCs w:val="24"/>
        </w:rPr>
        <w:t>Utylizacja materiałów pochodzących z demontażu  w ramach kosztów usługi.  Dokument potwierdzający z dokonanej utylizacji należy dołączyć                                   do dokumentów   w dniu odbioru usługi.</w:t>
      </w:r>
    </w:p>
    <w:p w14:paraId="389FB466" w14:textId="77777777" w:rsidR="0044628C" w:rsidRPr="006020EE" w:rsidRDefault="0044628C" w:rsidP="0044628C">
      <w:pPr>
        <w:ind w:left="426" w:hanging="426"/>
        <w:rPr>
          <w:rFonts w:ascii="Arial" w:hAnsi="Arial" w:cs="Arial"/>
          <w:sz w:val="24"/>
          <w:szCs w:val="24"/>
        </w:rPr>
      </w:pPr>
    </w:p>
    <w:p w14:paraId="61D8859E" w14:textId="54E9EFD0" w:rsidR="00C12673" w:rsidRDefault="00C12673" w:rsidP="001C5975">
      <w:pPr>
        <w:tabs>
          <w:tab w:val="left" w:pos="7185"/>
        </w:tabs>
        <w:ind w:firstLine="708"/>
        <w:rPr>
          <w:rFonts w:ascii="Arial" w:hAnsi="Arial" w:cs="Arial"/>
          <w:b/>
          <w:sz w:val="24"/>
          <w:szCs w:val="24"/>
        </w:rPr>
      </w:pPr>
    </w:p>
    <w:p w14:paraId="37C938A1" w14:textId="77777777" w:rsidR="00BA151B" w:rsidRPr="009006E1" w:rsidRDefault="00BA151B" w:rsidP="001C5975">
      <w:pPr>
        <w:tabs>
          <w:tab w:val="left" w:pos="7185"/>
        </w:tabs>
        <w:ind w:firstLine="708"/>
        <w:rPr>
          <w:rFonts w:ascii="Arial" w:hAnsi="Arial" w:cs="Arial"/>
          <w:b/>
          <w:sz w:val="24"/>
          <w:szCs w:val="24"/>
        </w:rPr>
      </w:pPr>
    </w:p>
    <w:sectPr w:rsidR="00BA151B" w:rsidRPr="009006E1" w:rsidSect="00A025D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0434E" w14:textId="77777777" w:rsidR="00370EA5" w:rsidRDefault="00370EA5" w:rsidP="008650BA">
      <w:pPr>
        <w:spacing w:after="0" w:line="240" w:lineRule="auto"/>
      </w:pPr>
      <w:r>
        <w:separator/>
      </w:r>
    </w:p>
  </w:endnote>
  <w:endnote w:type="continuationSeparator" w:id="0">
    <w:p w14:paraId="76E47FC5" w14:textId="77777777" w:rsidR="00370EA5" w:rsidRDefault="00370EA5" w:rsidP="00865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00106" w14:textId="77777777" w:rsidR="00C51FDA" w:rsidRDefault="00C51F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5303321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5AE57554" w14:textId="77777777" w:rsidR="00165AE7" w:rsidRDefault="00165AE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66BE2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66BE2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FD305D0" w14:textId="77777777" w:rsidR="00165AE7" w:rsidRDefault="00165AE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09C67" w14:textId="77777777" w:rsidR="00C51FDA" w:rsidRDefault="00C51F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3FB5F" w14:textId="77777777" w:rsidR="00370EA5" w:rsidRDefault="00370EA5" w:rsidP="008650BA">
      <w:pPr>
        <w:spacing w:after="0" w:line="240" w:lineRule="auto"/>
      </w:pPr>
      <w:r>
        <w:separator/>
      </w:r>
    </w:p>
  </w:footnote>
  <w:footnote w:type="continuationSeparator" w:id="0">
    <w:p w14:paraId="75F246BD" w14:textId="77777777" w:rsidR="00370EA5" w:rsidRDefault="00370EA5" w:rsidP="00865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356C0" w14:textId="77777777" w:rsidR="00C51FDA" w:rsidRDefault="00C51F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6941A" w14:textId="77777777" w:rsidR="00C51FDA" w:rsidRDefault="00C51FD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75593" w14:textId="77777777" w:rsidR="00C51FDA" w:rsidRDefault="00C51F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110DF"/>
    <w:multiLevelType w:val="hybridMultilevel"/>
    <w:tmpl w:val="92F66A6A"/>
    <w:lvl w:ilvl="0" w:tplc="F9CA6500">
      <w:start w:val="2"/>
      <w:numFmt w:val="lowerLett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1F2803"/>
    <w:multiLevelType w:val="hybridMultilevel"/>
    <w:tmpl w:val="D506EFA6"/>
    <w:lvl w:ilvl="0" w:tplc="F1620038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E247C91"/>
    <w:multiLevelType w:val="hybridMultilevel"/>
    <w:tmpl w:val="EBDAB1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D61097"/>
    <w:multiLevelType w:val="hybridMultilevel"/>
    <w:tmpl w:val="DAE89352"/>
    <w:lvl w:ilvl="0" w:tplc="D05E2F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9F3091D"/>
    <w:multiLevelType w:val="hybridMultilevel"/>
    <w:tmpl w:val="B5783EF2"/>
    <w:lvl w:ilvl="0" w:tplc="83FE23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34230235">
    <w:abstractNumId w:val="2"/>
  </w:num>
  <w:num w:numId="2" w16cid:durableId="677073821">
    <w:abstractNumId w:val="4"/>
  </w:num>
  <w:num w:numId="3" w16cid:durableId="9072326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7437044">
    <w:abstractNumId w:val="0"/>
  </w:num>
  <w:num w:numId="5" w16cid:durableId="16555997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4EDE"/>
    <w:rsid w:val="00000182"/>
    <w:rsid w:val="000013EC"/>
    <w:rsid w:val="000039CD"/>
    <w:rsid w:val="00003D2F"/>
    <w:rsid w:val="00007E17"/>
    <w:rsid w:val="00012378"/>
    <w:rsid w:val="000141C6"/>
    <w:rsid w:val="00014FD9"/>
    <w:rsid w:val="000217C2"/>
    <w:rsid w:val="000218A0"/>
    <w:rsid w:val="00022FF5"/>
    <w:rsid w:val="000240A5"/>
    <w:rsid w:val="0002427D"/>
    <w:rsid w:val="00025E0A"/>
    <w:rsid w:val="000266E0"/>
    <w:rsid w:val="000267A3"/>
    <w:rsid w:val="0002759F"/>
    <w:rsid w:val="00030F17"/>
    <w:rsid w:val="000310C3"/>
    <w:rsid w:val="00031856"/>
    <w:rsid w:val="0003204F"/>
    <w:rsid w:val="0003653A"/>
    <w:rsid w:val="00036D87"/>
    <w:rsid w:val="00037D58"/>
    <w:rsid w:val="00043844"/>
    <w:rsid w:val="000458D1"/>
    <w:rsid w:val="00050CDB"/>
    <w:rsid w:val="00053002"/>
    <w:rsid w:val="000538F9"/>
    <w:rsid w:val="00054403"/>
    <w:rsid w:val="0005528D"/>
    <w:rsid w:val="00055BD3"/>
    <w:rsid w:val="00055C62"/>
    <w:rsid w:val="000635BD"/>
    <w:rsid w:val="00063837"/>
    <w:rsid w:val="00063F1C"/>
    <w:rsid w:val="0006429E"/>
    <w:rsid w:val="00064DE2"/>
    <w:rsid w:val="00070F55"/>
    <w:rsid w:val="0007140E"/>
    <w:rsid w:val="00071834"/>
    <w:rsid w:val="000775B8"/>
    <w:rsid w:val="000777D6"/>
    <w:rsid w:val="000845B2"/>
    <w:rsid w:val="00085F5A"/>
    <w:rsid w:val="00086561"/>
    <w:rsid w:val="000874F9"/>
    <w:rsid w:val="00090C4E"/>
    <w:rsid w:val="0009143D"/>
    <w:rsid w:val="00091FFE"/>
    <w:rsid w:val="000928D4"/>
    <w:rsid w:val="00093FDB"/>
    <w:rsid w:val="0009480C"/>
    <w:rsid w:val="000951E9"/>
    <w:rsid w:val="000966BA"/>
    <w:rsid w:val="00096FDB"/>
    <w:rsid w:val="00097320"/>
    <w:rsid w:val="00097C3A"/>
    <w:rsid w:val="000A04C2"/>
    <w:rsid w:val="000A6FD6"/>
    <w:rsid w:val="000A7618"/>
    <w:rsid w:val="000A763B"/>
    <w:rsid w:val="000B3804"/>
    <w:rsid w:val="000B44F0"/>
    <w:rsid w:val="000B4CF7"/>
    <w:rsid w:val="000B5847"/>
    <w:rsid w:val="000B5EF8"/>
    <w:rsid w:val="000B601D"/>
    <w:rsid w:val="000C06E5"/>
    <w:rsid w:val="000C5D69"/>
    <w:rsid w:val="000D0482"/>
    <w:rsid w:val="000D1181"/>
    <w:rsid w:val="000D2895"/>
    <w:rsid w:val="000D5CD6"/>
    <w:rsid w:val="000D7191"/>
    <w:rsid w:val="000E241E"/>
    <w:rsid w:val="000E6101"/>
    <w:rsid w:val="000E69C8"/>
    <w:rsid w:val="000F35D6"/>
    <w:rsid w:val="000F7A87"/>
    <w:rsid w:val="001000E2"/>
    <w:rsid w:val="001003C6"/>
    <w:rsid w:val="00100641"/>
    <w:rsid w:val="00101009"/>
    <w:rsid w:val="001013CC"/>
    <w:rsid w:val="001045DF"/>
    <w:rsid w:val="001047CF"/>
    <w:rsid w:val="00105513"/>
    <w:rsid w:val="00107F96"/>
    <w:rsid w:val="0011085D"/>
    <w:rsid w:val="00110A01"/>
    <w:rsid w:val="00111975"/>
    <w:rsid w:val="001246F2"/>
    <w:rsid w:val="001253C9"/>
    <w:rsid w:val="00126017"/>
    <w:rsid w:val="00130A83"/>
    <w:rsid w:val="00135896"/>
    <w:rsid w:val="00136FF7"/>
    <w:rsid w:val="0013759C"/>
    <w:rsid w:val="001432A6"/>
    <w:rsid w:val="00151A67"/>
    <w:rsid w:val="00153DED"/>
    <w:rsid w:val="001546A1"/>
    <w:rsid w:val="0016399F"/>
    <w:rsid w:val="00165AE7"/>
    <w:rsid w:val="00170922"/>
    <w:rsid w:val="001722CA"/>
    <w:rsid w:val="0017604C"/>
    <w:rsid w:val="001772C5"/>
    <w:rsid w:val="0018376C"/>
    <w:rsid w:val="001868FB"/>
    <w:rsid w:val="00186D0C"/>
    <w:rsid w:val="001876DA"/>
    <w:rsid w:val="001903A5"/>
    <w:rsid w:val="001913C0"/>
    <w:rsid w:val="001960FD"/>
    <w:rsid w:val="00197B3B"/>
    <w:rsid w:val="001A1006"/>
    <w:rsid w:val="001A4476"/>
    <w:rsid w:val="001A5592"/>
    <w:rsid w:val="001A5E1E"/>
    <w:rsid w:val="001B178C"/>
    <w:rsid w:val="001B1D40"/>
    <w:rsid w:val="001B5E4F"/>
    <w:rsid w:val="001B7A6D"/>
    <w:rsid w:val="001C1CD7"/>
    <w:rsid w:val="001C5975"/>
    <w:rsid w:val="001C624E"/>
    <w:rsid w:val="001D1533"/>
    <w:rsid w:val="001D282D"/>
    <w:rsid w:val="001D2C0B"/>
    <w:rsid w:val="001D4431"/>
    <w:rsid w:val="001D5043"/>
    <w:rsid w:val="001D6661"/>
    <w:rsid w:val="001D73BC"/>
    <w:rsid w:val="001E0973"/>
    <w:rsid w:val="001E0AD8"/>
    <w:rsid w:val="001E1CEA"/>
    <w:rsid w:val="001E6D3A"/>
    <w:rsid w:val="001F3BC6"/>
    <w:rsid w:val="001F6D6E"/>
    <w:rsid w:val="0020249F"/>
    <w:rsid w:val="00202730"/>
    <w:rsid w:val="00203AC7"/>
    <w:rsid w:val="0020469B"/>
    <w:rsid w:val="002049A0"/>
    <w:rsid w:val="00210303"/>
    <w:rsid w:val="002116A7"/>
    <w:rsid w:val="002116BF"/>
    <w:rsid w:val="00212A0D"/>
    <w:rsid w:val="00212F2D"/>
    <w:rsid w:val="00213721"/>
    <w:rsid w:val="002158BC"/>
    <w:rsid w:val="0021650D"/>
    <w:rsid w:val="002206AA"/>
    <w:rsid w:val="002215AF"/>
    <w:rsid w:val="00221F86"/>
    <w:rsid w:val="00226E6E"/>
    <w:rsid w:val="00230566"/>
    <w:rsid w:val="002313C0"/>
    <w:rsid w:val="0023227E"/>
    <w:rsid w:val="0023286E"/>
    <w:rsid w:val="002332F2"/>
    <w:rsid w:val="00233B85"/>
    <w:rsid w:val="00235452"/>
    <w:rsid w:val="00236CB0"/>
    <w:rsid w:val="002427E7"/>
    <w:rsid w:val="00244E0F"/>
    <w:rsid w:val="0025121E"/>
    <w:rsid w:val="0025374E"/>
    <w:rsid w:val="00257CE6"/>
    <w:rsid w:val="002605D6"/>
    <w:rsid w:val="002609F7"/>
    <w:rsid w:val="002615AD"/>
    <w:rsid w:val="0026509E"/>
    <w:rsid w:val="002669B8"/>
    <w:rsid w:val="00267515"/>
    <w:rsid w:val="00270ADE"/>
    <w:rsid w:val="00270CDB"/>
    <w:rsid w:val="00274DE4"/>
    <w:rsid w:val="00275B00"/>
    <w:rsid w:val="00276198"/>
    <w:rsid w:val="00283C2E"/>
    <w:rsid w:val="002855AD"/>
    <w:rsid w:val="00286595"/>
    <w:rsid w:val="00287FC9"/>
    <w:rsid w:val="002931EF"/>
    <w:rsid w:val="002936F9"/>
    <w:rsid w:val="002973EA"/>
    <w:rsid w:val="00297F06"/>
    <w:rsid w:val="002A2FCF"/>
    <w:rsid w:val="002A32CB"/>
    <w:rsid w:val="002A541C"/>
    <w:rsid w:val="002A5D81"/>
    <w:rsid w:val="002B1180"/>
    <w:rsid w:val="002B1A2C"/>
    <w:rsid w:val="002B44B7"/>
    <w:rsid w:val="002B468D"/>
    <w:rsid w:val="002B46E4"/>
    <w:rsid w:val="002B4A7A"/>
    <w:rsid w:val="002C0A37"/>
    <w:rsid w:val="002C27A3"/>
    <w:rsid w:val="002C5319"/>
    <w:rsid w:val="002C6BF8"/>
    <w:rsid w:val="002D03C2"/>
    <w:rsid w:val="002D0F2C"/>
    <w:rsid w:val="002D1E1F"/>
    <w:rsid w:val="002D278D"/>
    <w:rsid w:val="002D2982"/>
    <w:rsid w:val="002D4926"/>
    <w:rsid w:val="002E042D"/>
    <w:rsid w:val="002E6C50"/>
    <w:rsid w:val="002F4135"/>
    <w:rsid w:val="002F5794"/>
    <w:rsid w:val="002F6D71"/>
    <w:rsid w:val="002F6DEC"/>
    <w:rsid w:val="003035BF"/>
    <w:rsid w:val="00306C8D"/>
    <w:rsid w:val="00307650"/>
    <w:rsid w:val="003114F1"/>
    <w:rsid w:val="00312E4F"/>
    <w:rsid w:val="003138A4"/>
    <w:rsid w:val="0031473F"/>
    <w:rsid w:val="003178BB"/>
    <w:rsid w:val="0032372F"/>
    <w:rsid w:val="0032380C"/>
    <w:rsid w:val="0033187A"/>
    <w:rsid w:val="00333B31"/>
    <w:rsid w:val="00334CFF"/>
    <w:rsid w:val="003366D5"/>
    <w:rsid w:val="00337E6A"/>
    <w:rsid w:val="00337E91"/>
    <w:rsid w:val="0034423B"/>
    <w:rsid w:val="00344AC4"/>
    <w:rsid w:val="003506B0"/>
    <w:rsid w:val="0035267B"/>
    <w:rsid w:val="003560A4"/>
    <w:rsid w:val="00367FDB"/>
    <w:rsid w:val="00370486"/>
    <w:rsid w:val="00370833"/>
    <w:rsid w:val="00370EA5"/>
    <w:rsid w:val="00374449"/>
    <w:rsid w:val="00374771"/>
    <w:rsid w:val="0037539B"/>
    <w:rsid w:val="0037585A"/>
    <w:rsid w:val="003764BF"/>
    <w:rsid w:val="00380430"/>
    <w:rsid w:val="003828FC"/>
    <w:rsid w:val="0038481D"/>
    <w:rsid w:val="003870F0"/>
    <w:rsid w:val="00391312"/>
    <w:rsid w:val="00395172"/>
    <w:rsid w:val="003A11E8"/>
    <w:rsid w:val="003A59EB"/>
    <w:rsid w:val="003A5A05"/>
    <w:rsid w:val="003B0715"/>
    <w:rsid w:val="003B0F73"/>
    <w:rsid w:val="003B1C18"/>
    <w:rsid w:val="003B4EBF"/>
    <w:rsid w:val="003B5367"/>
    <w:rsid w:val="003B7CD0"/>
    <w:rsid w:val="003B7F76"/>
    <w:rsid w:val="003C08D9"/>
    <w:rsid w:val="003C12AE"/>
    <w:rsid w:val="003C3883"/>
    <w:rsid w:val="003C3F30"/>
    <w:rsid w:val="003D1973"/>
    <w:rsid w:val="003D2201"/>
    <w:rsid w:val="003D24F6"/>
    <w:rsid w:val="003D2E98"/>
    <w:rsid w:val="003D72FD"/>
    <w:rsid w:val="003E31D2"/>
    <w:rsid w:val="003E5471"/>
    <w:rsid w:val="003E6289"/>
    <w:rsid w:val="003F2772"/>
    <w:rsid w:val="003F294A"/>
    <w:rsid w:val="003F38E2"/>
    <w:rsid w:val="003F3D23"/>
    <w:rsid w:val="003F7168"/>
    <w:rsid w:val="004007FC"/>
    <w:rsid w:val="0040178B"/>
    <w:rsid w:val="00407C7F"/>
    <w:rsid w:val="00412ED6"/>
    <w:rsid w:val="00413E04"/>
    <w:rsid w:val="00417802"/>
    <w:rsid w:val="00417EDB"/>
    <w:rsid w:val="00422853"/>
    <w:rsid w:val="00427D8C"/>
    <w:rsid w:val="0043403B"/>
    <w:rsid w:val="004341E9"/>
    <w:rsid w:val="00435A3A"/>
    <w:rsid w:val="0044578F"/>
    <w:rsid w:val="0044628C"/>
    <w:rsid w:val="00451E35"/>
    <w:rsid w:val="00452619"/>
    <w:rsid w:val="00456E6D"/>
    <w:rsid w:val="00457A11"/>
    <w:rsid w:val="00462582"/>
    <w:rsid w:val="0046290C"/>
    <w:rsid w:val="0046674E"/>
    <w:rsid w:val="00466EB4"/>
    <w:rsid w:val="004701F4"/>
    <w:rsid w:val="00470507"/>
    <w:rsid w:val="00473893"/>
    <w:rsid w:val="004754F3"/>
    <w:rsid w:val="00475B28"/>
    <w:rsid w:val="0048041F"/>
    <w:rsid w:val="00480653"/>
    <w:rsid w:val="00480680"/>
    <w:rsid w:val="00484D9F"/>
    <w:rsid w:val="0048512F"/>
    <w:rsid w:val="0048516F"/>
    <w:rsid w:val="00493318"/>
    <w:rsid w:val="00493A71"/>
    <w:rsid w:val="004A083B"/>
    <w:rsid w:val="004A1512"/>
    <w:rsid w:val="004A1ADB"/>
    <w:rsid w:val="004A5D1E"/>
    <w:rsid w:val="004B0864"/>
    <w:rsid w:val="004B22BE"/>
    <w:rsid w:val="004B309E"/>
    <w:rsid w:val="004C0447"/>
    <w:rsid w:val="004C051E"/>
    <w:rsid w:val="004C1F51"/>
    <w:rsid w:val="004C2270"/>
    <w:rsid w:val="004C3B17"/>
    <w:rsid w:val="004C50E4"/>
    <w:rsid w:val="004C5C8F"/>
    <w:rsid w:val="004C630F"/>
    <w:rsid w:val="004C655B"/>
    <w:rsid w:val="004C6698"/>
    <w:rsid w:val="004C6E75"/>
    <w:rsid w:val="004E177F"/>
    <w:rsid w:val="004E190F"/>
    <w:rsid w:val="004E38AA"/>
    <w:rsid w:val="004E444C"/>
    <w:rsid w:val="004E537C"/>
    <w:rsid w:val="004E5587"/>
    <w:rsid w:val="004E5AF3"/>
    <w:rsid w:val="004E7515"/>
    <w:rsid w:val="004F0226"/>
    <w:rsid w:val="004F2D41"/>
    <w:rsid w:val="004F71B0"/>
    <w:rsid w:val="005016DC"/>
    <w:rsid w:val="00506414"/>
    <w:rsid w:val="00510DF1"/>
    <w:rsid w:val="00510FC6"/>
    <w:rsid w:val="00513390"/>
    <w:rsid w:val="00514A1E"/>
    <w:rsid w:val="005155D2"/>
    <w:rsid w:val="00516044"/>
    <w:rsid w:val="00520793"/>
    <w:rsid w:val="005208CF"/>
    <w:rsid w:val="00523FD4"/>
    <w:rsid w:val="00525506"/>
    <w:rsid w:val="0052579E"/>
    <w:rsid w:val="00525ACD"/>
    <w:rsid w:val="00525C0D"/>
    <w:rsid w:val="005262C2"/>
    <w:rsid w:val="00527359"/>
    <w:rsid w:val="00530599"/>
    <w:rsid w:val="00533056"/>
    <w:rsid w:val="005353CF"/>
    <w:rsid w:val="00535B2A"/>
    <w:rsid w:val="00541D4C"/>
    <w:rsid w:val="00543140"/>
    <w:rsid w:val="00545CD5"/>
    <w:rsid w:val="0054698D"/>
    <w:rsid w:val="005517CD"/>
    <w:rsid w:val="00553231"/>
    <w:rsid w:val="00554D62"/>
    <w:rsid w:val="00555941"/>
    <w:rsid w:val="005559A7"/>
    <w:rsid w:val="00556666"/>
    <w:rsid w:val="0056179F"/>
    <w:rsid w:val="005637D9"/>
    <w:rsid w:val="00563BE8"/>
    <w:rsid w:val="00564BB6"/>
    <w:rsid w:val="00565E02"/>
    <w:rsid w:val="00566F05"/>
    <w:rsid w:val="00570267"/>
    <w:rsid w:val="005710AE"/>
    <w:rsid w:val="00575D56"/>
    <w:rsid w:val="00575F9A"/>
    <w:rsid w:val="00577CFB"/>
    <w:rsid w:val="00581205"/>
    <w:rsid w:val="005828B5"/>
    <w:rsid w:val="00582934"/>
    <w:rsid w:val="00584C8E"/>
    <w:rsid w:val="00585F16"/>
    <w:rsid w:val="00586BDA"/>
    <w:rsid w:val="00590263"/>
    <w:rsid w:val="00592831"/>
    <w:rsid w:val="005931CD"/>
    <w:rsid w:val="00593C56"/>
    <w:rsid w:val="00596033"/>
    <w:rsid w:val="005976E0"/>
    <w:rsid w:val="005A1914"/>
    <w:rsid w:val="005A371E"/>
    <w:rsid w:val="005A598B"/>
    <w:rsid w:val="005A718E"/>
    <w:rsid w:val="005B1846"/>
    <w:rsid w:val="005B2037"/>
    <w:rsid w:val="005B2204"/>
    <w:rsid w:val="005B38E1"/>
    <w:rsid w:val="005B69F1"/>
    <w:rsid w:val="005B6AE7"/>
    <w:rsid w:val="005B7B3B"/>
    <w:rsid w:val="005C2A99"/>
    <w:rsid w:val="005C2F50"/>
    <w:rsid w:val="005C6CE9"/>
    <w:rsid w:val="005D2A1B"/>
    <w:rsid w:val="005D3FED"/>
    <w:rsid w:val="005E17CC"/>
    <w:rsid w:val="005E2555"/>
    <w:rsid w:val="005E31D7"/>
    <w:rsid w:val="005E3339"/>
    <w:rsid w:val="005E5E10"/>
    <w:rsid w:val="005F04CB"/>
    <w:rsid w:val="005F3401"/>
    <w:rsid w:val="005F5224"/>
    <w:rsid w:val="005F66D6"/>
    <w:rsid w:val="005F6F3C"/>
    <w:rsid w:val="005F7E27"/>
    <w:rsid w:val="006020EE"/>
    <w:rsid w:val="006034AE"/>
    <w:rsid w:val="00604490"/>
    <w:rsid w:val="00605C5D"/>
    <w:rsid w:val="00605E44"/>
    <w:rsid w:val="00606677"/>
    <w:rsid w:val="00606A14"/>
    <w:rsid w:val="00611046"/>
    <w:rsid w:val="00612561"/>
    <w:rsid w:val="00614673"/>
    <w:rsid w:val="00615276"/>
    <w:rsid w:val="00616913"/>
    <w:rsid w:val="00616F9A"/>
    <w:rsid w:val="006212A5"/>
    <w:rsid w:val="00622B98"/>
    <w:rsid w:val="006244E1"/>
    <w:rsid w:val="0062562D"/>
    <w:rsid w:val="0062572A"/>
    <w:rsid w:val="00627C3A"/>
    <w:rsid w:val="00627E54"/>
    <w:rsid w:val="00627EE5"/>
    <w:rsid w:val="00631213"/>
    <w:rsid w:val="0063183E"/>
    <w:rsid w:val="00631931"/>
    <w:rsid w:val="00635509"/>
    <w:rsid w:val="0063630B"/>
    <w:rsid w:val="006371B0"/>
    <w:rsid w:val="00640782"/>
    <w:rsid w:val="00642155"/>
    <w:rsid w:val="00642AC5"/>
    <w:rsid w:val="00643582"/>
    <w:rsid w:val="00643CE7"/>
    <w:rsid w:val="00645578"/>
    <w:rsid w:val="00647467"/>
    <w:rsid w:val="00650495"/>
    <w:rsid w:val="00650C94"/>
    <w:rsid w:val="00652ABF"/>
    <w:rsid w:val="0065562D"/>
    <w:rsid w:val="00655805"/>
    <w:rsid w:val="006558FC"/>
    <w:rsid w:val="00656EE6"/>
    <w:rsid w:val="00657218"/>
    <w:rsid w:val="00666F05"/>
    <w:rsid w:val="006674C0"/>
    <w:rsid w:val="00671E58"/>
    <w:rsid w:val="00675227"/>
    <w:rsid w:val="00681234"/>
    <w:rsid w:val="00683DE1"/>
    <w:rsid w:val="00685577"/>
    <w:rsid w:val="00685902"/>
    <w:rsid w:val="00690258"/>
    <w:rsid w:val="006933BE"/>
    <w:rsid w:val="00693D06"/>
    <w:rsid w:val="00694AAE"/>
    <w:rsid w:val="00694CEC"/>
    <w:rsid w:val="0069623B"/>
    <w:rsid w:val="00697E81"/>
    <w:rsid w:val="006A0E7C"/>
    <w:rsid w:val="006A1B9C"/>
    <w:rsid w:val="006A1D1C"/>
    <w:rsid w:val="006A4AD2"/>
    <w:rsid w:val="006A62CA"/>
    <w:rsid w:val="006A7CAD"/>
    <w:rsid w:val="006B05D6"/>
    <w:rsid w:val="006B1E1D"/>
    <w:rsid w:val="006B28AA"/>
    <w:rsid w:val="006B585A"/>
    <w:rsid w:val="006B6520"/>
    <w:rsid w:val="006C0809"/>
    <w:rsid w:val="006C257F"/>
    <w:rsid w:val="006C2FC4"/>
    <w:rsid w:val="006C56A7"/>
    <w:rsid w:val="006C665A"/>
    <w:rsid w:val="006C6A5C"/>
    <w:rsid w:val="006D0D7C"/>
    <w:rsid w:val="006D159B"/>
    <w:rsid w:val="006D18AD"/>
    <w:rsid w:val="006D3E3C"/>
    <w:rsid w:val="006D663C"/>
    <w:rsid w:val="006D6E34"/>
    <w:rsid w:val="006E09A7"/>
    <w:rsid w:val="006E17CD"/>
    <w:rsid w:val="006E1D23"/>
    <w:rsid w:val="006E21D1"/>
    <w:rsid w:val="006E29F6"/>
    <w:rsid w:val="006E32A0"/>
    <w:rsid w:val="006E48C9"/>
    <w:rsid w:val="006E5240"/>
    <w:rsid w:val="006E57BF"/>
    <w:rsid w:val="006E6FCF"/>
    <w:rsid w:val="006F113D"/>
    <w:rsid w:val="006F1E51"/>
    <w:rsid w:val="006F2652"/>
    <w:rsid w:val="006F271A"/>
    <w:rsid w:val="006F2C25"/>
    <w:rsid w:val="006F3CFF"/>
    <w:rsid w:val="006F4932"/>
    <w:rsid w:val="007007DA"/>
    <w:rsid w:val="00701F58"/>
    <w:rsid w:val="007027D3"/>
    <w:rsid w:val="007038CD"/>
    <w:rsid w:val="00705982"/>
    <w:rsid w:val="007068C6"/>
    <w:rsid w:val="007108F8"/>
    <w:rsid w:val="0071124C"/>
    <w:rsid w:val="007121E2"/>
    <w:rsid w:val="007156B2"/>
    <w:rsid w:val="007160FE"/>
    <w:rsid w:val="00716C31"/>
    <w:rsid w:val="007217C0"/>
    <w:rsid w:val="00725B5F"/>
    <w:rsid w:val="00726030"/>
    <w:rsid w:val="00727421"/>
    <w:rsid w:val="007277D7"/>
    <w:rsid w:val="007311D9"/>
    <w:rsid w:val="00733DDA"/>
    <w:rsid w:val="00735059"/>
    <w:rsid w:val="00737E13"/>
    <w:rsid w:val="00744DC4"/>
    <w:rsid w:val="00751E14"/>
    <w:rsid w:val="0075389A"/>
    <w:rsid w:val="00753E9F"/>
    <w:rsid w:val="00756DDE"/>
    <w:rsid w:val="00760D58"/>
    <w:rsid w:val="00763434"/>
    <w:rsid w:val="007651D1"/>
    <w:rsid w:val="00765317"/>
    <w:rsid w:val="00765C85"/>
    <w:rsid w:val="0077291E"/>
    <w:rsid w:val="007732B4"/>
    <w:rsid w:val="00774EF5"/>
    <w:rsid w:val="007770CE"/>
    <w:rsid w:val="007773DA"/>
    <w:rsid w:val="00780828"/>
    <w:rsid w:val="00782B34"/>
    <w:rsid w:val="0078403E"/>
    <w:rsid w:val="007852B8"/>
    <w:rsid w:val="00787B4B"/>
    <w:rsid w:val="0079303F"/>
    <w:rsid w:val="0079355B"/>
    <w:rsid w:val="007951B3"/>
    <w:rsid w:val="00797CF4"/>
    <w:rsid w:val="007A0873"/>
    <w:rsid w:val="007A10D8"/>
    <w:rsid w:val="007A333F"/>
    <w:rsid w:val="007A67CF"/>
    <w:rsid w:val="007B065B"/>
    <w:rsid w:val="007B4E6C"/>
    <w:rsid w:val="007B6FA2"/>
    <w:rsid w:val="007B7911"/>
    <w:rsid w:val="007C0116"/>
    <w:rsid w:val="007C09DD"/>
    <w:rsid w:val="007C319C"/>
    <w:rsid w:val="007C65CA"/>
    <w:rsid w:val="007C7370"/>
    <w:rsid w:val="007C74DB"/>
    <w:rsid w:val="007D115D"/>
    <w:rsid w:val="007D4AEF"/>
    <w:rsid w:val="007E0A83"/>
    <w:rsid w:val="007E4642"/>
    <w:rsid w:val="007E58AF"/>
    <w:rsid w:val="007F203C"/>
    <w:rsid w:val="007F4ABC"/>
    <w:rsid w:val="007F642D"/>
    <w:rsid w:val="008014CB"/>
    <w:rsid w:val="00802209"/>
    <w:rsid w:val="00805839"/>
    <w:rsid w:val="0081052B"/>
    <w:rsid w:val="00811B60"/>
    <w:rsid w:val="00811BE6"/>
    <w:rsid w:val="008158C8"/>
    <w:rsid w:val="00816227"/>
    <w:rsid w:val="00820313"/>
    <w:rsid w:val="008228E7"/>
    <w:rsid w:val="00826A59"/>
    <w:rsid w:val="00835530"/>
    <w:rsid w:val="00836416"/>
    <w:rsid w:val="00837F14"/>
    <w:rsid w:val="00841DAE"/>
    <w:rsid w:val="00842A44"/>
    <w:rsid w:val="0084386F"/>
    <w:rsid w:val="0085026D"/>
    <w:rsid w:val="00850A2F"/>
    <w:rsid w:val="008512F4"/>
    <w:rsid w:val="00852358"/>
    <w:rsid w:val="00853562"/>
    <w:rsid w:val="00855043"/>
    <w:rsid w:val="0085504C"/>
    <w:rsid w:val="00855241"/>
    <w:rsid w:val="00856A00"/>
    <w:rsid w:val="0086329D"/>
    <w:rsid w:val="00864AEC"/>
    <w:rsid w:val="00864AFB"/>
    <w:rsid w:val="008650BA"/>
    <w:rsid w:val="00867E04"/>
    <w:rsid w:val="00876030"/>
    <w:rsid w:val="008823D8"/>
    <w:rsid w:val="00883301"/>
    <w:rsid w:val="00883B4B"/>
    <w:rsid w:val="00886099"/>
    <w:rsid w:val="0088635D"/>
    <w:rsid w:val="00887AE2"/>
    <w:rsid w:val="008907D1"/>
    <w:rsid w:val="00890858"/>
    <w:rsid w:val="00891A8F"/>
    <w:rsid w:val="00891C6C"/>
    <w:rsid w:val="008937FB"/>
    <w:rsid w:val="008A0610"/>
    <w:rsid w:val="008A4C7E"/>
    <w:rsid w:val="008A5ED8"/>
    <w:rsid w:val="008A6F48"/>
    <w:rsid w:val="008A71EE"/>
    <w:rsid w:val="008B03B3"/>
    <w:rsid w:val="008B0709"/>
    <w:rsid w:val="008B0EFC"/>
    <w:rsid w:val="008B2299"/>
    <w:rsid w:val="008B302E"/>
    <w:rsid w:val="008B3EDB"/>
    <w:rsid w:val="008B5266"/>
    <w:rsid w:val="008B6EC7"/>
    <w:rsid w:val="008C0F94"/>
    <w:rsid w:val="008C140D"/>
    <w:rsid w:val="008C19EE"/>
    <w:rsid w:val="008C215C"/>
    <w:rsid w:val="008C2FB1"/>
    <w:rsid w:val="008C47C4"/>
    <w:rsid w:val="008C4EB9"/>
    <w:rsid w:val="008C7813"/>
    <w:rsid w:val="008D01F1"/>
    <w:rsid w:val="008D1BC1"/>
    <w:rsid w:val="008D30E1"/>
    <w:rsid w:val="008D322F"/>
    <w:rsid w:val="008D36C6"/>
    <w:rsid w:val="008D49CF"/>
    <w:rsid w:val="008D7F74"/>
    <w:rsid w:val="008E52E9"/>
    <w:rsid w:val="008E654D"/>
    <w:rsid w:val="008E6BEE"/>
    <w:rsid w:val="008F21DA"/>
    <w:rsid w:val="008F6C1F"/>
    <w:rsid w:val="008F7839"/>
    <w:rsid w:val="00900040"/>
    <w:rsid w:val="009005E0"/>
    <w:rsid w:val="009006E1"/>
    <w:rsid w:val="0090250F"/>
    <w:rsid w:val="00904D71"/>
    <w:rsid w:val="00910492"/>
    <w:rsid w:val="00913368"/>
    <w:rsid w:val="00914AB1"/>
    <w:rsid w:val="00915258"/>
    <w:rsid w:val="009173CE"/>
    <w:rsid w:val="00925673"/>
    <w:rsid w:val="009261E5"/>
    <w:rsid w:val="0092711F"/>
    <w:rsid w:val="00931719"/>
    <w:rsid w:val="00932617"/>
    <w:rsid w:val="00934575"/>
    <w:rsid w:val="00934FD8"/>
    <w:rsid w:val="0094184C"/>
    <w:rsid w:val="00942359"/>
    <w:rsid w:val="0094314B"/>
    <w:rsid w:val="00944A57"/>
    <w:rsid w:val="00945D47"/>
    <w:rsid w:val="0094632E"/>
    <w:rsid w:val="00952482"/>
    <w:rsid w:val="009528C5"/>
    <w:rsid w:val="009547E9"/>
    <w:rsid w:val="00960F51"/>
    <w:rsid w:val="009626A7"/>
    <w:rsid w:val="00963062"/>
    <w:rsid w:val="00963225"/>
    <w:rsid w:val="009647E1"/>
    <w:rsid w:val="0096484D"/>
    <w:rsid w:val="00975CA3"/>
    <w:rsid w:val="009849EA"/>
    <w:rsid w:val="00987BCB"/>
    <w:rsid w:val="00987CA6"/>
    <w:rsid w:val="00991458"/>
    <w:rsid w:val="009970EF"/>
    <w:rsid w:val="009A00C2"/>
    <w:rsid w:val="009A2224"/>
    <w:rsid w:val="009A24A3"/>
    <w:rsid w:val="009A61F9"/>
    <w:rsid w:val="009A63B0"/>
    <w:rsid w:val="009A7B6F"/>
    <w:rsid w:val="009B2B3A"/>
    <w:rsid w:val="009B2E1E"/>
    <w:rsid w:val="009B521A"/>
    <w:rsid w:val="009B5A1B"/>
    <w:rsid w:val="009B5AB4"/>
    <w:rsid w:val="009B755F"/>
    <w:rsid w:val="009B79B0"/>
    <w:rsid w:val="009C00E5"/>
    <w:rsid w:val="009C3B8B"/>
    <w:rsid w:val="009C3E18"/>
    <w:rsid w:val="009D1E1A"/>
    <w:rsid w:val="009D3A8B"/>
    <w:rsid w:val="009E2E3F"/>
    <w:rsid w:val="009E3E16"/>
    <w:rsid w:val="009F07BB"/>
    <w:rsid w:val="009F780A"/>
    <w:rsid w:val="00A0156C"/>
    <w:rsid w:val="00A01E4F"/>
    <w:rsid w:val="00A020F8"/>
    <w:rsid w:val="00A025D5"/>
    <w:rsid w:val="00A075D3"/>
    <w:rsid w:val="00A106DA"/>
    <w:rsid w:val="00A1134F"/>
    <w:rsid w:val="00A13619"/>
    <w:rsid w:val="00A15719"/>
    <w:rsid w:val="00A15B05"/>
    <w:rsid w:val="00A17C9C"/>
    <w:rsid w:val="00A263E0"/>
    <w:rsid w:val="00A273D7"/>
    <w:rsid w:val="00A3013E"/>
    <w:rsid w:val="00A30C48"/>
    <w:rsid w:val="00A312A5"/>
    <w:rsid w:val="00A33870"/>
    <w:rsid w:val="00A34301"/>
    <w:rsid w:val="00A437B3"/>
    <w:rsid w:val="00A45C06"/>
    <w:rsid w:val="00A45C0B"/>
    <w:rsid w:val="00A51D20"/>
    <w:rsid w:val="00A547F8"/>
    <w:rsid w:val="00A574CC"/>
    <w:rsid w:val="00A601D9"/>
    <w:rsid w:val="00A61876"/>
    <w:rsid w:val="00A63EFF"/>
    <w:rsid w:val="00A64FE5"/>
    <w:rsid w:val="00A743A5"/>
    <w:rsid w:val="00A7489A"/>
    <w:rsid w:val="00A81850"/>
    <w:rsid w:val="00A823EE"/>
    <w:rsid w:val="00A848A5"/>
    <w:rsid w:val="00A90202"/>
    <w:rsid w:val="00A94CF1"/>
    <w:rsid w:val="00AA696E"/>
    <w:rsid w:val="00AB06B6"/>
    <w:rsid w:val="00AB2F5F"/>
    <w:rsid w:val="00AB3219"/>
    <w:rsid w:val="00AB4AAD"/>
    <w:rsid w:val="00AB739D"/>
    <w:rsid w:val="00AC0672"/>
    <w:rsid w:val="00AC1A80"/>
    <w:rsid w:val="00AC4C37"/>
    <w:rsid w:val="00AC4F29"/>
    <w:rsid w:val="00AC72A3"/>
    <w:rsid w:val="00AC78F1"/>
    <w:rsid w:val="00AD1952"/>
    <w:rsid w:val="00AD1EBE"/>
    <w:rsid w:val="00AD27F4"/>
    <w:rsid w:val="00AD5696"/>
    <w:rsid w:val="00AD6E4B"/>
    <w:rsid w:val="00AE10A7"/>
    <w:rsid w:val="00AE1DB7"/>
    <w:rsid w:val="00AE3645"/>
    <w:rsid w:val="00AE723D"/>
    <w:rsid w:val="00AE7A85"/>
    <w:rsid w:val="00AF1411"/>
    <w:rsid w:val="00AF2497"/>
    <w:rsid w:val="00AF3B36"/>
    <w:rsid w:val="00AF41DD"/>
    <w:rsid w:val="00AF608F"/>
    <w:rsid w:val="00AF7DA5"/>
    <w:rsid w:val="00B01270"/>
    <w:rsid w:val="00B0294C"/>
    <w:rsid w:val="00B051E8"/>
    <w:rsid w:val="00B067FE"/>
    <w:rsid w:val="00B10F58"/>
    <w:rsid w:val="00B12C8C"/>
    <w:rsid w:val="00B14280"/>
    <w:rsid w:val="00B15E0A"/>
    <w:rsid w:val="00B16AF4"/>
    <w:rsid w:val="00B17A78"/>
    <w:rsid w:val="00B17CB5"/>
    <w:rsid w:val="00B22021"/>
    <w:rsid w:val="00B221C9"/>
    <w:rsid w:val="00B224FF"/>
    <w:rsid w:val="00B23F0F"/>
    <w:rsid w:val="00B260EF"/>
    <w:rsid w:val="00B30119"/>
    <w:rsid w:val="00B304B7"/>
    <w:rsid w:val="00B30D7B"/>
    <w:rsid w:val="00B33A84"/>
    <w:rsid w:val="00B35467"/>
    <w:rsid w:val="00B45659"/>
    <w:rsid w:val="00B47DB4"/>
    <w:rsid w:val="00B50F12"/>
    <w:rsid w:val="00B53B6B"/>
    <w:rsid w:val="00B5792C"/>
    <w:rsid w:val="00B612FD"/>
    <w:rsid w:val="00B63033"/>
    <w:rsid w:val="00B67BD1"/>
    <w:rsid w:val="00B715C0"/>
    <w:rsid w:val="00B7270B"/>
    <w:rsid w:val="00B7603E"/>
    <w:rsid w:val="00B8072C"/>
    <w:rsid w:val="00B80D5C"/>
    <w:rsid w:val="00B80DD5"/>
    <w:rsid w:val="00B82B7A"/>
    <w:rsid w:val="00B8435F"/>
    <w:rsid w:val="00B8640E"/>
    <w:rsid w:val="00B90939"/>
    <w:rsid w:val="00B9542B"/>
    <w:rsid w:val="00B957A8"/>
    <w:rsid w:val="00B957E0"/>
    <w:rsid w:val="00B96C6F"/>
    <w:rsid w:val="00BA151B"/>
    <w:rsid w:val="00BA2F92"/>
    <w:rsid w:val="00BA3DEB"/>
    <w:rsid w:val="00BA4BD9"/>
    <w:rsid w:val="00BB00A8"/>
    <w:rsid w:val="00BB0736"/>
    <w:rsid w:val="00BB66D4"/>
    <w:rsid w:val="00BB6AED"/>
    <w:rsid w:val="00BC01B6"/>
    <w:rsid w:val="00BC1E49"/>
    <w:rsid w:val="00BC44FE"/>
    <w:rsid w:val="00BC7A2B"/>
    <w:rsid w:val="00BC7FD4"/>
    <w:rsid w:val="00BD3A94"/>
    <w:rsid w:val="00BD506D"/>
    <w:rsid w:val="00BD5539"/>
    <w:rsid w:val="00BD7607"/>
    <w:rsid w:val="00BE110A"/>
    <w:rsid w:val="00BE19DC"/>
    <w:rsid w:val="00BE3863"/>
    <w:rsid w:val="00BE3FA9"/>
    <w:rsid w:val="00BF260A"/>
    <w:rsid w:val="00BF35DB"/>
    <w:rsid w:val="00BF487E"/>
    <w:rsid w:val="00BF77BF"/>
    <w:rsid w:val="00C03046"/>
    <w:rsid w:val="00C07D85"/>
    <w:rsid w:val="00C12673"/>
    <w:rsid w:val="00C13F3A"/>
    <w:rsid w:val="00C17480"/>
    <w:rsid w:val="00C2371C"/>
    <w:rsid w:val="00C262F8"/>
    <w:rsid w:val="00C3360E"/>
    <w:rsid w:val="00C34093"/>
    <w:rsid w:val="00C377C3"/>
    <w:rsid w:val="00C413F9"/>
    <w:rsid w:val="00C41F60"/>
    <w:rsid w:val="00C44975"/>
    <w:rsid w:val="00C474E6"/>
    <w:rsid w:val="00C501E2"/>
    <w:rsid w:val="00C51FDA"/>
    <w:rsid w:val="00C57701"/>
    <w:rsid w:val="00C61D67"/>
    <w:rsid w:val="00C62332"/>
    <w:rsid w:val="00C74348"/>
    <w:rsid w:val="00C76070"/>
    <w:rsid w:val="00C810EA"/>
    <w:rsid w:val="00C81A50"/>
    <w:rsid w:val="00C8371E"/>
    <w:rsid w:val="00C8632C"/>
    <w:rsid w:val="00C8755F"/>
    <w:rsid w:val="00C9105F"/>
    <w:rsid w:val="00CA104B"/>
    <w:rsid w:val="00CA170F"/>
    <w:rsid w:val="00CA20B3"/>
    <w:rsid w:val="00CA48AA"/>
    <w:rsid w:val="00CA7DC5"/>
    <w:rsid w:val="00CB086C"/>
    <w:rsid w:val="00CB3AB8"/>
    <w:rsid w:val="00CB495A"/>
    <w:rsid w:val="00CB51A2"/>
    <w:rsid w:val="00CC60E7"/>
    <w:rsid w:val="00CC6C01"/>
    <w:rsid w:val="00CC7B6A"/>
    <w:rsid w:val="00CD1517"/>
    <w:rsid w:val="00CD1561"/>
    <w:rsid w:val="00CD4922"/>
    <w:rsid w:val="00CD51FA"/>
    <w:rsid w:val="00CD549A"/>
    <w:rsid w:val="00CD6DD6"/>
    <w:rsid w:val="00CD780A"/>
    <w:rsid w:val="00CD7BB6"/>
    <w:rsid w:val="00CE069A"/>
    <w:rsid w:val="00CE1CDA"/>
    <w:rsid w:val="00CE29ED"/>
    <w:rsid w:val="00CE3759"/>
    <w:rsid w:val="00CE4EDE"/>
    <w:rsid w:val="00CE65F5"/>
    <w:rsid w:val="00CF09E6"/>
    <w:rsid w:val="00CF3260"/>
    <w:rsid w:val="00D01441"/>
    <w:rsid w:val="00D01C46"/>
    <w:rsid w:val="00D0375A"/>
    <w:rsid w:val="00D04013"/>
    <w:rsid w:val="00D06E0C"/>
    <w:rsid w:val="00D102F6"/>
    <w:rsid w:val="00D107E5"/>
    <w:rsid w:val="00D1130C"/>
    <w:rsid w:val="00D12423"/>
    <w:rsid w:val="00D13E9B"/>
    <w:rsid w:val="00D13F70"/>
    <w:rsid w:val="00D14CD3"/>
    <w:rsid w:val="00D15988"/>
    <w:rsid w:val="00D164CC"/>
    <w:rsid w:val="00D17F94"/>
    <w:rsid w:val="00D20C08"/>
    <w:rsid w:val="00D2229E"/>
    <w:rsid w:val="00D2304D"/>
    <w:rsid w:val="00D23194"/>
    <w:rsid w:val="00D24534"/>
    <w:rsid w:val="00D26044"/>
    <w:rsid w:val="00D2698D"/>
    <w:rsid w:val="00D32682"/>
    <w:rsid w:val="00D37928"/>
    <w:rsid w:val="00D41194"/>
    <w:rsid w:val="00D425D8"/>
    <w:rsid w:val="00D42ECD"/>
    <w:rsid w:val="00D44908"/>
    <w:rsid w:val="00D4764B"/>
    <w:rsid w:val="00D5171C"/>
    <w:rsid w:val="00D52AC0"/>
    <w:rsid w:val="00D54939"/>
    <w:rsid w:val="00D54A13"/>
    <w:rsid w:val="00D54C49"/>
    <w:rsid w:val="00D56C8A"/>
    <w:rsid w:val="00D579D8"/>
    <w:rsid w:val="00D65746"/>
    <w:rsid w:val="00D66057"/>
    <w:rsid w:val="00D66190"/>
    <w:rsid w:val="00D669FF"/>
    <w:rsid w:val="00D70C97"/>
    <w:rsid w:val="00D7222D"/>
    <w:rsid w:val="00D75E93"/>
    <w:rsid w:val="00D76D05"/>
    <w:rsid w:val="00D77A32"/>
    <w:rsid w:val="00D866C9"/>
    <w:rsid w:val="00D9085F"/>
    <w:rsid w:val="00D91636"/>
    <w:rsid w:val="00D9412C"/>
    <w:rsid w:val="00D94B0F"/>
    <w:rsid w:val="00D95DBB"/>
    <w:rsid w:val="00D96462"/>
    <w:rsid w:val="00D966F6"/>
    <w:rsid w:val="00DA090A"/>
    <w:rsid w:val="00DA13DE"/>
    <w:rsid w:val="00DA21FA"/>
    <w:rsid w:val="00DA24FE"/>
    <w:rsid w:val="00DA3B14"/>
    <w:rsid w:val="00DB0F9C"/>
    <w:rsid w:val="00DB14DD"/>
    <w:rsid w:val="00DB1753"/>
    <w:rsid w:val="00DB1950"/>
    <w:rsid w:val="00DB44A0"/>
    <w:rsid w:val="00DB44D9"/>
    <w:rsid w:val="00DB5DDA"/>
    <w:rsid w:val="00DB686C"/>
    <w:rsid w:val="00DC07D8"/>
    <w:rsid w:val="00DC1DB3"/>
    <w:rsid w:val="00DC1EAD"/>
    <w:rsid w:val="00DC41E6"/>
    <w:rsid w:val="00DC4650"/>
    <w:rsid w:val="00DC7081"/>
    <w:rsid w:val="00DD250A"/>
    <w:rsid w:val="00DD2B56"/>
    <w:rsid w:val="00DD484F"/>
    <w:rsid w:val="00DD7795"/>
    <w:rsid w:val="00DE1A84"/>
    <w:rsid w:val="00DE5842"/>
    <w:rsid w:val="00DE5D31"/>
    <w:rsid w:val="00DE7075"/>
    <w:rsid w:val="00DF1232"/>
    <w:rsid w:val="00DF2105"/>
    <w:rsid w:val="00DF23DA"/>
    <w:rsid w:val="00DF4280"/>
    <w:rsid w:val="00DF7126"/>
    <w:rsid w:val="00E0058C"/>
    <w:rsid w:val="00E014B1"/>
    <w:rsid w:val="00E026E0"/>
    <w:rsid w:val="00E02CDB"/>
    <w:rsid w:val="00E05B90"/>
    <w:rsid w:val="00E06FF5"/>
    <w:rsid w:val="00E106F8"/>
    <w:rsid w:val="00E109AB"/>
    <w:rsid w:val="00E11362"/>
    <w:rsid w:val="00E11E34"/>
    <w:rsid w:val="00E2347B"/>
    <w:rsid w:val="00E26B9D"/>
    <w:rsid w:val="00E34977"/>
    <w:rsid w:val="00E36DD5"/>
    <w:rsid w:val="00E40A81"/>
    <w:rsid w:val="00E40E56"/>
    <w:rsid w:val="00E4106C"/>
    <w:rsid w:val="00E4456B"/>
    <w:rsid w:val="00E44E32"/>
    <w:rsid w:val="00E4753F"/>
    <w:rsid w:val="00E51604"/>
    <w:rsid w:val="00E5257F"/>
    <w:rsid w:val="00E53BE0"/>
    <w:rsid w:val="00E55856"/>
    <w:rsid w:val="00E55D19"/>
    <w:rsid w:val="00E57684"/>
    <w:rsid w:val="00E616C8"/>
    <w:rsid w:val="00E63456"/>
    <w:rsid w:val="00E64C3A"/>
    <w:rsid w:val="00E6535D"/>
    <w:rsid w:val="00E66BE2"/>
    <w:rsid w:val="00E677A3"/>
    <w:rsid w:val="00E716B9"/>
    <w:rsid w:val="00E71BB5"/>
    <w:rsid w:val="00E74271"/>
    <w:rsid w:val="00E758A1"/>
    <w:rsid w:val="00E75AB1"/>
    <w:rsid w:val="00E772B4"/>
    <w:rsid w:val="00E77853"/>
    <w:rsid w:val="00E81012"/>
    <w:rsid w:val="00E82187"/>
    <w:rsid w:val="00E82581"/>
    <w:rsid w:val="00E83F58"/>
    <w:rsid w:val="00E86213"/>
    <w:rsid w:val="00E8665C"/>
    <w:rsid w:val="00E91764"/>
    <w:rsid w:val="00E9267C"/>
    <w:rsid w:val="00E954B0"/>
    <w:rsid w:val="00E96762"/>
    <w:rsid w:val="00E97DD2"/>
    <w:rsid w:val="00EA173E"/>
    <w:rsid w:val="00EA2479"/>
    <w:rsid w:val="00EA445A"/>
    <w:rsid w:val="00EA7B7B"/>
    <w:rsid w:val="00EB0254"/>
    <w:rsid w:val="00EB1032"/>
    <w:rsid w:val="00EB1940"/>
    <w:rsid w:val="00EB2595"/>
    <w:rsid w:val="00EB48F6"/>
    <w:rsid w:val="00EB682D"/>
    <w:rsid w:val="00EB76CF"/>
    <w:rsid w:val="00EB7AF9"/>
    <w:rsid w:val="00EB7BEC"/>
    <w:rsid w:val="00EC16F9"/>
    <w:rsid w:val="00EC2772"/>
    <w:rsid w:val="00EC6BA9"/>
    <w:rsid w:val="00ED2B8C"/>
    <w:rsid w:val="00ED4BEB"/>
    <w:rsid w:val="00EE0F9F"/>
    <w:rsid w:val="00EE132E"/>
    <w:rsid w:val="00EE20EE"/>
    <w:rsid w:val="00EE34D6"/>
    <w:rsid w:val="00EE39BA"/>
    <w:rsid w:val="00EE5AAB"/>
    <w:rsid w:val="00EE6725"/>
    <w:rsid w:val="00EE6AB0"/>
    <w:rsid w:val="00EF032D"/>
    <w:rsid w:val="00EF0C61"/>
    <w:rsid w:val="00EF17DA"/>
    <w:rsid w:val="00EF3D3F"/>
    <w:rsid w:val="00EF616A"/>
    <w:rsid w:val="00EF63E9"/>
    <w:rsid w:val="00EF6A01"/>
    <w:rsid w:val="00F007EA"/>
    <w:rsid w:val="00F05896"/>
    <w:rsid w:val="00F10215"/>
    <w:rsid w:val="00F1157A"/>
    <w:rsid w:val="00F11D14"/>
    <w:rsid w:val="00F11EAF"/>
    <w:rsid w:val="00F16A48"/>
    <w:rsid w:val="00F219EB"/>
    <w:rsid w:val="00F231CD"/>
    <w:rsid w:val="00F24D96"/>
    <w:rsid w:val="00F26850"/>
    <w:rsid w:val="00F26CF5"/>
    <w:rsid w:val="00F30981"/>
    <w:rsid w:val="00F316EA"/>
    <w:rsid w:val="00F32B1E"/>
    <w:rsid w:val="00F32B5C"/>
    <w:rsid w:val="00F34EB6"/>
    <w:rsid w:val="00F3582A"/>
    <w:rsid w:val="00F374A6"/>
    <w:rsid w:val="00F40413"/>
    <w:rsid w:val="00F4258F"/>
    <w:rsid w:val="00F45D21"/>
    <w:rsid w:val="00F559E0"/>
    <w:rsid w:val="00F55BA7"/>
    <w:rsid w:val="00F5639E"/>
    <w:rsid w:val="00F56CC1"/>
    <w:rsid w:val="00F60FE3"/>
    <w:rsid w:val="00F6387A"/>
    <w:rsid w:val="00F64A6E"/>
    <w:rsid w:val="00F6521C"/>
    <w:rsid w:val="00F65E1D"/>
    <w:rsid w:val="00F6616C"/>
    <w:rsid w:val="00F676D1"/>
    <w:rsid w:val="00F67FEE"/>
    <w:rsid w:val="00F702A1"/>
    <w:rsid w:val="00F711BE"/>
    <w:rsid w:val="00F720EF"/>
    <w:rsid w:val="00F7530E"/>
    <w:rsid w:val="00F768A9"/>
    <w:rsid w:val="00F76EBF"/>
    <w:rsid w:val="00F80E0B"/>
    <w:rsid w:val="00F85F1C"/>
    <w:rsid w:val="00F92EA3"/>
    <w:rsid w:val="00F936B4"/>
    <w:rsid w:val="00F94EEB"/>
    <w:rsid w:val="00FA103F"/>
    <w:rsid w:val="00FA134E"/>
    <w:rsid w:val="00FA2E5C"/>
    <w:rsid w:val="00FA398F"/>
    <w:rsid w:val="00FA3C8D"/>
    <w:rsid w:val="00FA4A7E"/>
    <w:rsid w:val="00FA76F9"/>
    <w:rsid w:val="00FB0ECF"/>
    <w:rsid w:val="00FB2E1C"/>
    <w:rsid w:val="00FB5080"/>
    <w:rsid w:val="00FB5CAA"/>
    <w:rsid w:val="00FB7667"/>
    <w:rsid w:val="00FB7A00"/>
    <w:rsid w:val="00FC1D8B"/>
    <w:rsid w:val="00FC35A8"/>
    <w:rsid w:val="00FC586C"/>
    <w:rsid w:val="00FC5AEC"/>
    <w:rsid w:val="00FD39D3"/>
    <w:rsid w:val="00FD49ED"/>
    <w:rsid w:val="00FD74D1"/>
    <w:rsid w:val="00FD7EE6"/>
    <w:rsid w:val="00FE1BB1"/>
    <w:rsid w:val="00FE5061"/>
    <w:rsid w:val="00FE5D4C"/>
    <w:rsid w:val="00FE7F12"/>
    <w:rsid w:val="00FF02CF"/>
    <w:rsid w:val="00FF05FA"/>
    <w:rsid w:val="00FF46DB"/>
    <w:rsid w:val="00FF7604"/>
    <w:rsid w:val="00FF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CB93B5"/>
  <w15:docId w15:val="{5EF01081-9DCE-42D4-998C-4F979EAE3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F6DEC"/>
    <w:pPr>
      <w:spacing w:after="0" w:line="240" w:lineRule="auto"/>
    </w:pPr>
  </w:style>
  <w:style w:type="table" w:styleId="Tabela-Siatka">
    <w:name w:val="Table Grid"/>
    <w:basedOn w:val="Standardowy"/>
    <w:uiPriority w:val="59"/>
    <w:rsid w:val="00987BC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865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50BA"/>
  </w:style>
  <w:style w:type="paragraph" w:styleId="Stopka">
    <w:name w:val="footer"/>
    <w:basedOn w:val="Normalny"/>
    <w:link w:val="StopkaZnak"/>
    <w:uiPriority w:val="99"/>
    <w:unhideWhenUsed/>
    <w:rsid w:val="00865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50BA"/>
  </w:style>
  <w:style w:type="paragraph" w:styleId="Akapitzlist">
    <w:name w:val="List Paragraph"/>
    <w:basedOn w:val="Normalny"/>
    <w:uiPriority w:val="34"/>
    <w:qFormat/>
    <w:rsid w:val="006110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1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7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8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GV2JpcThDcForcWZjL1FJV2ZrazNMTE9CYVJPUE1Ec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mRqVn+FfhY2RbHGr5dNJJ6vvaTaQDkmhDxWSLoz+ew0=</DigestValue>
      </Reference>
      <Reference URI="#INFO">
        <DigestMethod Algorithm="http://www.w3.org/2001/04/xmlenc#sha256"/>
        <DigestValue>0jRLLUQaigoDBU2x4h2wUMSlSv3O7YRJQ19ddX5hHjk=</DigestValue>
      </Reference>
    </SignedInfo>
    <SignatureValue>gLhhszWE/qNdcg+dd+mVtM/KVQOSbiiEq7cUbR+uGpEXN3DZQ53lGf0uvzyZpkXK/ufLNsOBCg4hLjd7XaSThA==</SignatureValue>
    <Object Id="INFO">
      <ArrayOfString xmlns:xsd="http://www.w3.org/2001/XMLSchema" xmlns:xsi="http://www.w3.org/2001/XMLSchema-instance" xmlns="">
        <string>FWbiq8CpZ+qfc/QIWfkk3LLOBaROPMDr</string>
      </ArrayOfString>
    </Object>
  </Signature>
</WrappedLabelInfo>
</file>

<file path=customXml/itemProps1.xml><?xml version="1.0" encoding="utf-8"?>
<ds:datastoreItem xmlns:ds="http://schemas.openxmlformats.org/officeDocument/2006/customXml" ds:itemID="{7F64C0EC-2EA5-4FA1-9B5C-CCE158056A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604697-B7D8-407E-AD39-CF21A3C1A0C5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7AE9783C-BAAD-411F-BAE1-CFEA909FF71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9</Pages>
  <Words>3529</Words>
  <Characters>19304</Characters>
  <Application>Microsoft Office Word</Application>
  <DocSecurity>0</DocSecurity>
  <Lines>536</Lines>
  <Paragraphs>518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24WOG-Junko</dc:creator>
  <cp:lastModifiedBy>Junko Józef</cp:lastModifiedBy>
  <cp:revision>39</cp:revision>
  <cp:lastPrinted>2025-01-29T12:14:00Z</cp:lastPrinted>
  <dcterms:created xsi:type="dcterms:W3CDTF">2025-01-29T12:10:00Z</dcterms:created>
  <dcterms:modified xsi:type="dcterms:W3CDTF">2026-01-13T06:38:00Z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b57b33ec-5077-4979-898e-8aceb2b5f5bd</vt:lpwstr>
  </property>
  <property fmtid="{D5CDD505-2E9C-101B-9397-08002B2CF9AE}" pid="3" name="bjSaver">
    <vt:lpwstr>NOoCuOf9SPtdtI8K2fi15g/pGBlSMcDH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